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1498D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2019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1498D">
        <w:rPr>
          <w:rFonts w:ascii="Times New Roman" w:eastAsia="Times New Roman" w:hAnsi="Times New Roman" w:cs="Times New Roman"/>
          <w:sz w:val="28"/>
          <w:szCs w:val="28"/>
          <w:lang w:eastAsia="ru-RU"/>
        </w:rPr>
        <w:t>606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учебных сборов с учащимися</w:t>
      </w:r>
    </w:p>
    <w:p w:rsidR="004D338C" w:rsidRPr="007877BB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учреждений</w:t>
      </w:r>
    </w:p>
    <w:p w:rsidR="004D338C" w:rsidRDefault="004D338C" w:rsidP="004D3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4D338C" w:rsidRPr="00EF6D0D" w:rsidRDefault="00E06142" w:rsidP="0039054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требований Федерального закона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марта 1998 года № 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воинской обязанности и военной службе», </w:t>
      </w:r>
      <w:r w:rsidR="00F126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 Министра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обороны Российской Федерации и Министерства образования и науки Российской Федерации от 24 февраля 2010 г. № 96/1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>34 «Об утверждении Инструкции по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и учебных пунктах», </w:t>
      </w:r>
      <w:r w:rsidR="00F1267D" w:rsidRPr="00F126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 Правительства Забайкальского края от 26 сентября 2018 года № 392-р «О подготовке граждан к военной службе», приказа командующего войсками Восточного военного округа от 31 октября 2017 г. № 542 «О закреплении соединений и воинских частей, других воинских формирований, образовательных организаций ДОСААФ России, военных комиссариатов (муниципальных) субъектов Российской Федерации, дислоцирующихся на территории Восточного военного округа за образовательными организациями и учебными пунктами муниципальных образований субъектов Российской Федерации на 2018-2019 учебные годы»</w:t>
      </w:r>
      <w:r w:rsidR="00F12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совместным приказом военного комиссариата Забайкальского края и Министерства образования, науки и молодежной политики Забайкальского края от </w:t>
      </w:r>
      <w:r w:rsidR="003905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267D">
        <w:rPr>
          <w:rFonts w:ascii="Times New Roman" w:eastAsia="Times New Roman" w:hAnsi="Times New Roman" w:cs="Times New Roman"/>
          <w:sz w:val="28"/>
          <w:szCs w:val="28"/>
          <w:lang w:eastAsia="ru-RU"/>
        </w:rPr>
        <w:t>9 марта</w:t>
      </w:r>
      <w:r w:rsidR="00390549" w:rsidRPr="0039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67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90549" w:rsidRPr="00390549">
        <w:rPr>
          <w:rFonts w:ascii="Times New Roman" w:eastAsia="Times New Roman" w:hAnsi="Times New Roman" w:cs="Times New Roman"/>
          <w:sz w:val="28"/>
          <w:szCs w:val="28"/>
          <w:lang w:eastAsia="ru-RU"/>
        </w:rPr>
        <w:t>019 г. № 56/347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организации и проведении пятидневных сборов с учащимися общеобразовательных организаций и учебн</w:t>
      </w:r>
      <w:r w:rsidR="00390549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пунктов в мае-сентябре 2019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года» </w:t>
      </w:r>
      <w:r w:rsidR="004D338C" w:rsidRPr="004E7C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статьёй 25</w:t>
      </w:r>
      <w:r w:rsidR="004D338C" w:rsidRPr="00EF6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постановляет:</w:t>
      </w:r>
    </w:p>
    <w:p w:rsidR="004D338C" w:rsidRPr="007877BB" w:rsidRDefault="004D338C" w:rsidP="00390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Учебные сборы с обучающимися в муниципальных образовательных учреждениях муниципального района «Красночикойский район» провести на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базе 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r w:rsidR="00E061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учреждений в период с 16 сентября 2019 года по 20 сентября 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50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учебному плану (приложение 1).</w:t>
      </w:r>
    </w:p>
    <w:p w:rsidR="004D338C" w:rsidRPr="007877BB" w:rsidRDefault="004D338C" w:rsidP="004D3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Утвердить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 подготовки учебных сборов (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2).</w:t>
      </w:r>
    </w:p>
    <w:p w:rsidR="004D338C" w:rsidRPr="007877BB" w:rsidRDefault="004D338C" w:rsidP="004D3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Общее руководство 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и проведение учебных сборов с учащим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ися возложить на начальника управления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Трофимову Н.В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., руководителей муниципальных образовательных учреждений</w:t>
      </w:r>
      <w:r w:rsidR="007B5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D338C" w:rsidRPr="007877BB" w:rsidRDefault="004D338C" w:rsidP="004D338C">
      <w:pPr>
        <w:tabs>
          <w:tab w:val="left" w:pos="709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организаций:</w:t>
      </w:r>
    </w:p>
    <w:p w:rsidR="004D338C" w:rsidRPr="007877BB" w:rsidRDefault="004D338C" w:rsidP="004D3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а) определить состав и обеспечить полный охват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участие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юношей </w:t>
      </w:r>
      <w:r w:rsidR="000C5E6D">
        <w:rPr>
          <w:rFonts w:ascii="Times New Roman" w:eastAsia="Times New Roman" w:hAnsi="Times New Roman" w:cs="Times New Roman"/>
          <w:sz w:val="28"/>
          <w:szCs w:val="28"/>
          <w:lang w:eastAsia="ru-RU"/>
        </w:rPr>
        <w:t>10-11 классов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учебных сборах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обеспечить организацию учебного процесса, проведение мероприятий военно-патриотического воспитания и спортивно - массовой работы;</w:t>
      </w:r>
    </w:p>
    <w:p w:rsidR="004D338C" w:rsidRPr="007877BB" w:rsidRDefault="004D338C" w:rsidP="004D338C">
      <w:pPr>
        <w:tabs>
          <w:tab w:val="left" w:pos="2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б) обеспечить выполнение</w:t>
      </w:r>
      <w:r w:rsidRPr="00367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пятидневных учебных сборов с учащимися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338C" w:rsidRDefault="004D338C" w:rsidP="004D3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отчёт о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 проведения учебных сборов в управление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E0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 25.09.19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697F" w:rsidRPr="007877BB" w:rsidRDefault="0028697F" w:rsidP="0028697F">
      <w:pPr>
        <w:pStyle w:val="a3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Управлению образования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и представить в Министерство образования, науки и молодежной политики Забайкальского края справку об итогах пятидневных учебных сборов</w:t>
      </w:r>
      <w:r w:rsidRPr="00286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8697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учащимися общеобразовательных организаций, профессиональных образовательных организаций в 10-дневный срок по окончании учебных сборов.</w:t>
      </w:r>
    </w:p>
    <w:p w:rsidR="004D338C" w:rsidRPr="007877BB" w:rsidRDefault="0028697F" w:rsidP="004D3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D338C"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338C"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исполнением настоящего постановления возложить на заместителя руководителя администрации мун</w:t>
      </w:r>
      <w:r w:rsidR="004D338C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</w:t>
      </w:r>
      <w:r w:rsidR="00E061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</w:t>
      </w:r>
      <w:r w:rsidR="007B5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Красночикойский район»</w:t>
      </w:r>
      <w:r w:rsidR="00E0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Д.В. </w:t>
      </w:r>
      <w:proofErr w:type="spellStart"/>
      <w:r w:rsidR="00E0614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4D338C"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Pr="007877B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4D338C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Е.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4D338C" w:rsidRPr="00191AEB" w:rsidRDefault="004D338C" w:rsidP="004D33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38C" w:rsidRDefault="004D338C" w:rsidP="004D33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D338C" w:rsidRDefault="004D338C" w:rsidP="004D33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D338C" w:rsidRDefault="004D338C" w:rsidP="004D33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D338C" w:rsidRDefault="004D338C" w:rsidP="004D33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D338C" w:rsidRDefault="004D338C" w:rsidP="004D338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15504" w:rsidRDefault="00715504"/>
    <w:p w:rsidR="00A65097" w:rsidRDefault="00A65097"/>
    <w:p w:rsidR="00A65097" w:rsidRDefault="00A65097"/>
    <w:p w:rsidR="00A65097" w:rsidRDefault="00A65097"/>
    <w:p w:rsidR="00A65097" w:rsidRDefault="00A65097"/>
    <w:p w:rsidR="00A65097" w:rsidRDefault="00A65097"/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Приложение № 1</w:t>
      </w:r>
    </w:p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A65097" w:rsidRPr="00A65097" w:rsidRDefault="000C5E6D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1498D" w:rsidRPr="0041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04 сентября               2019 г.                                                                    № 606</w:t>
      </w:r>
    </w:p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097" w:rsidRPr="00A65097" w:rsidRDefault="00A65097" w:rsidP="00A6509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пятидневных учебных сборов</w:t>
      </w: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учащимися образовательных учреждений Красночикойского района </w:t>
      </w: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780"/>
        <w:gridCol w:w="720"/>
        <w:gridCol w:w="720"/>
        <w:gridCol w:w="720"/>
        <w:gridCol w:w="720"/>
        <w:gridCol w:w="900"/>
        <w:gridCol w:w="1080"/>
      </w:tblGrid>
      <w:tr w:rsidR="00A65097" w:rsidRPr="00A65097" w:rsidTr="006E648D">
        <w:trPr>
          <w:trHeight w:val="320"/>
        </w:trPr>
        <w:tc>
          <w:tcPr>
            <w:tcW w:w="828" w:type="dxa"/>
            <w:vMerge w:val="restart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Темы занятий</w:t>
            </w:r>
          </w:p>
        </w:tc>
        <w:tc>
          <w:tcPr>
            <w:tcW w:w="3780" w:type="dxa"/>
            <w:gridSpan w:val="5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занятий</w:t>
            </w:r>
          </w:p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</w:t>
            </w:r>
          </w:p>
        </w:tc>
      </w:tr>
      <w:tr w:rsidR="00A65097" w:rsidRPr="00A65097" w:rsidTr="006E648D">
        <w:trPr>
          <w:trHeight w:val="320"/>
        </w:trPr>
        <w:tc>
          <w:tcPr>
            <w:tcW w:w="828" w:type="dxa"/>
            <w:vMerge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80" w:type="dxa"/>
            <w:vMerge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Тактическая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Огневая подготовка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Военно-медицинская подготовка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F73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65097"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0" w:type="dxa"/>
            <w:shd w:val="clear" w:color="auto" w:fill="auto"/>
          </w:tcPr>
          <w:p w:rsidR="00F73577" w:rsidRPr="00A65097" w:rsidRDefault="00A65097" w:rsidP="00F735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Общевойсковые уставы </w:t>
            </w:r>
          </w:p>
          <w:p w:rsidR="00A65097" w:rsidRPr="00A65097" w:rsidRDefault="00A65097" w:rsidP="00F73577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0C5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обеспечения безопасности военной службы</w:t>
            </w:r>
            <w:r w:rsidR="00F735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(Радиационная, химическая и биологическая защита)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Строевая подготовка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подготовка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65097" w:rsidRPr="00A65097" w:rsidTr="006E648D">
        <w:tc>
          <w:tcPr>
            <w:tcW w:w="828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  <w:shd w:val="clear" w:color="auto" w:fill="auto"/>
          </w:tcPr>
          <w:p w:rsidR="00A65097" w:rsidRPr="00A65097" w:rsidRDefault="00A65097" w:rsidP="00A65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F73577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shd w:val="clear" w:color="auto" w:fill="auto"/>
          </w:tcPr>
          <w:p w:rsidR="00A65097" w:rsidRPr="00A65097" w:rsidRDefault="003F1052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A65097" w:rsidRPr="00A65097" w:rsidRDefault="003F1052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:rsidR="00A65097" w:rsidRPr="00A65097" w:rsidRDefault="003F1052" w:rsidP="00A65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</w:tbl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097" w:rsidRPr="00A65097" w:rsidRDefault="00A65097" w:rsidP="00A65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097" w:rsidRDefault="00A65097"/>
    <w:p w:rsidR="003F1052" w:rsidRDefault="003F1052"/>
    <w:p w:rsidR="003F1052" w:rsidRDefault="003F1052"/>
    <w:p w:rsidR="003F1052" w:rsidRDefault="003F1052"/>
    <w:p w:rsidR="003F1052" w:rsidRDefault="003F1052"/>
    <w:p w:rsidR="003F1052" w:rsidRDefault="003F1052"/>
    <w:p w:rsidR="003F1052" w:rsidRDefault="003F1052"/>
    <w:p w:rsidR="003F1052" w:rsidRDefault="003F1052"/>
    <w:p w:rsidR="003F1052" w:rsidRDefault="003F1052"/>
    <w:p w:rsidR="003F1052" w:rsidRPr="003F1052" w:rsidRDefault="003F1052" w:rsidP="003F10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Приложение № 2</w:t>
      </w:r>
    </w:p>
    <w:p w:rsidR="003F1052" w:rsidRPr="003F1052" w:rsidRDefault="003F1052" w:rsidP="003F10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3F1052" w:rsidRPr="003F1052" w:rsidRDefault="003F1052" w:rsidP="003F10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муниципального района</w:t>
      </w:r>
    </w:p>
    <w:p w:rsidR="003F1052" w:rsidRPr="003F1052" w:rsidRDefault="003F1052" w:rsidP="003F10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«Красночикойский район»</w:t>
      </w:r>
    </w:p>
    <w:p w:rsidR="003F1052" w:rsidRPr="003F1052" w:rsidRDefault="003F1052" w:rsidP="003F10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C5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1498D" w:rsidRPr="00414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04 сентября               2019 г.                                                                    № 606</w:t>
      </w:r>
      <w:bookmarkStart w:id="0" w:name="_GoBack"/>
      <w:bookmarkEnd w:id="0"/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и проведения пятидне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вных учебных сборов с учащимися </w:t>
      </w:r>
      <w:r w:rsidRPr="003F10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учреждений муниципального района «Красночикойский район»</w:t>
      </w: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7"/>
        <w:gridCol w:w="1720"/>
        <w:gridCol w:w="3320"/>
      </w:tblGrid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</w:tr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3F1052" w:rsidRPr="003F1052" w:rsidTr="006E648D">
        <w:tc>
          <w:tcPr>
            <w:tcW w:w="9807" w:type="dxa"/>
            <w:gridSpan w:val="3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УПРАВЛЕНИЮ ОБРАЗОВАНИЯ</w:t>
            </w:r>
          </w:p>
        </w:tc>
      </w:tr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постановления «О проведении учебных сбо</w:t>
            </w:r>
            <w:r w:rsidR="004955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 с учащимися образовательных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учреждений»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07.09.2019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у</w:t>
            </w: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правления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Черепанова С.С.</w:t>
            </w:r>
          </w:p>
        </w:tc>
      </w:tr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4955DB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2.Информирование</w:t>
            </w:r>
            <w:r w:rsid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руководителей ОУ </w:t>
            </w:r>
            <w:r w:rsid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порядке и сроках проведения учебных сборов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11.09.2019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3F1052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1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0C5E6D" w:rsidRPr="003F1052" w:rsidTr="004955DB">
        <w:tc>
          <w:tcPr>
            <w:tcW w:w="4767" w:type="dxa"/>
            <w:shd w:val="clear" w:color="auto" w:fill="auto"/>
          </w:tcPr>
          <w:p w:rsidR="000C5E6D" w:rsidRDefault="000C5E6D" w:rsidP="000C5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Направление отчета о проведении сборов в Министерство образования ЗК </w:t>
            </w:r>
          </w:p>
        </w:tc>
        <w:tc>
          <w:tcPr>
            <w:tcW w:w="1720" w:type="dxa"/>
            <w:shd w:val="clear" w:color="auto" w:fill="auto"/>
          </w:tcPr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30.09.19</w:t>
            </w:r>
          </w:p>
        </w:tc>
        <w:tc>
          <w:tcPr>
            <w:tcW w:w="3320" w:type="dxa"/>
            <w:shd w:val="clear" w:color="auto" w:fill="auto"/>
          </w:tcPr>
          <w:p w:rsidR="000C5E6D" w:rsidRPr="003F1052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управления образования Черепанова С.С.</w:t>
            </w:r>
          </w:p>
        </w:tc>
      </w:tr>
      <w:tr w:rsidR="004955DB" w:rsidRPr="003F1052" w:rsidTr="00E028F5">
        <w:tc>
          <w:tcPr>
            <w:tcW w:w="9807" w:type="dxa"/>
            <w:gridSpan w:val="3"/>
            <w:shd w:val="clear" w:color="auto" w:fill="auto"/>
          </w:tcPr>
          <w:p w:rsidR="004955DB" w:rsidRPr="003F1052" w:rsidRDefault="00811A82" w:rsidP="0049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ОБРАЗОВАТЕЛЬНЫМ УЧРЕЖДЕНИЯМ</w:t>
            </w:r>
          </w:p>
        </w:tc>
      </w:tr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4955DB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Подготовка приказов о проведении сборов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4955DB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13.09.2019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4955DB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</w:tr>
      <w:tr w:rsidR="003F1052" w:rsidRPr="003F1052" w:rsidTr="004955DB">
        <w:tc>
          <w:tcPr>
            <w:tcW w:w="4767" w:type="dxa"/>
            <w:shd w:val="clear" w:color="auto" w:fill="auto"/>
          </w:tcPr>
          <w:p w:rsidR="003F1052" w:rsidRPr="003F1052" w:rsidRDefault="004955DB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Подготовка учебно-методических разработок по содержанию учебных сборов (план-конспектов, планшетов, учебных карт и др.) для организации проведения занятий с учащимися</w:t>
            </w:r>
          </w:p>
        </w:tc>
        <w:tc>
          <w:tcPr>
            <w:tcW w:w="1720" w:type="dxa"/>
            <w:shd w:val="clear" w:color="auto" w:fill="auto"/>
          </w:tcPr>
          <w:p w:rsidR="003F1052" w:rsidRPr="003F1052" w:rsidRDefault="00AA2FCE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11.09-13.09</w:t>
            </w:r>
          </w:p>
        </w:tc>
        <w:tc>
          <w:tcPr>
            <w:tcW w:w="3320" w:type="dxa"/>
            <w:shd w:val="clear" w:color="auto" w:fill="auto"/>
          </w:tcPr>
          <w:p w:rsidR="003F1052" w:rsidRPr="003F1052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Преподаватели ОБЖ</w:t>
            </w:r>
          </w:p>
        </w:tc>
      </w:tr>
      <w:tr w:rsidR="00AA2FCE" w:rsidRPr="003F1052" w:rsidTr="004955DB">
        <w:tc>
          <w:tcPr>
            <w:tcW w:w="4767" w:type="dxa"/>
            <w:shd w:val="clear" w:color="auto" w:fill="auto"/>
          </w:tcPr>
          <w:p w:rsid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Подготовка граждан:</w:t>
            </w:r>
          </w:p>
          <w:p w:rsid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-теоретическая подготовка граждан в соответствии с планом;</w:t>
            </w:r>
          </w:p>
          <w:p w:rsid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ознакомление с правилами личной гигиены, поведением граждан в период сбора, инструкцией о мерах безопасности при проведении стрельб и занятий, правилами пожарной, электро-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взрывобезопасности;</w:t>
            </w:r>
          </w:p>
          <w:p w:rsid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проведение строевого смотра граждан;</w:t>
            </w:r>
          </w:p>
          <w:p w:rsidR="00AA2FCE" w:rsidRP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тчета о проведенной работе в ОУ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формате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WORD</w:t>
            </w:r>
            <w:r w:rsidRPr="00AA2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приложением фотоматериалов)</w:t>
            </w:r>
            <w:r w:rsidR="000C5E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управление образования</w:t>
            </w:r>
          </w:p>
        </w:tc>
        <w:tc>
          <w:tcPr>
            <w:tcW w:w="1720" w:type="dxa"/>
            <w:shd w:val="clear" w:color="auto" w:fill="auto"/>
          </w:tcPr>
          <w:p w:rsidR="00AA2FCE" w:rsidRDefault="00AA2FCE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16.09-20.09</w:t>
            </w: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25.9.19</w:t>
            </w:r>
          </w:p>
        </w:tc>
        <w:tc>
          <w:tcPr>
            <w:tcW w:w="3320" w:type="dxa"/>
            <w:shd w:val="clear" w:color="auto" w:fill="auto"/>
          </w:tcPr>
          <w:p w:rsidR="00AA2FCE" w:rsidRDefault="00AA2FCE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Преподаватели ОБЖ</w:t>
            </w: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E6D" w:rsidRDefault="000C5E6D" w:rsidP="003F1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</w:tr>
    </w:tbl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052" w:rsidRPr="003F1052" w:rsidRDefault="003F1052" w:rsidP="003F1052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052" w:rsidRDefault="003F1052"/>
    <w:sectPr w:rsidR="003F1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07450"/>
    <w:multiLevelType w:val="hybridMultilevel"/>
    <w:tmpl w:val="D8140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86850"/>
    <w:multiLevelType w:val="hybridMultilevel"/>
    <w:tmpl w:val="5FFCA2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38C"/>
    <w:rsid w:val="000C5E6D"/>
    <w:rsid w:val="0028697F"/>
    <w:rsid w:val="00390549"/>
    <w:rsid w:val="003F1052"/>
    <w:rsid w:val="0041498D"/>
    <w:rsid w:val="004955DB"/>
    <w:rsid w:val="004D338C"/>
    <w:rsid w:val="00715504"/>
    <w:rsid w:val="007B599A"/>
    <w:rsid w:val="007C7090"/>
    <w:rsid w:val="00811A82"/>
    <w:rsid w:val="00A65097"/>
    <w:rsid w:val="00AA2FCE"/>
    <w:rsid w:val="00E06142"/>
    <w:rsid w:val="00E7676F"/>
    <w:rsid w:val="00F1267D"/>
    <w:rsid w:val="00F7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8D71"/>
  <w15:docId w15:val="{8FB112D4-207E-4DE4-9B0F-914EDF40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126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1267D"/>
  </w:style>
  <w:style w:type="paragraph" w:styleId="a5">
    <w:name w:val="Balloon Text"/>
    <w:basedOn w:val="a"/>
    <w:link w:val="a6"/>
    <w:uiPriority w:val="99"/>
    <w:semiHidden/>
    <w:unhideWhenUsed/>
    <w:rsid w:val="007B5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8</cp:revision>
  <cp:lastPrinted>2019-09-04T03:50:00Z</cp:lastPrinted>
  <dcterms:created xsi:type="dcterms:W3CDTF">2019-09-04T02:09:00Z</dcterms:created>
  <dcterms:modified xsi:type="dcterms:W3CDTF">2019-09-26T00:50:00Z</dcterms:modified>
</cp:coreProperties>
</file>