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F97" w:rsidRPr="00803620" w:rsidRDefault="00014F97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014F97" w:rsidRPr="00803620" w:rsidRDefault="00014F97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014F97" w:rsidRPr="00803620" w:rsidRDefault="00014F97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014F97" w:rsidRPr="00803620" w:rsidRDefault="00014F97" w:rsidP="00014F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4F97" w:rsidRPr="00803620" w:rsidRDefault="00014F97" w:rsidP="00014F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14F97" w:rsidRPr="00803620" w:rsidRDefault="00014F97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0362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014F97" w:rsidRPr="00803620" w:rsidRDefault="00D25905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 декабря </w:t>
      </w:r>
      <w:r w:rsidR="001512D5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bookmarkStart w:id="0" w:name="_GoBack"/>
      <w:bookmarkEnd w:id="0"/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685</w:t>
      </w:r>
    </w:p>
    <w:p w:rsidR="00014F97" w:rsidRPr="00803620" w:rsidRDefault="00014F97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014F97" w:rsidRPr="00803620" w:rsidRDefault="00014F97" w:rsidP="00014F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4F97" w:rsidRPr="00803620" w:rsidRDefault="00014F97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4F97" w:rsidRPr="00803620" w:rsidRDefault="00014F97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дополнительных мерах по обеспечению бесперебойной работы объектов жизнеобеспечения и комплексной безопасности образовательных 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рганизаций во время новогодних </w:t>
      </w:r>
      <w:r w:rsidRPr="00803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праздников и зимних каникул</w:t>
      </w:r>
    </w:p>
    <w:p w:rsidR="00014F97" w:rsidRPr="00803620" w:rsidRDefault="00014F97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F97" w:rsidRPr="009513D5" w:rsidRDefault="00014F97" w:rsidP="00014F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4F97" w:rsidRPr="00803620" w:rsidRDefault="00014F97" w:rsidP="00014F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3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56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95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предупреждения возникновения чрезвычайных</w:t>
      </w:r>
      <w:r w:rsidR="00985F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ситуаций в образовательных организациях во время новогодних праздников и зимних каникул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повышения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эффективности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комплексной безопасности, в соответствии со статьёй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1.Руководителям муниципальных образовательных учреждений: </w:t>
      </w:r>
    </w:p>
    <w:p w:rsidR="00014F97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Принять дополнительные меры по обеспечению безопасности и жизнедеятельности образовательных организаций в вышеуказанный период, а именно:</w:t>
      </w:r>
    </w:p>
    <w:p w:rsidR="00014F97" w:rsidRPr="00803620" w:rsidRDefault="00014F97" w:rsidP="001F30F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1.1.1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проведение внеплановых инструктажей с работниками охраны, вахтерами, сторожами, педагогами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воспитателями о действиях в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случаях возникновения чрезвычайных ситуаций, в том числе аварий в системах тепло-водо-энергоснабжения организаций;</w:t>
      </w:r>
    </w:p>
    <w:p w:rsidR="00014F97" w:rsidRPr="00803620" w:rsidRDefault="00014F97" w:rsidP="001F30F5">
      <w:pPr>
        <w:tabs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1.1.2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круглосуточное дежурство ответственных лиц из числа администрации и педагогических работников на весь каникулярный период времени;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графики дежурств</w:t>
      </w:r>
      <w:r w:rsidR="00856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указанием сотовых телефонов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направит</w:t>
      </w:r>
      <w:r w:rsidR="00340FC4">
        <w:rPr>
          <w:rFonts w:ascii="Times New Roman" w:eastAsia="Times New Roman" w:hAnsi="Times New Roman" w:cs="Times New Roman"/>
          <w:sz w:val="28"/>
          <w:szCs w:val="28"/>
          <w:lang w:eastAsia="ru-RU"/>
        </w:rPr>
        <w:t>ь в управлени</w:t>
      </w:r>
      <w:r w:rsidR="0073468E">
        <w:rPr>
          <w:rFonts w:ascii="Times New Roman" w:eastAsia="Times New Roman" w:hAnsi="Times New Roman" w:cs="Times New Roman"/>
          <w:sz w:val="28"/>
          <w:szCs w:val="28"/>
          <w:lang w:eastAsia="ru-RU"/>
        </w:rPr>
        <w:t>е образования до 27</w:t>
      </w:r>
      <w:r w:rsidR="006B1C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</w:t>
      </w:r>
      <w:r w:rsidR="0073468E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1F3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года;</w:t>
      </w:r>
    </w:p>
    <w:p w:rsidR="00014F97" w:rsidRDefault="0073468E" w:rsidP="001F30F5">
      <w:pPr>
        <w:tabs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="00C66F23">
        <w:rPr>
          <w:rFonts w:ascii="Times New Roman" w:eastAsia="Times New Roman" w:hAnsi="Times New Roman" w:cs="Times New Roman"/>
          <w:sz w:val="28"/>
          <w:szCs w:val="28"/>
          <w:lang w:eastAsia="ru-RU"/>
        </w:rPr>
        <w:t>.3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66F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актуализировать и </w:t>
      </w:r>
      <w:r w:rsidR="00014F97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довести до ответственных дежурных номера телефонов экстренной связи со специализированными аварийными службами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>, территориальными подразделениями МЧС, правоохранительными органами</w:t>
      </w:r>
      <w:r w:rsidR="00014F97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возникновения чрезвычайных ситуаций;</w:t>
      </w:r>
    </w:p>
    <w:p w:rsidR="00014F97" w:rsidRDefault="00003F2D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1.1.4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организовать контроль температурного режима и </w:t>
      </w:r>
      <w:r w:rsidR="00014F97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предусмотреть достаточный запас твердого топлива на весь обозначенный период в организациях, имеющих собственные котельные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ежедневно представлять данную информацию в ЕДДС муниципального района с 9 до 10 часов по телефонам 2-23-93, 2-14-28; </w:t>
      </w: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1.1.</w:t>
      </w:r>
      <w:r w:rsidR="00003F2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F0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до</w:t>
      </w:r>
      <w:r w:rsidR="00734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провести комиссионные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проверки выполнения требований пожарной безопасности и антитеррористической защищенности образовательных организаций с составлением соответствующих актов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уделив особое внимание состоянию электропроводки, исправности установок АПС, систем оповещения людей, состоянию эвакуационных выходов, укомплектованности и исправности первичных средств пожаротушения</w:t>
      </w:r>
      <w:r w:rsidR="0073468E"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организации работы пропускных пунктов и охраны объектов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14F97" w:rsidRDefault="00014F97" w:rsidP="001F30F5">
      <w:pPr>
        <w:shd w:val="clear" w:color="auto" w:fill="FFFFFF"/>
        <w:tabs>
          <w:tab w:val="left" w:pos="850"/>
        </w:tabs>
        <w:spacing w:after="0" w:line="240" w:lineRule="auto"/>
        <w:ind w:left="10"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1.1.6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дополнительные теоретические занятия по отработке действий персонала в случае возникновения чрезвычайной ситуации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, а также практические тренировки по эвакуации обучающихся, воспитанников и работников и их пошаговым действиям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в случае возникновения чрезвычайной ситуации с составлением </w:t>
      </w:r>
      <w:r w:rsidRPr="00BD422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соответствующего акта;</w:t>
      </w:r>
    </w:p>
    <w:p w:rsidR="00014F97" w:rsidRPr="00803620" w:rsidRDefault="00014F97" w:rsidP="001F30F5">
      <w:pPr>
        <w:shd w:val="clear" w:color="auto" w:fill="FFFFFF"/>
        <w:tabs>
          <w:tab w:val="left" w:pos="850"/>
        </w:tabs>
        <w:spacing w:after="0" w:line="240" w:lineRule="auto"/>
        <w:ind w:left="10"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1.1.7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уборку мусора и предметов, способствующих возникновению пожаров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помещениях, коридорах и территорий образовательных организаций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1.1.8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проверку готовности запасных выходов, очистку путей эвакуации от посторонних предметов;</w:t>
      </w:r>
    </w:p>
    <w:p w:rsidR="00014F97" w:rsidRPr="00803620" w:rsidRDefault="00014F97" w:rsidP="001F30F5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1.1.9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наличие в доступных местах ключей от распашных решеток</w:t>
      </w:r>
      <w:r w:rsidR="00004B5C">
        <w:rPr>
          <w:rFonts w:ascii="Times New Roman" w:eastAsia="Times New Roman" w:hAnsi="Times New Roman" w:cs="Times New Roman"/>
          <w:sz w:val="28"/>
          <w:szCs w:val="28"/>
          <w:lang w:eastAsia="ru-RU"/>
        </w:rPr>
        <w:t>, дверей и выходов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14F97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1.1.10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проверку огнетушителей и систем</w:t>
      </w:r>
      <w:r w:rsidR="00491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подачи воды для тушения пожара.</w:t>
      </w:r>
    </w:p>
    <w:p w:rsidR="00014F97" w:rsidRDefault="00014F97" w:rsidP="00491A86">
      <w:pPr>
        <w:tabs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="00856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период проведения предстоящих новогодних </w:t>
      </w:r>
      <w:r w:rsidR="00491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праздников и зимних каникул </w:t>
      </w:r>
      <w:r w:rsidR="00321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организовать </w:t>
      </w:r>
      <w:r w:rsidR="00491A86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пожарно-профилактические мероприятия в соответствии с </w:t>
      </w:r>
      <w:r w:rsidR="00491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правилами пожарной безопасности и </w:t>
      </w:r>
      <w:r w:rsidR="00856859" w:rsidRPr="00004B5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усилить контроль по недопущению проникновения посторонних л</w:t>
      </w:r>
      <w:r w:rsidR="00856859">
        <w:rPr>
          <w:rFonts w:ascii="Times New Roman" w:eastAsia="Times New Roman" w:hAnsi="Times New Roman" w:cs="Times New Roman"/>
          <w:sz w:val="28"/>
          <w:szCs w:val="28"/>
          <w:lang w:eastAsia="ru-RU"/>
        </w:rPr>
        <w:t>иц в образовательные учреждения</w:t>
      </w:r>
      <w:r w:rsidR="006F027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03F2D" w:rsidRPr="00803620" w:rsidRDefault="00003F2D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="00491A8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пропаганды противопожарных знаний проверить оборудование уголков с наглядными плакатами, аншлагами с отражением вопросов противопожарной безопасности, оповещения о пожаре, эвакуации, действиях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возникновения пожара, а также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угрозе совершения террористического акта;</w:t>
      </w:r>
    </w:p>
    <w:p w:rsidR="00003F2D" w:rsidRPr="00803620" w:rsidRDefault="00491A86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1.2.2.</w:t>
      </w:r>
      <w:r w:rsidR="00003F2D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повторный инструктаж и обучение педагогов и технического персонала правилам пожарной безопасности, обратив особое внимание на умение пользоваться огнетушителями;</w:t>
      </w:r>
    </w:p>
    <w:p w:rsidR="00014F97" w:rsidRPr="005843EA" w:rsidRDefault="00491A86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1.2.3.</w:t>
      </w:r>
      <w:r w:rsidR="00014F97" w:rsidRPr="00B731D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организовать разъяснительную работу и проведение дополнительных </w:t>
      </w:r>
      <w:r w:rsidR="00014F97" w:rsidRPr="00B731D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инструктажей с обучающимися и воспитанниками, а также сотрудниками </w:t>
      </w:r>
      <w:r w:rsidR="00014F97" w:rsidRPr="00B731D9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>образовательных организаций с обязательным оформлением записей в</w:t>
      </w:r>
      <w:r w:rsidR="00014F97" w:rsidRPr="00B731D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журналах учета инструктажей на тему</w:t>
      </w:r>
      <w:r w:rsidR="00014F9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:</w:t>
      </w:r>
    </w:p>
    <w:p w:rsidR="00014F97" w:rsidRDefault="00014F97" w:rsidP="001F30F5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B731D9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>соблюдения правил безопасного по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ведения в общественных местах и </w:t>
      </w:r>
      <w:r w:rsidRPr="00B731D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транспорте;</w:t>
      </w:r>
    </w:p>
    <w:p w:rsidR="00491A86" w:rsidRPr="00004B5C" w:rsidRDefault="00491A86" w:rsidP="001F30F5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соблюдения правил дорожного движения и необходимости использования светоотражающих элементов;</w:t>
      </w:r>
    </w:p>
    <w:p w:rsidR="00014F97" w:rsidRPr="00B731D9" w:rsidRDefault="001F30F5" w:rsidP="001F30F5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 w:rsidR="00014F97" w:rsidRPr="00B731D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соблюдения правил пожарной и анти</w:t>
      </w:r>
      <w:r w:rsidR="00014F9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террористической безопасности в </w:t>
      </w:r>
      <w:r w:rsidR="00014F97" w:rsidRPr="00B731D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организации и быту;</w:t>
      </w:r>
    </w:p>
    <w:p w:rsidR="00014F97" w:rsidRPr="00B731D9" w:rsidRDefault="00014F97" w:rsidP="001F30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731D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-последствий применения пиротехнических средств в случаях </w:t>
      </w:r>
      <w:r w:rsidRPr="00B731D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lastRenderedPageBreak/>
        <w:t xml:space="preserve">некачественного изготовления или нарушения техники безопасности при их </w:t>
      </w:r>
      <w:r w:rsidRPr="00B731D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использовании;</w:t>
      </w:r>
    </w:p>
    <w:p w:rsidR="00014F97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соблюдению мер безопасности при посещении водных объектов, </w:t>
      </w:r>
      <w:r w:rsidRPr="00B731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покрытых льдом в осенне-зимний период;</w:t>
      </w:r>
    </w:p>
    <w:p w:rsidR="00014F97" w:rsidRPr="00B731D9" w:rsidRDefault="00014F97" w:rsidP="001F30F5">
      <w:pPr>
        <w:tabs>
          <w:tab w:val="left" w:pos="709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C0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соблюдению мер безопасности при использовании бытового газа.</w:t>
      </w: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При проведении праздничных массовых мероприятий:</w:t>
      </w: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1.3.1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назначить лиц, ответств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енных за проведение праздничных мероприятий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обязательным проведением инструктажа о соблюдении мер безопасности;</w:t>
      </w: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1.3.2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наличие средств пожаротушения в местах проведения праздничных мероприятий;</w:t>
      </w: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1.3.3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 персональную ответственность принять исчерпывающие меры по соблюдению мер электробезопасности; </w:t>
      </w: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1.3.4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категорически запретить использование внутри помещений образовательной организации пиротехнических изделий и свечей;</w:t>
      </w:r>
    </w:p>
    <w:p w:rsidR="00014F97" w:rsidRPr="00803620" w:rsidRDefault="00014F97" w:rsidP="00EB35AA">
      <w:pPr>
        <w:spacing w:after="0" w:line="240" w:lineRule="auto"/>
        <w:ind w:left="142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1.3.5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запретить использование гирлянд на лампах накаливания любой мощности;</w:t>
      </w:r>
    </w:p>
    <w:p w:rsidR="00014F97" w:rsidRPr="00803620" w:rsidRDefault="00014F97" w:rsidP="00EB35AA">
      <w:pPr>
        <w:spacing w:after="0" w:line="240" w:lineRule="auto"/>
        <w:ind w:left="142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1.3.6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согласовать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по дежурству сотрудников полиции и пожарной части во время мероприятий;</w:t>
      </w:r>
    </w:p>
    <w:p w:rsidR="00014F97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1.3.7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</w:t>
      </w:r>
      <w:r w:rsidR="00491A8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тав</w:t>
      </w:r>
      <w:r w:rsidR="00F7523B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 в срок до 28 декабря 2023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(в электронном виде заверенные подпись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 руководителя) отчеты в управление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о готовно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 ОУ к работе в каникулярный </w:t>
      </w:r>
      <w:r w:rsidR="001F30F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период.</w:t>
      </w:r>
    </w:p>
    <w:p w:rsidR="006B1CE8" w:rsidRDefault="00DE5DE9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1.4.</w:t>
      </w:r>
      <w:r w:rsidR="006B1C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Руководителям ОУ издать соответствующие приказы и организовать проведение вышеперечисленных мероприятий.</w:t>
      </w:r>
    </w:p>
    <w:p w:rsidR="00003F2D" w:rsidRPr="00961882" w:rsidRDefault="00003F2D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DE5DE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F30F5">
        <w:rPr>
          <w:rFonts w:ascii="Times New Roman" w:eastAsia="Times New Roman" w:hAnsi="Times New Roman" w:cs="Times New Roman"/>
          <w:sz w:val="28"/>
          <w:szCs w:val="28"/>
          <w:lang w:eastAsia="ru-RU"/>
        </w:rPr>
        <w:t>.В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 мероприятия проводить в строгом соответствии с комплексом</w:t>
      </w:r>
      <w:r w:rsidR="00F752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 </w:t>
      </w:r>
      <w:r w:rsidR="00C84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предотвращению распространения на территории района </w:t>
      </w:r>
      <w:r w:rsidR="00C8402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инфекций</w:t>
      </w:r>
      <w:r w:rsidR="00961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(грипп, ОРВИ, </w:t>
      </w:r>
      <w:r w:rsidR="0096188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COVID</w:t>
      </w:r>
      <w:r w:rsidR="0096188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DE5DE9" w:rsidRPr="00803620" w:rsidRDefault="00DE5DE9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1.6.</w:t>
      </w:r>
      <w:r w:rsidR="00F7523B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Усилить контроль по  обеспечению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безопасности при организованной перевозке детей в период проведения новогодних праздничных мероприятий</w:t>
      </w:r>
      <w:r w:rsidR="00F7523B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организации планируемых перевозок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менее чем з</w:t>
      </w:r>
      <w:r w:rsidR="00FC45CD">
        <w:rPr>
          <w:rFonts w:ascii="Times New Roman" w:eastAsia="Times New Roman" w:hAnsi="Times New Roman" w:cs="Times New Roman"/>
          <w:sz w:val="28"/>
          <w:szCs w:val="28"/>
          <w:lang w:eastAsia="ru-RU"/>
        </w:rPr>
        <w:t>а 10 дней до планируемой даты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6F027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одавать заявки в УГИБДД России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Забайкальскому краю для осуществления сопровождения</w:t>
      </w:r>
      <w:r w:rsidR="006F0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патрульным автотранспортом ГИБДД. В случае незапланированной перевозки групп детей к местам проведения новогодних торжественных мероприятий, незамедлительно информировать дежурную часть УГИБДД УМВД России по Забайкальскому краю.</w:t>
      </w:r>
    </w:p>
    <w:p w:rsidR="00014F97" w:rsidRPr="00803620" w:rsidRDefault="001F30F5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14F97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постановления возложить на начальника управления образования  </w:t>
      </w:r>
      <w:r w:rsidR="00014F97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«Красно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>чикойский район» Трофимову Н.В.</w:t>
      </w:r>
    </w:p>
    <w:p w:rsidR="00014F97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30F5" w:rsidRPr="00803620" w:rsidRDefault="001F30F5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1882" w:rsidRDefault="00961882" w:rsidP="00014F97">
      <w:pPr>
        <w:tabs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 исполняющий обязанности</w:t>
      </w:r>
    </w:p>
    <w:p w:rsidR="00014F97" w:rsidRPr="00803620" w:rsidRDefault="00C66F23" w:rsidP="00014F97">
      <w:pPr>
        <w:tabs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96188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лавы</w:t>
      </w:r>
      <w:r w:rsidR="00FC45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4F97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ального района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014F97" w:rsidRPr="00803620" w:rsidRDefault="00014F97" w:rsidP="00961882">
      <w:pPr>
        <w:tabs>
          <w:tab w:val="left" w:pos="74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  <w:r w:rsidR="009618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C45CD">
        <w:rPr>
          <w:rFonts w:ascii="Times New Roman" w:eastAsia="Times New Roman" w:hAnsi="Times New Roman" w:cs="Times New Roman"/>
          <w:sz w:val="28"/>
          <w:szCs w:val="28"/>
          <w:lang w:eastAsia="ru-RU"/>
        </w:rPr>
        <w:t>Н.</w:t>
      </w:r>
      <w:r w:rsidR="00C66F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45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proofErr w:type="spellStart"/>
      <w:r w:rsidR="00FC45C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Конюков</w:t>
      </w:r>
      <w:proofErr w:type="spellEnd"/>
    </w:p>
    <w:p w:rsidR="00014F97" w:rsidRDefault="00014F97" w:rsidP="00014F97"/>
    <w:sectPr w:rsidR="00014F97" w:rsidSect="001F30F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014F97"/>
    <w:rsid w:val="00003F2D"/>
    <w:rsid w:val="00004B5C"/>
    <w:rsid w:val="00014F97"/>
    <w:rsid w:val="001512D5"/>
    <w:rsid w:val="001E5FBD"/>
    <w:rsid w:val="001F30F5"/>
    <w:rsid w:val="002B4A3A"/>
    <w:rsid w:val="002D6F01"/>
    <w:rsid w:val="00321B47"/>
    <w:rsid w:val="00340FC4"/>
    <w:rsid w:val="00354BDE"/>
    <w:rsid w:val="003B0561"/>
    <w:rsid w:val="00491A86"/>
    <w:rsid w:val="005956B8"/>
    <w:rsid w:val="00606D91"/>
    <w:rsid w:val="006B1CE8"/>
    <w:rsid w:val="006F027C"/>
    <w:rsid w:val="0073468E"/>
    <w:rsid w:val="00817CC7"/>
    <w:rsid w:val="00856859"/>
    <w:rsid w:val="00961882"/>
    <w:rsid w:val="00985F4B"/>
    <w:rsid w:val="00B264BF"/>
    <w:rsid w:val="00B82CAF"/>
    <w:rsid w:val="00C66F23"/>
    <w:rsid w:val="00C8402A"/>
    <w:rsid w:val="00D25905"/>
    <w:rsid w:val="00DE5DE9"/>
    <w:rsid w:val="00E2126D"/>
    <w:rsid w:val="00EB35AA"/>
    <w:rsid w:val="00EF40E7"/>
    <w:rsid w:val="00F7523B"/>
    <w:rsid w:val="00FC45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089BC"/>
  <w15:docId w15:val="{44259A47-D18C-49C8-906E-1496AFAA7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F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1010</Words>
  <Characters>5760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5</cp:revision>
  <cp:lastPrinted>2022-12-22T01:40:00Z</cp:lastPrinted>
  <dcterms:created xsi:type="dcterms:W3CDTF">2023-12-18T07:17:00Z</dcterms:created>
  <dcterms:modified xsi:type="dcterms:W3CDTF">2023-12-21T00:41:00Z</dcterms:modified>
</cp:coreProperties>
</file>