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земельного участка для ведения личного подсобного хозяйства из земель населенных пунктов: - площадью 1253 кв.м., местоположение: Забайкальский край, Красночикойский район, с. Черемхово, ул. Центральная, 58а.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земельного участка для ведения личного подсобного хозяйства из земель населенных пунктов: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1253 кв.м., местоположение: Забайкальский край, Красночикойский район, с. Черемхово, ул. Центральная, 58а.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 юридические лица, заинтересованные в предоставлении данного земельного участка, имеют право подавать заявления о намерении участвовать в аукционе по продаже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