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69B" w:rsidRDefault="00F5369B" w:rsidP="00F5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F007ED" w:rsidRPr="0016375B" w:rsidRDefault="00F5369B" w:rsidP="00F5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bookmarkStart w:id="0" w:name="_GoBack"/>
      <w:bookmarkEnd w:id="0"/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007ED" w:rsidRPr="0016375B" w:rsidRDefault="00F5369B" w:rsidP="00F00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«26» января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007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205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640" w:rsidRPr="0016375B" w:rsidRDefault="00720640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</w:t>
      </w:r>
      <w:r w:rsidR="00F5369B"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 район</w:t>
      </w: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007ED" w:rsidRPr="0016375B" w:rsidRDefault="00F007ED" w:rsidP="00F5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</w:t>
      </w:r>
      <w:r w:rsidR="005E41E8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наградам муниципального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Красночикойский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22.01.2024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1, руководствуясь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дополнениями и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</w:t>
      </w:r>
      <w:r w:rsidR="00F5369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23 Устава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 Совет муниципального района «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район» решил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007ED" w:rsidRDefault="00F007ED" w:rsidP="00F007ED">
      <w:pPr>
        <w:pStyle w:val="a4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Занести сведения в Книгу Почета муниципального района «Красночикойский район» </w:t>
      </w:r>
      <w:r w:rsidR="00F5369B"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активную</w:t>
      </w:r>
      <w:r w:rsidR="0042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волонтерскую деятельность в зоне специальной военной операции на Украине</w:t>
      </w:r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07ED" w:rsidRDefault="00424E5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Горштейн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Виктории Борисовне, </w:t>
      </w:r>
      <w:r w:rsidR="0042050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Народного фронта </w:t>
      </w:r>
      <w:r w:rsidR="0042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Забайкальском крае, осуществляющем волонтерскую деятельность </w:t>
      </w:r>
      <w:r w:rsidR="00F536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ЛНДР, ДНР, Херсон</w:t>
      </w:r>
      <w:r w:rsidR="00420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и Запорожской областей.</w:t>
      </w:r>
    </w:p>
    <w:p w:rsidR="00F007ED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640" w:rsidRDefault="00720640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Pr="0016375B" w:rsidRDefault="00720640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5E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07ED" w:rsidSect="0076216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9E"/>
    <w:rsid w:val="00037A00"/>
    <w:rsid w:val="00151AD9"/>
    <w:rsid w:val="0018437B"/>
    <w:rsid w:val="00295A9E"/>
    <w:rsid w:val="003F76A7"/>
    <w:rsid w:val="00420506"/>
    <w:rsid w:val="00424E5D"/>
    <w:rsid w:val="005E41E8"/>
    <w:rsid w:val="00720640"/>
    <w:rsid w:val="007A3D23"/>
    <w:rsid w:val="008F7363"/>
    <w:rsid w:val="00B858B5"/>
    <w:rsid w:val="00C8598F"/>
    <w:rsid w:val="00E041DE"/>
    <w:rsid w:val="00E36184"/>
    <w:rsid w:val="00EB67D1"/>
    <w:rsid w:val="00EC6BE1"/>
    <w:rsid w:val="00F007ED"/>
    <w:rsid w:val="00F5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4EE3"/>
  <w15:docId w15:val="{156F4F43-8AB7-4315-AC65-2446BABF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53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3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10</cp:revision>
  <cp:lastPrinted>2024-01-29T06:52:00Z</cp:lastPrinted>
  <dcterms:created xsi:type="dcterms:W3CDTF">2022-12-14T05:27:00Z</dcterms:created>
  <dcterms:modified xsi:type="dcterms:W3CDTF">2024-01-29T06:52:00Z</dcterms:modified>
</cp:coreProperties>
</file>