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76605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«17» 10.2019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710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proofErr w:type="gramStart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алкоголизации  и  наркомании  в  муниципальном районе «</w:t>
      </w:r>
      <w:r w:rsidR="00D6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1D2E5A" w:rsidRDefault="00263999" w:rsidP="00D361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редакции постановления № </w:t>
      </w:r>
      <w:r w:rsidR="00415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654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r w:rsidR="004157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25.11.2020</w:t>
      </w: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1D2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</w:t>
      </w:r>
    </w:p>
    <w:p w:rsidR="00D2121D" w:rsidRPr="00D2121D" w:rsidRDefault="001D2E5A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D2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414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r w:rsidRPr="001D2E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19.07. 2021 год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41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156F2" w:rsidRPr="0041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4156F2" w:rsidRPr="0041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616</w:t>
      </w:r>
      <w:r w:rsidR="0041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156F2" w:rsidRPr="0041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415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03.11.2021 года</w:t>
      </w:r>
      <w:bookmarkStart w:id="0" w:name="_GoBack"/>
      <w:bookmarkEnd w:id="0"/>
      <w:r w:rsidR="00263999"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 администрация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D361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муниципальную программу «</w:t>
      </w:r>
      <w:proofErr w:type="gramStart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 правонарушений</w:t>
      </w:r>
      <w:proofErr w:type="gramEnd"/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противодействия алкоголизации  и  наркомании  в  муниципальном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2020-2022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D36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0C4E" w:rsidRPr="00D2121D" w:rsidRDefault="00A40C4E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8827F6" w:rsidRDefault="008827F6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 исполняющий обязанности </w:t>
      </w:r>
    </w:p>
    <w:p w:rsidR="00D2121D" w:rsidRPr="00D2121D" w:rsidRDefault="008827F6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район»   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В.М. Тюриков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8827F6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«___» __    2019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№___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605D22" w:rsidP="00F2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Чикой.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</w:t>
      </w:r>
    </w:p>
    <w:p w:rsidR="00F23C3C" w:rsidRPr="00D3617F" w:rsidRDefault="00F23C3C" w:rsidP="00F23C3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012AC5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D2121D" w:rsidRPr="0096454B" w:rsidRDefault="00A50678" w:rsidP="0096454B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</w:t>
      </w:r>
      <w:proofErr w:type="gramStart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 правонарушений</w:t>
      </w:r>
      <w:proofErr w:type="gramEnd"/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proofErr w:type="gramStart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</w:t>
            </w:r>
            <w:proofErr w:type="gramEnd"/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3775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район»  №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05.09.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29.11.2018</w:t>
            </w:r>
            <w:r w:rsidR="0023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(в редакции постановления администрации муниципального района «Красночикойский район» от </w:t>
            </w:r>
            <w:r w:rsidR="00CA74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__________№ _____)</w:t>
            </w: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Pr="00F73D3E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8B28A7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proofErr w:type="gramEnd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выявление и </w:t>
            </w:r>
            <w:proofErr w:type="gramStart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уничтожение  очагов</w:t>
            </w:r>
            <w:proofErr w:type="gramEnd"/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дикорастущей конопли;</w:t>
            </w:r>
          </w:p>
          <w:p w:rsidR="00715AB0" w:rsidRDefault="00715AB0" w:rsidP="00715AB0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направленных на противодействие 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9331C7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2020-2022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AB0" w:rsidRPr="00D2121D" w:rsidRDefault="00715AB0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антинаркотической  культуры</w:t>
            </w:r>
            <w:proofErr w:type="gramEnd"/>
            <w:r w:rsidR="00195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числе: 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просветительской</w:t>
            </w:r>
            <w:proofErr w:type="gram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табакокурения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детс</w:t>
            </w:r>
            <w:r w:rsidR="00294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и подростковой среде.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 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выпуск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информационных материалов по профилактике негативных явлений в молодёжной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C7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зготовление, размещение наружной антинаркотической, антиалкогольной рекламы на платах и баннерах.</w:t>
            </w:r>
          </w:p>
          <w:p w:rsidR="00715AB0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</w:t>
            </w:r>
            <w:proofErr w:type="spellStart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наркоситуации</w:t>
            </w:r>
            <w:proofErr w:type="spellEnd"/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proofErr w:type="gramStart"/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занятости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подростков</w:t>
            </w:r>
            <w:proofErr w:type="gramEnd"/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каникулярное время,  проведение «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Ярмарки учебных мест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для выпускников 9 и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классов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56D3C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Пресечение незаконного оборота наркотических веществ, </w:t>
            </w:r>
            <w:proofErr w:type="gramStart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суррогатных  спиртосодержащих</w:t>
            </w:r>
            <w:proofErr w:type="gramEnd"/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жидкостей, проведение агротехнических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ичтожению дикорастущей конопли.</w:t>
            </w:r>
          </w:p>
          <w:p w:rsidR="00F04C34" w:rsidRPr="00F73D3E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 и дополнительного образования, ОМВД России по Красночикойскому району, редакция газеты «Знамя труда»</w:t>
            </w:r>
            <w:r w:rsidR="00F04C3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радио «Чикой-ФМ»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 и внебюджетных средств</w:t>
            </w:r>
            <w:r w:rsidRPr="00F7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727FA9" w:rsidRDefault="00E22EE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846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114100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43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9331C7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gramStart"/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совершённых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</w:t>
            </w:r>
            <w:proofErr w:type="gramEnd"/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состоянии алкогольного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наркотического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опьянения на 10%</w:t>
            </w:r>
          </w:p>
          <w:p w:rsidR="009331C7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алкоголизации и наркомании на 10%</w:t>
            </w:r>
          </w:p>
          <w:p w:rsidR="00E22EED" w:rsidRPr="00F73D3E" w:rsidRDefault="00E22EED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Увеличение количества жителей района, ведущих здоровый образ жизни на 10%</w:t>
            </w:r>
            <w:r w:rsidR="0008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занимающихся спортом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B01C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крае, в </w:t>
      </w:r>
      <w:proofErr w:type="gramStart"/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характеризуется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алкоголя, наркотических средств, практически каждое второе преступ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 и правонарушение совершаются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состоянии алкогольного 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опьянения.</w:t>
      </w:r>
    </w:p>
    <w:p w:rsidR="00B11508" w:rsidRDefault="00B11508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 2017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состоянии алкогольного опьянения совершено 150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преступлений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347 (общее количество)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2018 году  - 150 преступлений из 337 (общее количество), за 6 месяцев 2019 года – 71 (76 за аналогичный период прошлого года) из 174 (180 за аналогичный период прошлого года).</w:t>
      </w:r>
      <w:r w:rsid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6226F" w:rsidRDefault="00665145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и алкоголь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серьезную угрозу здоровью 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 алкоголя в 2017 году умерли 13 человек, в 20018 году – 2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сердечно-сосудистых заболеваний умерли в 2017 году  99 чикоян, в 2018 году – 106 чикоян, за первое полугодие 2019 года – 63. Пьянство приводит и к самоубийствам: в 2017 году было совершено 15 самоубийств, в 2018 году – 10, </w:t>
      </w:r>
      <w:r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первое полугодие 2019 года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</w:p>
    <w:p w:rsidR="00083E10" w:rsidRPr="0016226F" w:rsidRDefault="00083E10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учёте у врача нарколога ГУЗ «Красночикойская ЦРБ» на 1 июля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  года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 больных алкоголизмом </w:t>
      </w:r>
      <w:r w:rsidRPr="00083E10">
        <w:t xml:space="preserve">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142,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 6 подростков,  больных наркоманией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96,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1 подросток. </w:t>
      </w:r>
      <w:proofErr w:type="gram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2019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ГУЗ «Красночикойская ЦРБ»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 случаев пагубного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употребление </w:t>
      </w:r>
      <w:proofErr w:type="spell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канабиноид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почве алкоголизма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</w:t>
      </w:r>
      <w:proofErr w:type="gramStart"/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</w:t>
      </w:r>
      <w:proofErr w:type="gram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распространения наркомании обязывает принципиально пересмотреть практику проведения профилактических мероприятий,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proofErr w:type="gramStart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правонарушений,  противодействия</w:t>
      </w:r>
      <w:proofErr w:type="gramEnd"/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алкоголизации  и  наркомании  в  муниципальном районе «Красночикойский  район» на 2020-2022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«Профилактика </w:t>
      </w:r>
      <w:proofErr w:type="gramStart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правонарушений,  противодействия</w:t>
      </w:r>
      <w:proofErr w:type="gramEnd"/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083E1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Исходя из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выявление и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уничтожение  очагов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дикорастущей конопли;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C25122" w:rsidRPr="00294B26" w:rsidRDefault="00083E10" w:rsidP="00294B26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083E10" w:rsidRDefault="00083E10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2020 по 2022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совершения преступлений и правонарушений,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совершённых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состоянии алкогольного и наркотического опьянения на 10%.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алкоголизации и наркомании на 10%.</w:t>
      </w:r>
    </w:p>
    <w:p w:rsidR="00B01C05" w:rsidRPr="00B01C05" w:rsidRDefault="006E2BA9" w:rsidP="006E2BA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количества жителей района, ведущих здоровый образ жизни на 10%, занимающихся спортом.</w:t>
      </w:r>
    </w:p>
    <w:p w:rsidR="00B01C05" w:rsidRDefault="00B01C05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D57C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8075BC" w:rsidRPr="00294B26" w:rsidTr="00F054AF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8075BC" w:rsidRPr="00294B26" w:rsidTr="00F054AF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Мониторинг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ГУЗ «Красночикойская ЦРБ»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Организация занятости  подростков в каникулярное время,  проведение «Ярмарки учебных мест» для выпускников 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Центр занятости населения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8075BC" w:rsidRPr="00F8706E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ЧИПТ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75,148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DF6CB9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Pr="00220DF7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DF6CB9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833">
              <w:rPr>
                <w:rFonts w:ascii="Times New Roman" w:eastAsia="Times New Roman" w:hAnsi="Times New Roman" w:cs="Times New Roman"/>
                <w:lang w:eastAsia="ru-RU"/>
              </w:rPr>
              <w:t>46,993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DF6CB9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44,852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DF6CB9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45</w:t>
            </w: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</w:tr>
      <w:tr w:rsidR="008075BC" w:rsidRPr="00294B26" w:rsidTr="00F054AF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F8706E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F8706E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F8706E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8075BC" w:rsidRPr="00F8706E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F8706E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7D57C9" w:rsidRPr="00B01C05" w:rsidRDefault="007D57C9" w:rsidP="00294B2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краевого, районного бюджета и внебюджетных средств.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из федерального бюджета – 0 тыс. руб., из краевого бюджета – 0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360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том числе: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 w:rsidR="00846833">
        <w:rPr>
          <w:rFonts w:ascii="Times New Roman" w:eastAsia="Times New Roman" w:hAnsi="Times New Roman" w:cs="Times New Roman"/>
          <w:sz w:val="28"/>
          <w:szCs w:val="28"/>
          <w:lang w:eastAsia="ru-RU"/>
        </w:rPr>
        <w:t>114,1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тыс. рублей; из районного  -  </w:t>
      </w:r>
      <w:r w:rsidR="00A4368B"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тыс. рублей; из </w:t>
      </w: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  -</w:t>
      </w:r>
      <w:proofErr w:type="gramEnd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C05" w:rsidRPr="00294B26" w:rsidRDefault="00294B26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 уровне</w:t>
      </w:r>
      <w:proofErr w:type="gramEnd"/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</w:t>
      </w:r>
      <w:proofErr w:type="gramEnd"/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меньшение количества преступлений и правонарушений, совершенных в состоянии алкогольного и наркотического опьянения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2121D" w:rsidRPr="00D2121D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величение количества жителей района, ведущих здоровый образ жизни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83E10"/>
    <w:rsid w:val="00120C3E"/>
    <w:rsid w:val="0013775B"/>
    <w:rsid w:val="00140468"/>
    <w:rsid w:val="0016226F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30628C"/>
    <w:rsid w:val="003656C3"/>
    <w:rsid w:val="003B2C37"/>
    <w:rsid w:val="004156F2"/>
    <w:rsid w:val="0041573B"/>
    <w:rsid w:val="0047241F"/>
    <w:rsid w:val="0050330A"/>
    <w:rsid w:val="005036D7"/>
    <w:rsid w:val="005076D6"/>
    <w:rsid w:val="0059240B"/>
    <w:rsid w:val="005B3ACD"/>
    <w:rsid w:val="00605D22"/>
    <w:rsid w:val="00650FF4"/>
    <w:rsid w:val="00665145"/>
    <w:rsid w:val="00682D9D"/>
    <w:rsid w:val="006E2BA9"/>
    <w:rsid w:val="00715AB0"/>
    <w:rsid w:val="007219AB"/>
    <w:rsid w:val="00745171"/>
    <w:rsid w:val="007D2142"/>
    <w:rsid w:val="007D57C9"/>
    <w:rsid w:val="008075BC"/>
    <w:rsid w:val="00846833"/>
    <w:rsid w:val="008827F6"/>
    <w:rsid w:val="009331C7"/>
    <w:rsid w:val="00935710"/>
    <w:rsid w:val="0096454B"/>
    <w:rsid w:val="009D1657"/>
    <w:rsid w:val="00A40C4E"/>
    <w:rsid w:val="00A4368B"/>
    <w:rsid w:val="00A50678"/>
    <w:rsid w:val="00A678D6"/>
    <w:rsid w:val="00B01C05"/>
    <w:rsid w:val="00B11508"/>
    <w:rsid w:val="00B71563"/>
    <w:rsid w:val="00B76605"/>
    <w:rsid w:val="00C06525"/>
    <w:rsid w:val="00C25122"/>
    <w:rsid w:val="00C56D3C"/>
    <w:rsid w:val="00C921AA"/>
    <w:rsid w:val="00CA74CC"/>
    <w:rsid w:val="00D122F8"/>
    <w:rsid w:val="00D2121D"/>
    <w:rsid w:val="00D26029"/>
    <w:rsid w:val="00D3617F"/>
    <w:rsid w:val="00D65351"/>
    <w:rsid w:val="00DF6CB9"/>
    <w:rsid w:val="00E22EED"/>
    <w:rsid w:val="00F04C34"/>
    <w:rsid w:val="00F23C3C"/>
    <w:rsid w:val="00F50F93"/>
    <w:rsid w:val="00F8706E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C6A2C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2464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3</cp:revision>
  <cp:lastPrinted>2019-10-16T01:55:00Z</cp:lastPrinted>
  <dcterms:created xsi:type="dcterms:W3CDTF">2021-11-08T03:39:00Z</dcterms:created>
  <dcterms:modified xsi:type="dcterms:W3CDTF">2021-11-08T03:40:00Z</dcterms:modified>
</cp:coreProperties>
</file>