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73D" w:rsidRDefault="0016073D" w:rsidP="0016073D">
      <w:pPr>
        <w:pStyle w:val="1"/>
        <w:spacing w:before="0" w:beforeAutospacing="0" w:after="375" w:afterAutospacing="0" w:line="450" w:lineRule="atLeast"/>
        <w:ind w:left="450" w:right="450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26 марта 2023 г. В ФОК "Олимп" прошли районные соревнования по мини-футбол</w:t>
      </w:r>
    </w:p>
    <w:p w:rsidR="0016073D" w:rsidRDefault="0016073D" w:rsidP="0016073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26 марта 2023 г. В ФОК "Олимп" прошли районные соревнования по мини-футболу среди юношей 2005 года на Кубок ДЮСШ. 1 место заняла команда Чикаго (колледж), 2 место - команда Арсенал из Красного Чикоя и 3 место команда ДЮСШ.</w:t>
      </w:r>
    </w:p>
    <w:p w:rsidR="0016073D" w:rsidRDefault="0016073D" w:rsidP="0016073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Лучшими признаны: лучший вратарь Болдырев Руслан, лучший нападающий Лукьянов Илья и лучший защитник </w:t>
      </w:r>
      <w:proofErr w:type="spellStart"/>
      <w:r>
        <w:rPr>
          <w:rFonts w:ascii="Arial Regular" w:hAnsi="Arial Regular"/>
          <w:color w:val="666666"/>
        </w:rPr>
        <w:t>Лацев</w:t>
      </w:r>
      <w:proofErr w:type="spellEnd"/>
      <w:r>
        <w:rPr>
          <w:rFonts w:ascii="Arial Regular" w:hAnsi="Arial Regular"/>
          <w:color w:val="666666"/>
        </w:rPr>
        <w:t xml:space="preserve"> Вячеслав.</w:t>
      </w:r>
    </w:p>
    <w:p w:rsidR="0016073D" w:rsidRDefault="0016073D" w:rsidP="0016073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44000"/>
            <wp:effectExtent l="0" t="0" r="4445" b="0"/>
            <wp:docPr id="49" name="Рисунок 49" descr="https://media.75.ru/fd3b3ae759786e25797f6037a6977d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media.75.ru/fd3b3ae759786e25797f6037a6977df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73D" w:rsidRDefault="0016073D" w:rsidP="0016073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44000"/>
            <wp:effectExtent l="0" t="0" r="4445" b="0"/>
            <wp:docPr id="48" name="Рисунок 48" descr="https://media.75.ru/a8fad1861ac735c8110cef4c9f679c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media.75.ru/a8fad1861ac735c8110cef4c9f679cc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16073D" w:rsidRDefault="0016073D" w:rsidP="0016073D">
      <w:bookmarkStart w:id="0" w:name="_GoBack"/>
      <w:bookmarkEnd w:id="0"/>
    </w:p>
    <w:sectPr w:rsidR="003B40BD" w:rsidRPr="00160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6073D"/>
    <w:rsid w:val="001829A3"/>
    <w:rsid w:val="00351B03"/>
    <w:rsid w:val="003E004F"/>
    <w:rsid w:val="00446803"/>
    <w:rsid w:val="004F3D69"/>
    <w:rsid w:val="005E1935"/>
    <w:rsid w:val="00647CB1"/>
    <w:rsid w:val="0096089D"/>
    <w:rsid w:val="009C1D55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2024-10-04T10:49:00Z</dcterms:created>
  <dcterms:modified xsi:type="dcterms:W3CDTF">2024-10-04T10:49:00Z</dcterms:modified>
</cp:coreProperties>
</file>