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64F" w:rsidRPr="00D6464F" w:rsidRDefault="00D6464F" w:rsidP="00D6464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46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Сельское поселение «Красночикойское»</w:t>
      </w:r>
    </w:p>
    <w:p w:rsidR="00D6464F" w:rsidRPr="00D6464F" w:rsidRDefault="00D6464F" w:rsidP="00D6464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646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СЕЛЬСКОГО ПОСЕЛЕНИЯ «КРАСНОЧИКОЙСКОЕ»</w:t>
      </w:r>
    </w:p>
    <w:p w:rsidR="00D6464F" w:rsidRPr="00D6464F" w:rsidRDefault="00D6464F" w:rsidP="00D6464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6464F" w:rsidRPr="00D6464F" w:rsidRDefault="00D6464F" w:rsidP="00D6464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:rsidR="00D6464F" w:rsidRPr="00D6464F" w:rsidRDefault="00D6464F" w:rsidP="00D6464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6464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РЕШЕНИЕ</w:t>
      </w:r>
    </w:p>
    <w:p w:rsidR="00D6464F" w:rsidRPr="00D6464F" w:rsidRDefault="00D6464F" w:rsidP="00D6464F">
      <w:pPr>
        <w:shd w:val="clear" w:color="auto" w:fill="FFFFFF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D646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</w:t>
      </w:r>
      <w:r w:rsidRPr="00D646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июля </w:t>
      </w:r>
      <w:r w:rsidRPr="00D646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2019 г.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</w:t>
      </w:r>
      <w:r w:rsidRPr="00D646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</w:t>
      </w:r>
    </w:p>
    <w:p w:rsidR="00D6464F" w:rsidRPr="00D6464F" w:rsidRDefault="00D6464F" w:rsidP="00D6464F">
      <w:pPr>
        <w:shd w:val="clear" w:color="auto" w:fill="FFFFFF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46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с. Красный Чикой</w:t>
      </w:r>
    </w:p>
    <w:p w:rsidR="00D6464F" w:rsidRPr="00D6464F" w:rsidRDefault="00D6464F" w:rsidP="00D6464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6464F" w:rsidRPr="00D6464F" w:rsidRDefault="00D6464F" w:rsidP="00D6464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6464F" w:rsidRPr="00D6464F" w:rsidRDefault="00D6464F" w:rsidP="00D646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46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 решение Совета сельского поселения  “Красночикойское»  от 18 декабря 2018 года №168«О бюджете сельского поселения «Красночикойское» на 2019 год и плановый период 2020-2021 годов»</w:t>
      </w:r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6464F" w:rsidRPr="00D6464F" w:rsidRDefault="00D6464F" w:rsidP="00D646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464F" w:rsidRPr="00D6464F" w:rsidRDefault="00D6464F" w:rsidP="00D646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464F" w:rsidRPr="00D6464F" w:rsidRDefault="00D6464F" w:rsidP="00D646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 42 Устава сельского поселения «Красночикойское», статьи 17 Положения о бюджетном процессе  сельского поселения «Красночикойское» Совет решил:</w:t>
      </w:r>
    </w:p>
    <w:p w:rsidR="00D6464F" w:rsidRPr="00D6464F" w:rsidRDefault="00D6464F" w:rsidP="00D646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решение Совета сельского поселения «Красночикойское» от 18 декабря 2018 года № 168  «О бюджете сельского поселения «Красночикойское» на 2019 год и плановый период 2020-2021 годов» (с изменениями, принятым решением Совета сельского поселения «Красночикойское» № 174 от 30 января 2019 г., №177 от 11 февраля 2019 г., № 179 от 18.03.2019 г., № 181 от 30.04.2019 г., № 194 от 19.06.2019 г., № 199 от</w:t>
      </w:r>
      <w:proofErr w:type="gramEnd"/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>28.06.2019 г.) следующие изменения:</w:t>
      </w:r>
      <w:proofErr w:type="gramEnd"/>
    </w:p>
    <w:p w:rsidR="00D6464F" w:rsidRPr="00D6464F" w:rsidRDefault="00D6464F" w:rsidP="00D646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64F" w:rsidRPr="00D6464F" w:rsidRDefault="00D6464F" w:rsidP="00D6464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статью 1.1:</w:t>
      </w:r>
    </w:p>
    <w:p w:rsidR="00D6464F" w:rsidRPr="00D6464F" w:rsidRDefault="00D6464F" w:rsidP="00D6464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цифры «51137871,02» заменить цифрами «52210130,02»</w:t>
      </w:r>
    </w:p>
    <w:p w:rsidR="00D6464F" w:rsidRPr="00D6464F" w:rsidRDefault="00D6464F" w:rsidP="00D6464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цифры «51337013,42» заменить цифрами «52409272,42»</w:t>
      </w:r>
    </w:p>
    <w:p w:rsidR="00D6464F" w:rsidRPr="00D6464F" w:rsidRDefault="00D6464F" w:rsidP="00D6464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 статьи 6 изложить в следующей редакции: «</w:t>
      </w:r>
      <w:r w:rsidRPr="00D646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Установить общий объем межбюджетных трансфертов, получаемых их других бюджетов бюджетной системы в  2019 году в сумме 45635954,02 рублей с распределением </w:t>
      </w:r>
      <w:proofErr w:type="gramStart"/>
      <w:r w:rsidRPr="00D646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приложения</w:t>
      </w:r>
      <w:proofErr w:type="gramEnd"/>
      <w:r w:rsidRPr="00D646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9 к настоящему решению, в </w:t>
      </w:r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году  в сумме 1344600 руб. и  в 2021 году в сумме 1344600 руб.</w:t>
      </w:r>
      <w:r w:rsidRPr="00D646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согласно приложения № 10 к настоящему решению».</w:t>
      </w:r>
    </w:p>
    <w:p w:rsidR="00D6464F" w:rsidRPr="00D6464F" w:rsidRDefault="00D6464F" w:rsidP="00D6464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3 изложить в новой редакции (прилагается).</w:t>
      </w:r>
    </w:p>
    <w:p w:rsidR="00D6464F" w:rsidRPr="00D6464F" w:rsidRDefault="00D6464F" w:rsidP="00D6464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4 изложить в новой редакции (прилагается).</w:t>
      </w:r>
    </w:p>
    <w:p w:rsidR="00D6464F" w:rsidRPr="00D6464F" w:rsidRDefault="00D6464F" w:rsidP="00D6464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9 изложить в новой редакции (прилагается).</w:t>
      </w:r>
    </w:p>
    <w:p w:rsidR="00D6464F" w:rsidRPr="00D6464F" w:rsidRDefault="00D6464F" w:rsidP="00D6464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11 изложить в новой редакции (прилагается).</w:t>
      </w:r>
    </w:p>
    <w:p w:rsidR="00D6464F" w:rsidRPr="00D6464F" w:rsidRDefault="00D6464F" w:rsidP="00D6464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13  изложить в новой редакции (прилагается).</w:t>
      </w:r>
    </w:p>
    <w:p w:rsidR="00D6464F" w:rsidRPr="00D6464F" w:rsidRDefault="00D6464F" w:rsidP="00D6464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15 изложить в новой редакции (прилагается).</w:t>
      </w:r>
    </w:p>
    <w:p w:rsidR="00D6464F" w:rsidRPr="00D6464F" w:rsidRDefault="00D6464F" w:rsidP="00D646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64F" w:rsidRPr="00D6464F" w:rsidRDefault="00D6464F" w:rsidP="00D646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D6464F" w:rsidRPr="00D6464F" w:rsidRDefault="00D6464F" w:rsidP="00D646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«Красночикойское»                          А.И. Сенотрусов</w:t>
      </w:r>
    </w:p>
    <w:p w:rsidR="00D6464F" w:rsidRPr="00D6464F" w:rsidRDefault="00D6464F" w:rsidP="00D646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Пояснительная записка</w:t>
      </w:r>
    </w:p>
    <w:p w:rsidR="00D6464F" w:rsidRPr="00D6464F" w:rsidRDefault="00D6464F" w:rsidP="00D646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решения Совета сельского поселения «Красночикойское» «О внесении изменений в решение Совета сельского поселения “Красночикойское» «О бюджете сельского поселения «Красночикойское» на 2019 год и плановый период 2020-2021 годов», принятого решением Совета сельского поселения «Красночикойское» № 168 от 18.12.2018 г. (с изменениями, принятым решением Совета сельского поселения «Красночикойское» № 174 от 30 января 2019 г.,  №177 от 11 февраля 2019 г., № 179</w:t>
      </w:r>
      <w:proofErr w:type="gramEnd"/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18.03.2019 г.,  181 от 30.04.2019 г., №194 от 19.06.2019 г., № 199 от 28.06.2019 г.))</w:t>
      </w:r>
      <w:proofErr w:type="gramEnd"/>
    </w:p>
    <w:p w:rsidR="00D6464F" w:rsidRPr="00D6464F" w:rsidRDefault="00D6464F" w:rsidP="00D646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464F" w:rsidRPr="00D6464F" w:rsidRDefault="00D6464F" w:rsidP="00D646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 42 Устава сельского поселения «Красночикойское» и на основании  ст. 17 Положения о бюджетном процессе  сельского поселения «Красночикойское» вносим в Совет сельского поселения предложения о внесении изменений в Решение Совета «О бюджете сельского поселения «Красночикойское» на 2019 год и плановый период 2020-2021 годов», принятого решением Совета сельского поселения «Красночикойское» № 168 от 18.12.2018 г» (с изменениями, принятым решением</w:t>
      </w:r>
      <w:proofErr w:type="gramEnd"/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сельского поселения «Красночикойское» № 174 от 30 января 2019 г.,  №177 от 11 февраля 2019 г., № 179 от 18 марта 2019 г., № 181 от 30.04.2019 г., №194 от 19.06.2019 г., № 199 от 28.06.2019 г.)  </w:t>
      </w:r>
      <w:proofErr w:type="gramEnd"/>
    </w:p>
    <w:p w:rsidR="00D6464F" w:rsidRPr="00D6464F" w:rsidRDefault="00D6464F" w:rsidP="00D646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Увеличить доходную часть на 1072259 руб. межбюджетные трансферты </w:t>
      </w:r>
      <w:proofErr w:type="gramStart"/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proofErr w:type="spellStart"/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лагоустройстов</w:t>
      </w:r>
      <w:proofErr w:type="spellEnd"/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общественных территорий в рамках реализации мероприятий Плана социального развития центров экономического роста Забайкальского края, в том числе за счет федерального бюджета – 1061536,41 руб., за счет краевого бюджета – 10722,59 руб.</w:t>
      </w:r>
    </w:p>
    <w:p w:rsidR="00D6464F" w:rsidRPr="00D6464F" w:rsidRDefault="00D6464F" w:rsidP="00D646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64F" w:rsidRPr="00D6464F" w:rsidRDefault="00D6464F" w:rsidP="00D646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</w:t>
      </w:r>
      <w:proofErr w:type="gramStart"/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вносим изменения в  расходную часть бюджета увеличиваем</w:t>
      </w:r>
      <w:proofErr w:type="gramEnd"/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6464F" w:rsidRPr="00D6464F" w:rsidRDefault="00D6464F" w:rsidP="00D646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 подразделу 0503 «Прочее благоустройство» - на 1072259 руб. </w:t>
      </w:r>
    </w:p>
    <w:p w:rsidR="00D6464F" w:rsidRPr="00D6464F" w:rsidRDefault="00D6464F" w:rsidP="00D646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64F" w:rsidRPr="00D6464F" w:rsidRDefault="00D6464F" w:rsidP="00D646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6464F" w:rsidRPr="00D6464F" w:rsidRDefault="00D6464F" w:rsidP="00D646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6464F" w:rsidRPr="00D6464F" w:rsidRDefault="00D6464F" w:rsidP="00D646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D6464F" w:rsidRPr="00D6464F" w:rsidRDefault="00D6464F" w:rsidP="00D646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«Красночикойское»                                                      А.И. Сенотрусов</w:t>
      </w:r>
    </w:p>
    <w:p w:rsidR="00D6464F" w:rsidRPr="00D6464F" w:rsidRDefault="00D6464F" w:rsidP="00D646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64F" w:rsidRPr="00D6464F" w:rsidRDefault="00D6464F" w:rsidP="00D6464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464F" w:rsidRPr="00D6464F" w:rsidRDefault="00D6464F" w:rsidP="00D6464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464F" w:rsidRPr="00D6464F" w:rsidRDefault="00D6464F" w:rsidP="00D6464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464F" w:rsidRPr="00D6464F" w:rsidRDefault="00D6464F" w:rsidP="00D6464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464F" w:rsidRPr="00D6464F" w:rsidRDefault="00D6464F" w:rsidP="00D6464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464F" w:rsidRPr="00D6464F" w:rsidRDefault="00D6464F" w:rsidP="00D6464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464F" w:rsidRPr="00D6464F" w:rsidRDefault="00D6464F" w:rsidP="00D6464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464F" w:rsidRPr="00D6464F" w:rsidRDefault="00D6464F" w:rsidP="00D6464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464F" w:rsidRPr="00D6464F" w:rsidRDefault="00D6464F" w:rsidP="00D6464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464F" w:rsidRPr="00D6464F" w:rsidRDefault="00D6464F" w:rsidP="00D6464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464F" w:rsidRPr="00D6464F" w:rsidRDefault="00D6464F" w:rsidP="00D6464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464F" w:rsidRPr="00D6464F" w:rsidRDefault="00D6464F" w:rsidP="00D6464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464F" w:rsidRPr="00D6464F" w:rsidRDefault="00D6464F" w:rsidP="00D6464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46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3</w:t>
      </w:r>
    </w:p>
    <w:p w:rsidR="00D6464F" w:rsidRPr="00D6464F" w:rsidRDefault="00D6464F" w:rsidP="00D646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464F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сельского поселения</w:t>
      </w:r>
    </w:p>
    <w:p w:rsidR="00D6464F" w:rsidRPr="00D6464F" w:rsidRDefault="00D6464F" w:rsidP="00D646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4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«Красночикойское»  </w:t>
      </w:r>
    </w:p>
    <w:p w:rsidR="00D6464F" w:rsidRPr="00D6464F" w:rsidRDefault="00D6464F" w:rsidP="00D646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4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Pr="00D64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 июля 2019 </w:t>
      </w:r>
      <w:r w:rsidRPr="00D64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</w:p>
    <w:p w:rsidR="00D6464F" w:rsidRPr="00D6464F" w:rsidRDefault="00D6464F" w:rsidP="00D6464F">
      <w:pPr>
        <w:tabs>
          <w:tab w:val="left" w:pos="1695"/>
          <w:tab w:val="left" w:pos="4380"/>
        </w:tabs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6464F" w:rsidRPr="00D6464F" w:rsidRDefault="00D6464F" w:rsidP="00D6464F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6464F" w:rsidRPr="00D6464F" w:rsidRDefault="00D6464F" w:rsidP="00D6464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6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Источники финансирования дефицита бюджета по кодам групп, подгрупп, статей, видов источников финансирования дефицита бюджета</w:t>
      </w:r>
    </w:p>
    <w:p w:rsidR="00D6464F" w:rsidRPr="00D6464F" w:rsidRDefault="00D6464F" w:rsidP="00D6464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46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«Красночикойское»</w:t>
      </w:r>
    </w:p>
    <w:p w:rsidR="00D6464F" w:rsidRPr="00D6464F" w:rsidRDefault="00D6464F" w:rsidP="00D6464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D6464F" w:rsidRPr="00D6464F" w:rsidRDefault="00D6464F" w:rsidP="00D6464F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2880"/>
        <w:gridCol w:w="2880"/>
        <w:gridCol w:w="2139"/>
      </w:tblGrid>
      <w:tr w:rsidR="00D6464F" w:rsidRPr="00D6464F" w:rsidTr="003F04A8"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gramStart"/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план</w:t>
            </w:r>
          </w:p>
        </w:tc>
      </w:tr>
      <w:tr w:rsidR="00D6464F" w:rsidRPr="00D6464F" w:rsidTr="003F04A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 xml:space="preserve">Код главного </w:t>
            </w:r>
            <w:proofErr w:type="gramStart"/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администратора источников финансирования дефицитов бюджетов</w:t>
            </w:r>
            <w:proofErr w:type="gram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64F" w:rsidRPr="00D6464F" w:rsidRDefault="00D6464F" w:rsidP="00D646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64F" w:rsidRPr="00D6464F" w:rsidRDefault="00D6464F" w:rsidP="00D646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464F" w:rsidRPr="00D6464F" w:rsidTr="003F04A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D6464F" w:rsidRPr="00D6464F" w:rsidTr="003F04A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Источники внутреннего финансирования дефицита бюджетов, всего: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199142,40</w:t>
            </w:r>
          </w:p>
        </w:tc>
      </w:tr>
      <w:tr w:rsidR="00D6464F" w:rsidRPr="00D6464F" w:rsidTr="003F04A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D6464F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b/>
                <w:lang w:eastAsia="ru-RU"/>
              </w:rPr>
              <w:t>01 05 00 00 00 0000 000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b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199142,40</w:t>
            </w:r>
          </w:p>
        </w:tc>
      </w:tr>
      <w:tr w:rsidR="00D6464F" w:rsidRPr="00D6464F" w:rsidTr="003F04A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01 05 00 00 00 0000 500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Увеличение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-52210130,02</w:t>
            </w:r>
          </w:p>
        </w:tc>
      </w:tr>
      <w:tr w:rsidR="00D6464F" w:rsidRPr="00D6464F" w:rsidTr="003F04A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01 05 02 00 00 0000 500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-52210130,02</w:t>
            </w:r>
          </w:p>
        </w:tc>
      </w:tr>
      <w:tr w:rsidR="00D6464F" w:rsidRPr="00D6464F" w:rsidTr="003F04A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01 05 02 01 00 0000 510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 денежных средств 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-52210130,02</w:t>
            </w:r>
          </w:p>
        </w:tc>
      </w:tr>
      <w:tr w:rsidR="00D6464F" w:rsidRPr="00D6464F" w:rsidTr="003F04A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01 05 02 01 10 0000 510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 денежных средств  бюджета поселений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-52210130,02</w:t>
            </w:r>
          </w:p>
        </w:tc>
      </w:tr>
      <w:tr w:rsidR="00D6464F" w:rsidRPr="00D6464F" w:rsidTr="003F04A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01 05 00 00 00 0000 600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Уменьшение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52409272,42</w:t>
            </w:r>
          </w:p>
        </w:tc>
      </w:tr>
      <w:tr w:rsidR="00D6464F" w:rsidRPr="00D6464F" w:rsidTr="003F04A8">
        <w:trPr>
          <w:trHeight w:val="61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01 05 02 00 00 0000 600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52409272,42</w:t>
            </w:r>
          </w:p>
        </w:tc>
      </w:tr>
      <w:tr w:rsidR="00D6464F" w:rsidRPr="00D6464F" w:rsidTr="003F04A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01 05 02 01 00 0000 610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денежных 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52409272,42</w:t>
            </w:r>
          </w:p>
        </w:tc>
      </w:tr>
      <w:tr w:rsidR="00D6464F" w:rsidRPr="00D6464F" w:rsidTr="003F04A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01 05 02 01 10 0000 610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денежных  средств бюджета поселения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52409272,42</w:t>
            </w:r>
          </w:p>
        </w:tc>
      </w:tr>
    </w:tbl>
    <w:p w:rsidR="00D6464F" w:rsidRPr="00D6464F" w:rsidRDefault="00D6464F" w:rsidP="00D6464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464F" w:rsidRPr="00D6464F" w:rsidRDefault="00D6464F" w:rsidP="00D6464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464F" w:rsidRPr="00D6464F" w:rsidRDefault="00D6464F" w:rsidP="00D6464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464F" w:rsidRPr="00D6464F" w:rsidRDefault="00D6464F" w:rsidP="00D6464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46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4</w:t>
      </w:r>
    </w:p>
    <w:p w:rsidR="00D6464F" w:rsidRPr="00D6464F" w:rsidRDefault="00D6464F" w:rsidP="00D646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464F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сельского поселения</w:t>
      </w:r>
    </w:p>
    <w:p w:rsidR="00D6464F" w:rsidRPr="00D6464F" w:rsidRDefault="00D6464F" w:rsidP="00D6464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464F">
        <w:rPr>
          <w:rFonts w:ascii="Times New Roman" w:eastAsia="Times New Roman" w:hAnsi="Times New Roman" w:cs="Times New Roman"/>
          <w:sz w:val="24"/>
          <w:szCs w:val="24"/>
          <w:lang w:eastAsia="ru-RU"/>
        </w:rPr>
        <w:t>«Красночикойское»  «О бюджете</w:t>
      </w:r>
    </w:p>
    <w:p w:rsidR="00D6464F" w:rsidRPr="00D6464F" w:rsidRDefault="00D6464F" w:rsidP="00D646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4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«Красночикойское» </w:t>
      </w:r>
    </w:p>
    <w:p w:rsidR="00D6464F" w:rsidRPr="00D6464F" w:rsidRDefault="00D6464F" w:rsidP="00D646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464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2019 год и плановый период 2020-2021 годов.</w:t>
      </w:r>
    </w:p>
    <w:p w:rsidR="00D6464F" w:rsidRPr="00D6464F" w:rsidRDefault="00D6464F" w:rsidP="00D646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4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Pr="00D64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 июля 2019 </w:t>
      </w:r>
      <w:r w:rsidRPr="00D6464F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</w:p>
    <w:p w:rsidR="00D6464F" w:rsidRPr="00D6464F" w:rsidRDefault="00D6464F" w:rsidP="00D6464F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6464F" w:rsidRPr="00D6464F" w:rsidRDefault="00D6464F" w:rsidP="00D6464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6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Источники финансирования дефицита бюджета по кодам </w:t>
      </w:r>
      <w:proofErr w:type="gramStart"/>
      <w:r w:rsidRPr="00D646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классификации источников финансирования дефицитов бюджета</w:t>
      </w:r>
      <w:proofErr w:type="gramEnd"/>
      <w:r w:rsidRPr="00D646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D6464F" w:rsidRPr="00D6464F" w:rsidRDefault="00D6464F" w:rsidP="00D6464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46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«Красночикойское»</w:t>
      </w:r>
    </w:p>
    <w:p w:rsidR="00D6464F" w:rsidRPr="00D6464F" w:rsidRDefault="00D6464F" w:rsidP="00D6464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D6464F" w:rsidRPr="00D6464F" w:rsidRDefault="00D6464F" w:rsidP="00D6464F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64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2880"/>
        <w:gridCol w:w="2880"/>
        <w:gridCol w:w="2139"/>
      </w:tblGrid>
      <w:tr w:rsidR="00D6464F" w:rsidRPr="00D6464F" w:rsidTr="003F04A8">
        <w:trPr>
          <w:trHeight w:val="2785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gramStart"/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план</w:t>
            </w:r>
          </w:p>
        </w:tc>
      </w:tr>
      <w:tr w:rsidR="00D6464F" w:rsidRPr="00D6464F" w:rsidTr="003F04A8"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D6464F" w:rsidRPr="00D6464F" w:rsidTr="003F04A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Источники внутреннего финансирования дефицита бюджетов, всего: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199142,40</w:t>
            </w:r>
          </w:p>
        </w:tc>
      </w:tr>
      <w:tr w:rsidR="00D6464F" w:rsidRPr="00D6464F" w:rsidTr="003F04A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D6464F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b/>
                <w:lang w:eastAsia="ru-RU"/>
              </w:rPr>
              <w:t>01 05 00 00 00 0000 000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b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199142,4</w:t>
            </w:r>
          </w:p>
        </w:tc>
      </w:tr>
      <w:tr w:rsidR="00D6464F" w:rsidRPr="00D6464F" w:rsidTr="003F04A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01 05 00 00 00 0000 000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Увеличение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-52210130,02</w:t>
            </w:r>
          </w:p>
        </w:tc>
      </w:tr>
      <w:tr w:rsidR="00D6464F" w:rsidRPr="00D6464F" w:rsidTr="003F04A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01 05 02 00 00 0000 000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-52210130,02</w:t>
            </w:r>
          </w:p>
        </w:tc>
      </w:tr>
      <w:tr w:rsidR="00D6464F" w:rsidRPr="00D6464F" w:rsidTr="003F04A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01 05 00 00 00 0000 000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Уменьшение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52409272,42</w:t>
            </w:r>
          </w:p>
        </w:tc>
      </w:tr>
      <w:tr w:rsidR="00D6464F" w:rsidRPr="00D6464F" w:rsidTr="003F04A8">
        <w:trPr>
          <w:trHeight w:val="61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01 05 02 00 00 0000 000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lang w:eastAsia="ru-RU"/>
              </w:rPr>
              <w:t>52409272,42</w:t>
            </w:r>
          </w:p>
        </w:tc>
      </w:tr>
    </w:tbl>
    <w:p w:rsidR="00D6464F" w:rsidRPr="00D6464F" w:rsidRDefault="00D6464F" w:rsidP="00D6464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464F" w:rsidRPr="00D6464F" w:rsidRDefault="00D6464F" w:rsidP="00D646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64F" w:rsidRPr="00D6464F" w:rsidRDefault="00D6464F" w:rsidP="00D646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64F" w:rsidRPr="00D6464F" w:rsidRDefault="00D6464F" w:rsidP="00D646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64F" w:rsidRPr="00D6464F" w:rsidRDefault="00D6464F" w:rsidP="00D646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64F" w:rsidRPr="00D6464F" w:rsidRDefault="00D6464F" w:rsidP="00D646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64F" w:rsidRPr="00D6464F" w:rsidRDefault="00D6464F" w:rsidP="00D646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64F" w:rsidRPr="00D6464F" w:rsidRDefault="00D6464F" w:rsidP="00D646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64F" w:rsidRDefault="00D6464F" w:rsidP="00D646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64F" w:rsidRPr="00D6464F" w:rsidRDefault="00D6464F" w:rsidP="00D646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64F" w:rsidRPr="00D6464F" w:rsidRDefault="00D6464F" w:rsidP="00D646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64F" w:rsidRPr="00D6464F" w:rsidRDefault="00D6464F" w:rsidP="00D646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64F" w:rsidRPr="00D6464F" w:rsidRDefault="00D6464F" w:rsidP="00D646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64F" w:rsidRPr="00D6464F" w:rsidRDefault="00D6464F" w:rsidP="00D6464F">
      <w:pPr>
        <w:tabs>
          <w:tab w:val="left" w:pos="958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46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9</w:t>
      </w:r>
    </w:p>
    <w:p w:rsidR="00D6464F" w:rsidRPr="00D6464F" w:rsidRDefault="00D6464F" w:rsidP="00D646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464F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сельского поселения</w:t>
      </w:r>
    </w:p>
    <w:p w:rsidR="00D6464F" w:rsidRPr="00D6464F" w:rsidRDefault="00D6464F" w:rsidP="00D6464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4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«Красночикойское»  </w:t>
      </w:r>
    </w:p>
    <w:p w:rsidR="00D6464F" w:rsidRPr="00D6464F" w:rsidRDefault="00D6464F" w:rsidP="00D6464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64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Pr="00D64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 июля 2019 </w:t>
      </w:r>
      <w:r w:rsidRPr="00D6464F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D6464F" w:rsidRPr="00D6464F" w:rsidRDefault="00D6464F" w:rsidP="00D646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464F" w:rsidRPr="00D6464F" w:rsidRDefault="00D6464F" w:rsidP="00D646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464F" w:rsidRPr="00D6464F" w:rsidRDefault="00D6464F" w:rsidP="00D646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464F" w:rsidRPr="00D6464F" w:rsidRDefault="00D6464F" w:rsidP="00D646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46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межбюджетных трансфертов, получаемых из других бюджетов бюджетной системы в 2019 году</w:t>
      </w:r>
    </w:p>
    <w:p w:rsidR="00D6464F" w:rsidRPr="00D6464F" w:rsidRDefault="00D6464F" w:rsidP="00D646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7291"/>
        <w:gridCol w:w="1476"/>
      </w:tblGrid>
      <w:tr w:rsidR="00D6464F" w:rsidRPr="00D6464F" w:rsidTr="003F04A8">
        <w:tc>
          <w:tcPr>
            <w:tcW w:w="828" w:type="dxa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1183" w:type="dxa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(рублей)</w:t>
            </w:r>
          </w:p>
        </w:tc>
      </w:tr>
      <w:tr w:rsidR="00D6464F" w:rsidRPr="00D6464F" w:rsidTr="003F04A8">
        <w:tc>
          <w:tcPr>
            <w:tcW w:w="828" w:type="dxa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9" w:type="dxa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3" w:type="dxa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6464F" w:rsidRPr="00D6464F" w:rsidTr="003F04A8">
        <w:trPr>
          <w:trHeight w:val="70"/>
        </w:trPr>
        <w:tc>
          <w:tcPr>
            <w:tcW w:w="828" w:type="dxa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D6464F" w:rsidRPr="00D6464F" w:rsidRDefault="00D6464F" w:rsidP="00D646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БЕЗВОЗМЕЗДНЫЕ ПОСТУПЛЕНИЯ, всего</w:t>
            </w:r>
          </w:p>
        </w:tc>
        <w:tc>
          <w:tcPr>
            <w:tcW w:w="1183" w:type="dxa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44563695,02</w:t>
            </w:r>
          </w:p>
        </w:tc>
      </w:tr>
      <w:tr w:rsidR="00D6464F" w:rsidRPr="00D6464F" w:rsidTr="003F04A8">
        <w:tc>
          <w:tcPr>
            <w:tcW w:w="828" w:type="dxa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D6464F" w:rsidRPr="00D6464F" w:rsidRDefault="00D6464F" w:rsidP="00D646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183" w:type="dxa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6464F" w:rsidRPr="00D6464F" w:rsidTr="003F04A8">
        <w:tc>
          <w:tcPr>
            <w:tcW w:w="828" w:type="dxa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D6464F" w:rsidRPr="00D6464F" w:rsidRDefault="00D6464F" w:rsidP="00D646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83" w:type="dxa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1035300</w:t>
            </w:r>
          </w:p>
        </w:tc>
      </w:tr>
      <w:tr w:rsidR="00D6464F" w:rsidRPr="00D6464F" w:rsidTr="003F04A8">
        <w:tc>
          <w:tcPr>
            <w:tcW w:w="828" w:type="dxa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9" w:type="dxa"/>
          </w:tcPr>
          <w:p w:rsidR="00D6464F" w:rsidRPr="00D6464F" w:rsidRDefault="00D6464F" w:rsidP="00D646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183" w:type="dxa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1035300</w:t>
            </w:r>
          </w:p>
        </w:tc>
      </w:tr>
      <w:tr w:rsidR="00D6464F" w:rsidRPr="00D6464F" w:rsidTr="003F04A8">
        <w:tc>
          <w:tcPr>
            <w:tcW w:w="828" w:type="dxa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D6464F" w:rsidRPr="00D6464F" w:rsidRDefault="00D6464F" w:rsidP="00D646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выравнивание уровня бюджетной обеспеченности</w:t>
            </w:r>
          </w:p>
        </w:tc>
        <w:tc>
          <w:tcPr>
            <w:tcW w:w="1183" w:type="dxa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1035300</w:t>
            </w:r>
          </w:p>
        </w:tc>
      </w:tr>
      <w:tr w:rsidR="00D6464F" w:rsidRPr="00D6464F" w:rsidTr="003F04A8">
        <w:tc>
          <w:tcPr>
            <w:tcW w:w="828" w:type="dxa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9" w:type="dxa"/>
          </w:tcPr>
          <w:p w:rsidR="00D6464F" w:rsidRPr="00D6464F" w:rsidRDefault="00D6464F" w:rsidP="00D646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183" w:type="dxa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307200</w:t>
            </w:r>
          </w:p>
        </w:tc>
      </w:tr>
      <w:tr w:rsidR="00D6464F" w:rsidRPr="00D6464F" w:rsidTr="003F04A8">
        <w:tc>
          <w:tcPr>
            <w:tcW w:w="828" w:type="dxa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D6464F" w:rsidRPr="00D6464F" w:rsidRDefault="00D6464F" w:rsidP="00D646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83" w:type="dxa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</w:t>
            </w:r>
          </w:p>
        </w:tc>
      </w:tr>
      <w:tr w:rsidR="00D6464F" w:rsidRPr="00D6464F" w:rsidTr="003F04A8">
        <w:tc>
          <w:tcPr>
            <w:tcW w:w="828" w:type="dxa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59" w:type="dxa"/>
          </w:tcPr>
          <w:p w:rsidR="00D6464F" w:rsidRPr="00D6464F" w:rsidRDefault="00D6464F" w:rsidP="00D646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183" w:type="dxa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38619737</w:t>
            </w:r>
          </w:p>
        </w:tc>
      </w:tr>
      <w:tr w:rsidR="00D6464F" w:rsidRPr="00D6464F" w:rsidTr="003F04A8">
        <w:tc>
          <w:tcPr>
            <w:tcW w:w="828" w:type="dxa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D6464F" w:rsidRPr="00D6464F" w:rsidRDefault="00D6464F" w:rsidP="00D646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83" w:type="dxa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646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34407318</w:t>
            </w:r>
          </w:p>
        </w:tc>
      </w:tr>
      <w:tr w:rsidR="00D6464F" w:rsidRPr="00D6464F" w:rsidTr="003F04A8">
        <w:tc>
          <w:tcPr>
            <w:tcW w:w="828" w:type="dxa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D6464F" w:rsidRPr="00D6464F" w:rsidRDefault="00D6464F" w:rsidP="00D646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183" w:type="dxa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20160</w:t>
            </w:r>
          </w:p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464F" w:rsidRPr="00D6464F" w:rsidTr="003F04A8">
        <w:tc>
          <w:tcPr>
            <w:tcW w:w="828" w:type="dxa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D6464F" w:rsidRPr="00D6464F" w:rsidRDefault="00D6464F" w:rsidP="00D646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83" w:type="dxa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4192259</w:t>
            </w:r>
          </w:p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464F" w:rsidRPr="00D6464F" w:rsidTr="003F04A8">
        <w:trPr>
          <w:trHeight w:val="543"/>
        </w:trPr>
        <w:tc>
          <w:tcPr>
            <w:tcW w:w="828" w:type="dxa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59" w:type="dxa"/>
          </w:tcPr>
          <w:p w:rsidR="00D6464F" w:rsidRPr="00D6464F" w:rsidRDefault="00D6464F" w:rsidP="00D646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183" w:type="dxa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5673717,02</w:t>
            </w:r>
          </w:p>
        </w:tc>
      </w:tr>
      <w:tr w:rsidR="00D6464F" w:rsidRPr="00D6464F" w:rsidTr="003F04A8">
        <w:tc>
          <w:tcPr>
            <w:tcW w:w="828" w:type="dxa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D6464F" w:rsidRPr="00D6464F" w:rsidRDefault="00D6464F" w:rsidP="00D646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183" w:type="dxa"/>
          </w:tcPr>
          <w:p w:rsidR="00D6464F" w:rsidRPr="00D6464F" w:rsidRDefault="00D6464F" w:rsidP="00D64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5673717,02</w:t>
            </w:r>
          </w:p>
        </w:tc>
      </w:tr>
    </w:tbl>
    <w:p w:rsidR="008D4D71" w:rsidRDefault="008D4D71" w:rsidP="00D646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D4D71" w:rsidSect="008D4D7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10796" w:type="dxa"/>
        <w:tblInd w:w="108" w:type="dxa"/>
        <w:tblLook w:val="04A0" w:firstRow="1" w:lastRow="0" w:firstColumn="1" w:lastColumn="0" w:noHBand="0" w:noVBand="1"/>
      </w:tblPr>
      <w:tblGrid>
        <w:gridCol w:w="5620"/>
        <w:gridCol w:w="3248"/>
        <w:gridCol w:w="1928"/>
      </w:tblGrid>
      <w:tr w:rsidR="008D4D71" w:rsidRPr="008D4D71" w:rsidTr="008D4D71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Приложение № 11 к решению Совета </w:t>
            </w:r>
          </w:p>
        </w:tc>
      </w:tr>
      <w:tr w:rsidR="008D4D71" w:rsidRPr="008D4D71" w:rsidTr="008D4D71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сельского поселения Красночикойское  </w:t>
            </w:r>
          </w:p>
        </w:tc>
      </w:tr>
      <w:tr w:rsidR="008D4D71" w:rsidRPr="008D4D71" w:rsidTr="008D4D71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№  </w:t>
            </w: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202</w:t>
            </w: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             от        </w:t>
            </w: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31.07.2019 г. </w:t>
            </w: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8D4D71" w:rsidRPr="008D4D71" w:rsidTr="008D4D71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D4D71" w:rsidRPr="008D4D71" w:rsidTr="008D4D71">
        <w:trPr>
          <w:trHeight w:val="375"/>
        </w:trPr>
        <w:tc>
          <w:tcPr>
            <w:tcW w:w="10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Объем поступлений доходов  в бюджет </w:t>
            </w:r>
          </w:p>
        </w:tc>
      </w:tr>
      <w:tr w:rsidR="008D4D71" w:rsidRPr="008D4D71" w:rsidTr="008D4D71">
        <w:trPr>
          <w:trHeight w:val="375"/>
        </w:trPr>
        <w:tc>
          <w:tcPr>
            <w:tcW w:w="10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   сельского поселения Красночикойское на  2019 г.</w:t>
            </w:r>
          </w:p>
        </w:tc>
      </w:tr>
      <w:tr w:rsidR="008D4D71" w:rsidRPr="008D4D71" w:rsidTr="008D4D71">
        <w:trPr>
          <w:trHeight w:val="270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D4D71" w:rsidRPr="008D4D71" w:rsidTr="008D4D71">
        <w:trPr>
          <w:trHeight w:val="525"/>
        </w:trPr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Наименование кода дохода</w:t>
            </w:r>
          </w:p>
        </w:tc>
        <w:tc>
          <w:tcPr>
            <w:tcW w:w="3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код дохода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плановые назначения</w:t>
            </w:r>
          </w:p>
        </w:tc>
      </w:tr>
      <w:tr w:rsidR="008D4D71" w:rsidRPr="008D4D71" w:rsidTr="008D4D71">
        <w:trPr>
          <w:trHeight w:val="27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8D4D71" w:rsidRPr="008D4D71" w:rsidTr="008D4D71">
        <w:trPr>
          <w:trHeight w:val="36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6574176</w:t>
            </w:r>
          </w:p>
        </w:tc>
      </w:tr>
      <w:tr w:rsidR="008D4D71" w:rsidRPr="008D4D71" w:rsidTr="008D4D71">
        <w:trPr>
          <w:trHeight w:val="45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2861000</w:t>
            </w:r>
          </w:p>
        </w:tc>
      </w:tr>
      <w:tr w:rsidR="008D4D71" w:rsidRPr="008D4D71" w:rsidTr="008D4D71">
        <w:trPr>
          <w:trHeight w:val="139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000 1 01 02010 01 0000 110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2861000</w:t>
            </w:r>
          </w:p>
        </w:tc>
      </w:tr>
      <w:tr w:rsidR="008D4D71" w:rsidRPr="008D4D71" w:rsidTr="008D4D71">
        <w:trPr>
          <w:trHeight w:val="193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8D4D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000 1 01 02010  01 1000 110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2861000</w:t>
            </w:r>
          </w:p>
        </w:tc>
      </w:tr>
      <w:tr w:rsidR="008D4D71" w:rsidRPr="008D4D71" w:rsidTr="008D4D71">
        <w:trPr>
          <w:trHeight w:val="46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21000</w:t>
            </w:r>
          </w:p>
        </w:tc>
      </w:tr>
      <w:tr w:rsidR="008D4D71" w:rsidRPr="008D4D71" w:rsidTr="008D4D71">
        <w:trPr>
          <w:trHeight w:val="4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21000</w:t>
            </w:r>
          </w:p>
        </w:tc>
      </w:tr>
      <w:tr w:rsidR="008D4D71" w:rsidRPr="008D4D71" w:rsidTr="008D4D71">
        <w:trPr>
          <w:trHeight w:val="37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3020000</w:t>
            </w:r>
          </w:p>
        </w:tc>
      </w:tr>
      <w:tr w:rsidR="008D4D71" w:rsidRPr="008D4D71" w:rsidTr="008D4D71">
        <w:trPr>
          <w:trHeight w:val="4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000 1 06 01000 00 0000 110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1120000</w:t>
            </w:r>
          </w:p>
        </w:tc>
      </w:tr>
      <w:tr w:rsidR="008D4D71" w:rsidRPr="008D4D71" w:rsidTr="008D4D71">
        <w:trPr>
          <w:trHeight w:val="85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000 1 06 01030 10 0000 110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1120000</w:t>
            </w:r>
          </w:p>
        </w:tc>
      </w:tr>
      <w:tr w:rsidR="008D4D71" w:rsidRPr="008D4D71" w:rsidTr="008D4D71">
        <w:trPr>
          <w:trHeight w:val="49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000 1 06 06000 00 0000 110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1900000</w:t>
            </w:r>
          </w:p>
        </w:tc>
      </w:tr>
      <w:tr w:rsidR="008D4D71" w:rsidRPr="008D4D71" w:rsidTr="008D4D71">
        <w:trPr>
          <w:trHeight w:val="37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организаций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000 1 06 06030 00 0000 110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1100000</w:t>
            </w:r>
          </w:p>
        </w:tc>
      </w:tr>
      <w:tr w:rsidR="008D4D71" w:rsidRPr="008D4D71" w:rsidTr="008D4D71">
        <w:trPr>
          <w:trHeight w:val="7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000 1 06 06033 10 0000 110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1100000</w:t>
            </w:r>
          </w:p>
        </w:tc>
      </w:tr>
      <w:tr w:rsidR="008D4D71" w:rsidRPr="008D4D71" w:rsidTr="008D4D71">
        <w:trPr>
          <w:trHeight w:val="141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8D4D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000 1 06 06033 10 1000 110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1100000</w:t>
            </w:r>
          </w:p>
        </w:tc>
      </w:tr>
      <w:tr w:rsidR="008D4D71" w:rsidRPr="008D4D71" w:rsidTr="008D4D71">
        <w:trPr>
          <w:trHeight w:val="34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физических лиц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000 1 06 06040 00 0000 110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800000</w:t>
            </w:r>
          </w:p>
        </w:tc>
      </w:tr>
      <w:tr w:rsidR="008D4D71" w:rsidRPr="008D4D71" w:rsidTr="008D4D71">
        <w:trPr>
          <w:trHeight w:val="78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000 1 06 06043 10 0000 110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800000</w:t>
            </w:r>
          </w:p>
        </w:tc>
      </w:tr>
      <w:tr w:rsidR="008D4D71" w:rsidRPr="008D4D71" w:rsidTr="008D4D71">
        <w:trPr>
          <w:trHeight w:val="129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8D4D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000 1 06 06043 10 1000 110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800000</w:t>
            </w:r>
          </w:p>
        </w:tc>
      </w:tr>
      <w:tr w:rsidR="008D4D71" w:rsidRPr="008D4D71" w:rsidTr="008D4D71">
        <w:trPr>
          <w:trHeight w:val="7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000 1 11 00000 00 0000 000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672176</w:t>
            </w:r>
          </w:p>
        </w:tc>
      </w:tr>
      <w:tr w:rsidR="008D4D71" w:rsidRPr="008D4D71" w:rsidTr="008D4D71">
        <w:trPr>
          <w:trHeight w:val="171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000 1 11 05000 00 0000 120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652176</w:t>
            </w:r>
          </w:p>
        </w:tc>
      </w:tr>
      <w:tr w:rsidR="008D4D71" w:rsidRPr="008D4D71" w:rsidTr="008D4D71">
        <w:trPr>
          <w:trHeight w:val="150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hyperlink r:id="rId6" w:history="1">
              <w:proofErr w:type="gramStart"/>
              <w:r w:rsidRPr="008D4D71">
                <w:rPr>
                  <w:rFonts w:ascii="Arial CYR" w:eastAsia="Times New Roman" w:hAnsi="Arial CYR" w:cs="Arial CYR"/>
                  <w:sz w:val="20"/>
                  <w:szCs w:val="20"/>
                  <w:lang w:eastAsia="ru-RU"/>
                </w:rPr>
  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</w:t>
              </w:r>
            </w:hyperlink>
            <w:proofErr w:type="gramEnd"/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000 1 11 05020 00 0000 120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652176</w:t>
            </w:r>
          </w:p>
        </w:tc>
      </w:tr>
      <w:tr w:rsidR="008D4D71" w:rsidRPr="008D4D71" w:rsidTr="008D4D71">
        <w:trPr>
          <w:trHeight w:val="16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000 1 11 05025 10 0000 120 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652176</w:t>
            </w:r>
          </w:p>
        </w:tc>
      </w:tr>
      <w:tr w:rsidR="008D4D71" w:rsidRPr="008D4D71" w:rsidTr="008D4D71">
        <w:trPr>
          <w:trHeight w:val="16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предприятий, в том числе казенных)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000 1 11 09000 00 0000 120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20000</w:t>
            </w:r>
          </w:p>
        </w:tc>
      </w:tr>
      <w:tr w:rsidR="008D4D71" w:rsidRPr="008D4D71" w:rsidTr="008D4D71">
        <w:trPr>
          <w:trHeight w:val="154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Прочие поступления от использования имущества, находящегося в </w:t>
            </w:r>
            <w:proofErr w:type="spellStart"/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собственнойсти</w:t>
            </w:r>
            <w:proofErr w:type="spellEnd"/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сельских поселений (за исключением имущества бюджетных и автономных учреждений, а также имущества государственных и муниципальных предприятий, в том числе казенных)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000 1 11 09045 10 0000 120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20000</w:t>
            </w:r>
          </w:p>
        </w:tc>
      </w:tr>
      <w:tr w:rsidR="008D4D71" w:rsidRPr="008D4D71" w:rsidTr="008D4D71">
        <w:trPr>
          <w:trHeight w:val="45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45635954,02</w:t>
            </w:r>
          </w:p>
        </w:tc>
      </w:tr>
      <w:tr w:rsidR="008D4D71" w:rsidRPr="008D4D71" w:rsidTr="008D4D71">
        <w:trPr>
          <w:trHeight w:val="69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000 2 02 15000 00 0000 150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1035300</w:t>
            </w:r>
          </w:p>
        </w:tc>
      </w:tr>
      <w:tr w:rsidR="008D4D71" w:rsidRPr="008D4D71" w:rsidTr="008D4D71">
        <w:trPr>
          <w:trHeight w:val="48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000 2 02 15001 00 0000 150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1035300</w:t>
            </w:r>
          </w:p>
        </w:tc>
      </w:tr>
      <w:tr w:rsidR="008D4D71" w:rsidRPr="008D4D71" w:rsidTr="008D4D71">
        <w:trPr>
          <w:trHeight w:val="7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000 2 02 15001 10 0000 150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1035300</w:t>
            </w:r>
          </w:p>
        </w:tc>
      </w:tr>
      <w:tr w:rsidR="008D4D71" w:rsidRPr="008D4D71" w:rsidTr="008D4D71">
        <w:trPr>
          <w:trHeight w:val="85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000 2 02 35118 00 0000 150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307200</w:t>
            </w:r>
          </w:p>
        </w:tc>
      </w:tr>
      <w:tr w:rsidR="008D4D71" w:rsidRPr="008D4D71" w:rsidTr="008D4D71">
        <w:trPr>
          <w:trHeight w:val="88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000 2 02 35118 10 0000 150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307200</w:t>
            </w:r>
          </w:p>
        </w:tc>
      </w:tr>
      <w:tr w:rsidR="008D4D71" w:rsidRPr="008D4D71" w:rsidTr="008D4D71">
        <w:trPr>
          <w:trHeight w:val="43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000 2 02 40000 00 0000 150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38619737</w:t>
            </w:r>
          </w:p>
        </w:tc>
      </w:tr>
      <w:tr w:rsidR="008D4D71" w:rsidRPr="008D4D71" w:rsidTr="008D4D71">
        <w:trPr>
          <w:trHeight w:val="88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000 2 02 40014 10 0000 150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34407318</w:t>
            </w:r>
          </w:p>
        </w:tc>
      </w:tr>
      <w:tr w:rsidR="008D4D71" w:rsidRPr="008D4D71" w:rsidTr="008D4D71">
        <w:trPr>
          <w:trHeight w:val="88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000 2 02 45160 10 0000 150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20160</w:t>
            </w:r>
          </w:p>
        </w:tc>
      </w:tr>
      <w:tr w:rsidR="008D4D71" w:rsidRPr="008D4D71" w:rsidTr="008D4D71">
        <w:trPr>
          <w:trHeight w:val="76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Прочие межбюджетные трансферты, передаваемые бюджетам сельских поселений 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000 2 02 49999 10 0000 150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4192259</w:t>
            </w:r>
          </w:p>
        </w:tc>
      </w:tr>
      <w:tr w:rsidR="008D4D71" w:rsidRPr="008D4D71" w:rsidTr="008D4D71">
        <w:trPr>
          <w:trHeight w:val="660"/>
        </w:trPr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000 2 02 20000 00 0000 150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5673717,02</w:t>
            </w:r>
          </w:p>
        </w:tc>
      </w:tr>
      <w:tr w:rsidR="008D4D71" w:rsidRPr="008D4D71" w:rsidTr="008D4D71">
        <w:trPr>
          <w:trHeight w:val="1545"/>
        </w:trPr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на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000 2 02 25555 00 0000 150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5673717,02</w:t>
            </w:r>
          </w:p>
        </w:tc>
      </w:tr>
      <w:tr w:rsidR="008D4D71" w:rsidRPr="008D4D71" w:rsidTr="008D4D71">
        <w:trPr>
          <w:trHeight w:val="885"/>
        </w:trPr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Субсидии бюджетам сельских поселений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000 2 02 25555 10 0000 150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5673717,02</w:t>
            </w:r>
          </w:p>
        </w:tc>
      </w:tr>
      <w:tr w:rsidR="008D4D71" w:rsidRPr="008D4D71" w:rsidTr="008D4D71">
        <w:trPr>
          <w:trHeight w:val="4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ДОХОДЫ БЮДЖЕТА - ИТОГО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D4D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52210130,02</w:t>
            </w:r>
          </w:p>
        </w:tc>
      </w:tr>
    </w:tbl>
    <w:p w:rsidR="00D6464F" w:rsidRDefault="00D6464F" w:rsidP="00D646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4D71" w:rsidRDefault="008D4D71" w:rsidP="00D646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292" w:type="dxa"/>
        <w:tblInd w:w="93" w:type="dxa"/>
        <w:tblLook w:val="04A0" w:firstRow="1" w:lastRow="0" w:firstColumn="1" w:lastColumn="0" w:noHBand="0" w:noVBand="1"/>
      </w:tblPr>
      <w:tblGrid>
        <w:gridCol w:w="7840"/>
        <w:gridCol w:w="1332"/>
        <w:gridCol w:w="880"/>
        <w:gridCol w:w="940"/>
        <w:gridCol w:w="1540"/>
        <w:gridCol w:w="1000"/>
        <w:gridCol w:w="1760"/>
      </w:tblGrid>
      <w:tr w:rsidR="008D4D71" w:rsidRPr="008D4D71" w:rsidTr="008D4D71">
        <w:trPr>
          <w:trHeight w:val="375"/>
        </w:trPr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13 к Решению</w:t>
            </w:r>
          </w:p>
        </w:tc>
      </w:tr>
      <w:tr w:rsidR="008D4D71" w:rsidRPr="008D4D71" w:rsidTr="008D4D71">
        <w:trPr>
          <w:trHeight w:val="375"/>
        </w:trPr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Совета сельского поселения</w:t>
            </w:r>
          </w:p>
        </w:tc>
      </w:tr>
      <w:tr w:rsidR="008D4D71" w:rsidRPr="008D4D71" w:rsidTr="008D4D71">
        <w:trPr>
          <w:trHeight w:val="375"/>
        </w:trPr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Красночикойское 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D4D71" w:rsidRPr="008D4D71" w:rsidTr="008D4D71">
        <w:trPr>
          <w:trHeight w:val="375"/>
        </w:trPr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 </w:t>
            </w: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31.07.</w:t>
            </w: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8D4D71" w:rsidRPr="008D4D71" w:rsidTr="008D4D71">
        <w:trPr>
          <w:trHeight w:val="795"/>
        </w:trPr>
        <w:tc>
          <w:tcPr>
            <w:tcW w:w="152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Распределение бюджетных ассигнований по ведомственной структуре расходов бюджета сельского поселения на  2019 год.</w:t>
            </w:r>
          </w:p>
        </w:tc>
      </w:tr>
      <w:tr w:rsidR="008D4D71" w:rsidRPr="008D4D71" w:rsidTr="008D4D71">
        <w:trPr>
          <w:trHeight w:val="315"/>
        </w:trPr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4D71" w:rsidRPr="008D4D71" w:rsidTr="008D4D71">
        <w:trPr>
          <w:trHeight w:val="330"/>
        </w:trPr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4D71" w:rsidRPr="008D4D71" w:rsidTr="008D4D71">
        <w:trPr>
          <w:trHeight w:val="645"/>
        </w:trPr>
        <w:tc>
          <w:tcPr>
            <w:tcW w:w="7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3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ведомство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плановые назначения</w:t>
            </w:r>
          </w:p>
        </w:tc>
      </w:tr>
      <w:tr w:rsidR="008D4D71" w:rsidRPr="008D4D71" w:rsidTr="008D4D71">
        <w:trPr>
          <w:trHeight w:val="48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сельского поселения "Красночикойское"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52 409 272,42</w:t>
            </w:r>
          </w:p>
        </w:tc>
      </w:tr>
      <w:tr w:rsidR="008D4D71" w:rsidRPr="008D4D71" w:rsidTr="008D4D71">
        <w:trPr>
          <w:trHeight w:val="48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Обшегосударственные</w:t>
            </w:r>
            <w:proofErr w:type="spellEnd"/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вопросы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6 449 586,51</w:t>
            </w:r>
          </w:p>
        </w:tc>
      </w:tr>
      <w:tr w:rsidR="008D4D71" w:rsidRPr="008D4D71" w:rsidTr="008D4D71">
        <w:trPr>
          <w:trHeight w:val="76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791 196,00</w:t>
            </w:r>
          </w:p>
        </w:tc>
      </w:tr>
      <w:tr w:rsidR="008D4D71" w:rsidRPr="008D4D71" w:rsidTr="008D4D71">
        <w:trPr>
          <w:trHeight w:val="78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</w:tr>
      <w:tr w:rsidR="008D4D71" w:rsidRPr="008D4D71" w:rsidTr="008D4D71">
        <w:trPr>
          <w:trHeight w:val="46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</w:tr>
      <w:tr w:rsidR="008D4D71" w:rsidRPr="008D4D71" w:rsidTr="008D4D71">
        <w:trPr>
          <w:trHeight w:val="148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</w:tr>
      <w:tr w:rsidR="008D4D71" w:rsidRPr="008D4D71" w:rsidTr="008D4D71">
        <w:trPr>
          <w:trHeight w:val="48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выплату 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 государственных (муниципальных) органов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</w:tr>
      <w:tr w:rsidR="008D4D71" w:rsidRPr="008D4D71" w:rsidTr="008D4D71">
        <w:trPr>
          <w:trHeight w:val="49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607 677,00</w:t>
            </w:r>
          </w:p>
        </w:tc>
      </w:tr>
      <w:tr w:rsidR="008D4D71" w:rsidRPr="008D4D71" w:rsidTr="008D4D71">
        <w:trPr>
          <w:trHeight w:val="108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183 519,00</w:t>
            </w:r>
          </w:p>
        </w:tc>
      </w:tr>
      <w:tr w:rsidR="008D4D71" w:rsidRPr="008D4D71" w:rsidTr="008D4D71">
        <w:trPr>
          <w:trHeight w:val="109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148 800,00</w:t>
            </w:r>
          </w:p>
        </w:tc>
      </w:tr>
      <w:tr w:rsidR="008D4D71" w:rsidRPr="008D4D71" w:rsidTr="008D4D71">
        <w:trPr>
          <w:trHeight w:val="84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148 800,00</w:t>
            </w:r>
          </w:p>
        </w:tc>
      </w:tr>
      <w:tr w:rsidR="008D4D71" w:rsidRPr="008D4D71" w:rsidTr="008D4D71">
        <w:trPr>
          <w:trHeight w:val="45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</w:tr>
      <w:tr w:rsidR="008D4D71" w:rsidRPr="008D4D71" w:rsidTr="008D4D71">
        <w:trPr>
          <w:trHeight w:val="64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</w:tr>
      <w:tr w:rsidR="008D4D71" w:rsidRPr="008D4D71" w:rsidTr="008D4D71">
        <w:trPr>
          <w:trHeight w:val="70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</w:tr>
      <w:tr w:rsidR="008D4D71" w:rsidRPr="008D4D71" w:rsidTr="008D4D71">
        <w:trPr>
          <w:trHeight w:val="79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в сфере информационно-коммун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кационных технологий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4 800,00</w:t>
            </w:r>
          </w:p>
        </w:tc>
      </w:tr>
      <w:tr w:rsidR="008D4D71" w:rsidRPr="008D4D71" w:rsidTr="008D4D71">
        <w:trPr>
          <w:trHeight w:val="78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144 000,00</w:t>
            </w:r>
          </w:p>
        </w:tc>
      </w:tr>
      <w:tr w:rsidR="008D4D71" w:rsidRPr="008D4D71" w:rsidTr="008D4D71">
        <w:trPr>
          <w:trHeight w:val="106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1 342 448,17</w:t>
            </w:r>
          </w:p>
        </w:tc>
      </w:tr>
      <w:tr w:rsidR="008D4D71" w:rsidRPr="008D4D71" w:rsidTr="008D4D71">
        <w:trPr>
          <w:trHeight w:val="78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1 342 448,17</w:t>
            </w:r>
          </w:p>
        </w:tc>
      </w:tr>
      <w:tr w:rsidR="008D4D71" w:rsidRPr="008D4D71" w:rsidTr="008D4D71">
        <w:trPr>
          <w:trHeight w:val="40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Центральный аппарат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1 342 448,17</w:t>
            </w:r>
          </w:p>
        </w:tc>
      </w:tr>
      <w:tr w:rsidR="008D4D71" w:rsidRPr="008D4D71" w:rsidTr="008D4D71">
        <w:trPr>
          <w:trHeight w:val="97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1 310 006,00</w:t>
            </w:r>
          </w:p>
        </w:tc>
      </w:tr>
      <w:tr w:rsidR="008D4D71" w:rsidRPr="008D4D71" w:rsidTr="008D4D71">
        <w:trPr>
          <w:trHeight w:val="46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выплату 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 органов местного самоуправления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1310006</w:t>
            </w:r>
          </w:p>
        </w:tc>
      </w:tr>
      <w:tr w:rsidR="008D4D71" w:rsidRPr="008D4D71" w:rsidTr="008D4D71">
        <w:trPr>
          <w:trHeight w:val="51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1006149</w:t>
            </w:r>
          </w:p>
        </w:tc>
      </w:tr>
      <w:tr w:rsidR="008D4D71" w:rsidRPr="008D4D71" w:rsidTr="008D4D71">
        <w:trPr>
          <w:trHeight w:val="112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303857</w:t>
            </w:r>
          </w:p>
        </w:tc>
      </w:tr>
      <w:tr w:rsidR="008D4D71" w:rsidRPr="008D4D71" w:rsidTr="008D4D71">
        <w:trPr>
          <w:trHeight w:val="42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32 442,17</w:t>
            </w:r>
          </w:p>
        </w:tc>
      </w:tr>
      <w:tr w:rsidR="008D4D71" w:rsidRPr="008D4D71" w:rsidTr="008D4D71">
        <w:trPr>
          <w:trHeight w:val="51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32 442,17</w:t>
            </w:r>
          </w:p>
        </w:tc>
      </w:tr>
      <w:tr w:rsidR="008D4D71" w:rsidRPr="008D4D71" w:rsidTr="008D4D71">
        <w:trPr>
          <w:trHeight w:val="55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27 500,00</w:t>
            </w:r>
          </w:p>
        </w:tc>
      </w:tr>
      <w:tr w:rsidR="008D4D71" w:rsidRPr="008D4D71" w:rsidTr="008D4D71">
        <w:trPr>
          <w:trHeight w:val="51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4 942,17</w:t>
            </w:r>
          </w:p>
        </w:tc>
      </w:tr>
      <w:tr w:rsidR="008D4D71" w:rsidRPr="008D4D71" w:rsidTr="008D4D71">
        <w:trPr>
          <w:trHeight w:val="46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4167142,34</w:t>
            </w:r>
          </w:p>
        </w:tc>
      </w:tr>
      <w:tr w:rsidR="008D4D71" w:rsidRPr="008D4D71" w:rsidTr="008D4D71">
        <w:trPr>
          <w:trHeight w:val="78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3697324,34</w:t>
            </w:r>
          </w:p>
        </w:tc>
      </w:tr>
      <w:tr w:rsidR="008D4D71" w:rsidRPr="008D4D71" w:rsidTr="008D4D71">
        <w:trPr>
          <w:trHeight w:val="36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3697324</w:t>
            </w:r>
          </w:p>
        </w:tc>
      </w:tr>
      <w:tr w:rsidR="008D4D71" w:rsidRPr="008D4D71" w:rsidTr="008D4D71">
        <w:trPr>
          <w:trHeight w:val="138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2558411,8</w:t>
            </w:r>
          </w:p>
        </w:tc>
      </w:tr>
      <w:tr w:rsidR="008D4D71" w:rsidRPr="008D4D71" w:rsidTr="008D4D71">
        <w:trPr>
          <w:trHeight w:val="48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2558411,8</w:t>
            </w:r>
          </w:p>
        </w:tc>
      </w:tr>
      <w:tr w:rsidR="008D4D71" w:rsidRPr="008D4D71" w:rsidTr="008D4D71">
        <w:trPr>
          <w:trHeight w:val="45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Фонд оплаты труда учреждений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1957151,3</w:t>
            </w:r>
          </w:p>
        </w:tc>
      </w:tr>
      <w:tr w:rsidR="008D4D71" w:rsidRPr="008D4D71" w:rsidTr="008D4D71">
        <w:trPr>
          <w:trHeight w:val="72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10200</w:t>
            </w:r>
          </w:p>
        </w:tc>
      </w:tr>
      <w:tr w:rsidR="008D4D71" w:rsidRPr="008D4D71" w:rsidTr="008D4D71">
        <w:trPr>
          <w:trHeight w:val="79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591060,5</w:t>
            </w:r>
          </w:p>
        </w:tc>
      </w:tr>
      <w:tr w:rsidR="008D4D71" w:rsidRPr="008D4D71" w:rsidTr="008D4D71">
        <w:trPr>
          <w:trHeight w:val="70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1135180,11</w:t>
            </w:r>
          </w:p>
        </w:tc>
      </w:tr>
      <w:tr w:rsidR="008D4D71" w:rsidRPr="008D4D71" w:rsidTr="008D4D71">
        <w:trPr>
          <w:trHeight w:val="81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1135180,11</w:t>
            </w:r>
          </w:p>
        </w:tc>
      </w:tr>
      <w:tr w:rsidR="008D4D71" w:rsidRPr="008D4D71" w:rsidTr="008D4D71">
        <w:trPr>
          <w:trHeight w:val="82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в сфере информационно-коммун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кационных технологий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158000</w:t>
            </w:r>
          </w:p>
        </w:tc>
      </w:tr>
      <w:tr w:rsidR="008D4D71" w:rsidRPr="008D4D71" w:rsidTr="008D4D71">
        <w:trPr>
          <w:trHeight w:val="72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977180,11</w:t>
            </w:r>
          </w:p>
        </w:tc>
      </w:tr>
      <w:tr w:rsidR="008D4D71" w:rsidRPr="008D4D71" w:rsidTr="008D4D71">
        <w:trPr>
          <w:trHeight w:val="55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3732,43</w:t>
            </w:r>
          </w:p>
        </w:tc>
      </w:tr>
      <w:tr w:rsidR="008D4D71" w:rsidRPr="008D4D71" w:rsidTr="008D4D71">
        <w:trPr>
          <w:trHeight w:val="52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других обязательств государства (Исполнение судебных актов)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674,60</w:t>
            </w:r>
          </w:p>
        </w:tc>
      </w:tr>
      <w:tr w:rsidR="008D4D71" w:rsidRPr="008D4D71" w:rsidTr="008D4D71">
        <w:trPr>
          <w:trHeight w:val="72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674,60</w:t>
            </w:r>
          </w:p>
        </w:tc>
      </w:tr>
      <w:tr w:rsidR="008D4D71" w:rsidRPr="008D4D71" w:rsidTr="008D4D71">
        <w:trPr>
          <w:trHeight w:val="42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3057,83</w:t>
            </w:r>
          </w:p>
        </w:tc>
      </w:tr>
      <w:tr w:rsidR="008D4D71" w:rsidRPr="008D4D71" w:rsidTr="008D4D71">
        <w:trPr>
          <w:trHeight w:val="42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3057,83</w:t>
            </w:r>
          </w:p>
        </w:tc>
      </w:tr>
      <w:tr w:rsidR="008D4D71" w:rsidRPr="008D4D71" w:rsidTr="008D4D71">
        <w:trPr>
          <w:trHeight w:val="139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469818,00</w:t>
            </w:r>
          </w:p>
        </w:tc>
      </w:tr>
      <w:tr w:rsidR="008D4D71" w:rsidRPr="008D4D71" w:rsidTr="008D4D71">
        <w:trPr>
          <w:trHeight w:val="150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</w:tr>
      <w:tr w:rsidR="008D4D71" w:rsidRPr="008D4D71" w:rsidTr="008D4D71">
        <w:trPr>
          <w:trHeight w:val="150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</w:tr>
      <w:tr w:rsidR="008D4D71" w:rsidRPr="008D4D71" w:rsidTr="008D4D71">
        <w:trPr>
          <w:trHeight w:val="51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</w:tr>
      <w:tr w:rsidR="008D4D71" w:rsidRPr="008D4D71" w:rsidTr="008D4D71">
        <w:trPr>
          <w:trHeight w:val="55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360843,00</w:t>
            </w:r>
          </w:p>
        </w:tc>
      </w:tr>
      <w:tr w:rsidR="008D4D71" w:rsidRPr="008D4D71" w:rsidTr="008D4D71">
        <w:trPr>
          <w:trHeight w:val="81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108975,00</w:t>
            </w:r>
          </w:p>
        </w:tc>
      </w:tr>
      <w:tr w:rsidR="008D4D71" w:rsidRPr="008D4D71" w:rsidTr="008D4D71">
        <w:trPr>
          <w:trHeight w:val="48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307200,00</w:t>
            </w:r>
          </w:p>
        </w:tc>
      </w:tr>
      <w:tr w:rsidR="008D4D71" w:rsidRPr="008D4D71" w:rsidTr="008D4D71">
        <w:trPr>
          <w:trHeight w:val="49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307200,00</w:t>
            </w:r>
          </w:p>
        </w:tc>
      </w:tr>
      <w:tr w:rsidR="008D4D71" w:rsidRPr="008D4D71" w:rsidTr="008D4D71">
        <w:trPr>
          <w:trHeight w:val="72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307200,00</w:t>
            </w:r>
          </w:p>
        </w:tc>
      </w:tr>
      <w:tr w:rsidR="008D4D71" w:rsidRPr="008D4D71" w:rsidTr="008D4D71">
        <w:trPr>
          <w:trHeight w:val="54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выплату 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 органов местного самоуправления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307200,00</w:t>
            </w:r>
          </w:p>
        </w:tc>
      </w:tr>
      <w:tr w:rsidR="008D4D71" w:rsidRPr="008D4D71" w:rsidTr="008D4D71">
        <w:trPr>
          <w:trHeight w:val="52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235945,00</w:t>
            </w:r>
          </w:p>
        </w:tc>
      </w:tr>
      <w:tr w:rsidR="008D4D71" w:rsidRPr="008D4D71" w:rsidTr="008D4D71">
        <w:trPr>
          <w:trHeight w:val="115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71255,00</w:t>
            </w:r>
          </w:p>
        </w:tc>
      </w:tr>
      <w:tr w:rsidR="008D4D71" w:rsidRPr="008D4D71" w:rsidTr="008D4D71">
        <w:trPr>
          <w:trHeight w:val="46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388093</w:t>
            </w:r>
          </w:p>
        </w:tc>
      </w:tr>
      <w:tr w:rsidR="008D4D71" w:rsidRPr="008D4D71" w:rsidTr="008D4D71">
        <w:trPr>
          <w:trHeight w:val="82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288093</w:t>
            </w:r>
          </w:p>
        </w:tc>
      </w:tr>
      <w:tr w:rsidR="008D4D71" w:rsidRPr="008D4D71" w:rsidTr="008D4D71">
        <w:trPr>
          <w:trHeight w:val="78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8D4D71" w:rsidRPr="008D4D71" w:rsidTr="008D4D71">
        <w:trPr>
          <w:trHeight w:val="78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8D4D71" w:rsidRPr="008D4D71" w:rsidTr="008D4D71">
        <w:trPr>
          <w:trHeight w:val="73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8D4D71" w:rsidRPr="008D4D71" w:rsidTr="008D4D71">
        <w:trPr>
          <w:trHeight w:val="75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8D4D71" w:rsidRPr="008D4D71" w:rsidTr="008D4D71">
        <w:trPr>
          <w:trHeight w:val="72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8D4D71" w:rsidRPr="008D4D71" w:rsidTr="008D4D71">
        <w:trPr>
          <w:trHeight w:val="144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8D4D71" w:rsidRPr="008D4D71" w:rsidTr="008D4D71">
        <w:trPr>
          <w:trHeight w:val="136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8D4D71" w:rsidRPr="008D4D71" w:rsidTr="008D4D71">
        <w:trPr>
          <w:trHeight w:val="76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8D4D71" w:rsidRPr="008D4D71" w:rsidTr="008D4D71">
        <w:trPr>
          <w:trHeight w:val="75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8D4D71" w:rsidRPr="008D4D71" w:rsidTr="008D4D71">
        <w:trPr>
          <w:trHeight w:val="45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8D4D71" w:rsidRPr="008D4D71" w:rsidTr="008D4D71">
        <w:trPr>
          <w:trHeight w:val="45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</w:t>
            </w:r>
          </w:p>
        </w:tc>
      </w:tr>
      <w:tr w:rsidR="008D4D71" w:rsidRPr="008D4D71" w:rsidTr="008D4D71">
        <w:trPr>
          <w:trHeight w:val="81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органов в сфере национальной безопасности и правоохранительной деятельности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000 00 24700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8D4D71" w:rsidRPr="008D4D71" w:rsidTr="008D4D71">
        <w:trPr>
          <w:trHeight w:val="73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Функционирования органов в сфере национальной безопасности и правоохранительной деятельности и обороны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8D4D71" w:rsidRPr="008D4D71" w:rsidTr="008D4D71">
        <w:trPr>
          <w:trHeight w:val="82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8D4D71" w:rsidRPr="008D4D71" w:rsidTr="008D4D71">
        <w:trPr>
          <w:trHeight w:val="82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8D4D71" w:rsidRPr="008D4D71" w:rsidTr="008D4D71">
        <w:trPr>
          <w:trHeight w:val="79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8D4D71" w:rsidRPr="008D4D71" w:rsidTr="008D4D71">
        <w:trPr>
          <w:trHeight w:val="43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34740456</w:t>
            </w:r>
          </w:p>
        </w:tc>
      </w:tr>
      <w:tr w:rsidR="008D4D71" w:rsidRPr="008D4D71" w:rsidTr="008D4D71">
        <w:trPr>
          <w:trHeight w:val="43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34740456</w:t>
            </w:r>
          </w:p>
        </w:tc>
      </w:tr>
      <w:tr w:rsidR="008D4D71" w:rsidRPr="008D4D71" w:rsidTr="008D4D71">
        <w:trPr>
          <w:trHeight w:val="60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Поддержка дорожного хозяйства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000 00 49300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31770456</w:t>
            </w:r>
          </w:p>
        </w:tc>
      </w:tr>
      <w:tr w:rsidR="008D4D71" w:rsidRPr="008D4D71" w:rsidTr="008D4D71">
        <w:trPr>
          <w:trHeight w:val="184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сооружения на них (включая разработку проектно-сметной документации и проведение необходимых экспертиз)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</w:tr>
      <w:tr w:rsidR="008D4D71" w:rsidRPr="008D4D71" w:rsidTr="008D4D71">
        <w:trPr>
          <w:trHeight w:val="79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</w:tr>
      <w:tr w:rsidR="008D4D71" w:rsidRPr="008D4D71" w:rsidTr="008D4D71">
        <w:trPr>
          <w:trHeight w:val="69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</w:tr>
      <w:tr w:rsidR="008D4D71" w:rsidRPr="008D4D71" w:rsidTr="008D4D71">
        <w:trPr>
          <w:trHeight w:val="84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</w:tr>
      <w:tr w:rsidR="008D4D71" w:rsidRPr="008D4D71" w:rsidTr="008D4D71">
        <w:trPr>
          <w:trHeight w:val="138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Финансовое обеспечение дорожной деятельности (текущий ремонт) в рамках </w:t>
            </w:r>
            <w:proofErr w:type="gramStart"/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реализации мероприятий Планов социального развития экономического роста Забайкальского края</w:t>
            </w:r>
            <w:proofErr w:type="gramEnd"/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 счет федерального бюджета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5505В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2970000</w:t>
            </w:r>
          </w:p>
        </w:tc>
      </w:tr>
      <w:tr w:rsidR="008D4D71" w:rsidRPr="008D4D71" w:rsidTr="008D4D71">
        <w:trPr>
          <w:trHeight w:val="76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5505В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2970000</w:t>
            </w:r>
          </w:p>
        </w:tc>
      </w:tr>
      <w:tr w:rsidR="008D4D71" w:rsidRPr="008D4D71" w:rsidTr="008D4D71">
        <w:trPr>
          <w:trHeight w:val="73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5505В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2970000</w:t>
            </w:r>
          </w:p>
        </w:tc>
      </w:tr>
      <w:tr w:rsidR="008D4D71" w:rsidRPr="008D4D71" w:rsidTr="008D4D71">
        <w:trPr>
          <w:trHeight w:val="78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5505В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2970000</w:t>
            </w:r>
          </w:p>
        </w:tc>
      </w:tr>
      <w:tr w:rsidR="008D4D71" w:rsidRPr="008D4D71" w:rsidTr="008D4D71">
        <w:trPr>
          <w:trHeight w:val="37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9768606,91</w:t>
            </w:r>
          </w:p>
        </w:tc>
      </w:tr>
      <w:tr w:rsidR="008D4D71" w:rsidRPr="008D4D71" w:rsidTr="008D4D71">
        <w:trPr>
          <w:trHeight w:val="45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150000</w:t>
            </w:r>
          </w:p>
        </w:tc>
      </w:tr>
      <w:tr w:rsidR="008D4D71" w:rsidRPr="008D4D71" w:rsidTr="008D4D71">
        <w:trPr>
          <w:trHeight w:val="76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капитального ремонта жилых помещений, в которых проживают инвалиды и ветераны ВОВ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</w:tr>
      <w:tr w:rsidR="008D4D71" w:rsidRPr="008D4D71" w:rsidTr="008D4D71">
        <w:trPr>
          <w:trHeight w:val="82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</w:tr>
      <w:tr w:rsidR="008D4D71" w:rsidRPr="008D4D71" w:rsidTr="008D4D71">
        <w:trPr>
          <w:trHeight w:val="73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</w:tr>
      <w:tr w:rsidR="008D4D71" w:rsidRPr="008D4D71" w:rsidTr="008D4D71">
        <w:trPr>
          <w:trHeight w:val="78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</w:tr>
      <w:tr w:rsidR="008D4D71" w:rsidRPr="008D4D71" w:rsidTr="008D4D71">
        <w:trPr>
          <w:trHeight w:val="33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9618606,91</w:t>
            </w:r>
          </w:p>
        </w:tc>
      </w:tr>
      <w:tr w:rsidR="008D4D71" w:rsidRPr="008D4D71" w:rsidTr="008D4D71">
        <w:trPr>
          <w:trHeight w:val="43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</w:tr>
      <w:tr w:rsidR="008D4D71" w:rsidRPr="008D4D71" w:rsidTr="008D4D71">
        <w:trPr>
          <w:trHeight w:val="72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</w:tr>
      <w:tr w:rsidR="008D4D71" w:rsidRPr="008D4D71" w:rsidTr="008D4D71">
        <w:trPr>
          <w:trHeight w:val="81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</w:tr>
      <w:tr w:rsidR="008D4D71" w:rsidRPr="008D4D71" w:rsidTr="008D4D71">
        <w:trPr>
          <w:trHeight w:val="46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</w:tr>
      <w:tr w:rsidR="008D4D71" w:rsidRPr="008D4D71" w:rsidTr="008D4D71">
        <w:trPr>
          <w:trHeight w:val="49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Прочие мероприятия по благоустройству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512176</w:t>
            </w:r>
          </w:p>
        </w:tc>
      </w:tr>
      <w:tr w:rsidR="008D4D71" w:rsidRPr="008D4D71" w:rsidTr="008D4D71">
        <w:trPr>
          <w:trHeight w:val="85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512176</w:t>
            </w:r>
          </w:p>
        </w:tc>
      </w:tr>
      <w:tr w:rsidR="008D4D71" w:rsidRPr="008D4D71" w:rsidTr="008D4D71">
        <w:trPr>
          <w:trHeight w:val="57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512176</w:t>
            </w:r>
          </w:p>
        </w:tc>
      </w:tr>
      <w:tr w:rsidR="008D4D71" w:rsidRPr="008D4D71" w:rsidTr="008D4D71">
        <w:trPr>
          <w:trHeight w:val="55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муниципальных 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512176</w:t>
            </w:r>
          </w:p>
        </w:tc>
      </w:tr>
      <w:tr w:rsidR="008D4D71" w:rsidRPr="008D4D71" w:rsidTr="008D4D71">
        <w:trPr>
          <w:trHeight w:val="136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8D4D71" w:rsidRPr="008D4D71" w:rsidTr="008D4D71">
        <w:trPr>
          <w:trHeight w:val="144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8D4D71" w:rsidRPr="008D4D71" w:rsidTr="008D4D71">
        <w:trPr>
          <w:trHeight w:val="73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8D4D71" w:rsidRPr="008D4D71" w:rsidTr="008D4D71">
        <w:trPr>
          <w:trHeight w:val="85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8D4D71" w:rsidRPr="008D4D71" w:rsidTr="008D4D71">
        <w:trPr>
          <w:trHeight w:val="49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8D4D71" w:rsidRPr="008D4D71" w:rsidTr="008D4D71">
        <w:trPr>
          <w:trHeight w:val="780"/>
        </w:trPr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Субсидии на поддержку государственных (муниципальных) программ формирования современной городской среды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6100770,91</w:t>
            </w:r>
          </w:p>
        </w:tc>
      </w:tr>
      <w:tr w:rsidR="008D4D71" w:rsidRPr="008D4D71" w:rsidTr="008D4D71">
        <w:trPr>
          <w:trHeight w:val="765"/>
        </w:trPr>
        <w:tc>
          <w:tcPr>
            <w:tcW w:w="7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</w:tr>
      <w:tr w:rsidR="008D4D71" w:rsidRPr="008D4D71" w:rsidTr="008D4D71">
        <w:trPr>
          <w:trHeight w:val="76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</w:tr>
      <w:tr w:rsidR="008D4D71" w:rsidRPr="008D4D71" w:rsidTr="008D4D71">
        <w:trPr>
          <w:trHeight w:val="45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</w:tr>
      <w:tr w:rsidR="008D4D71" w:rsidRPr="008D4D71" w:rsidTr="008D4D71">
        <w:trPr>
          <w:trHeight w:val="105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Благоустройство общественных территорий в рамках </w:t>
            </w:r>
            <w:proofErr w:type="gramStart"/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реализации мероприятий Плана социального развития центров экономического роста Забайкальского края</w:t>
            </w:r>
            <w:proofErr w:type="gramEnd"/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 счет федерального бюджета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0000055058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1061536,41</w:t>
            </w:r>
          </w:p>
        </w:tc>
      </w:tr>
      <w:tr w:rsidR="008D4D71" w:rsidRPr="008D4D71" w:rsidTr="008D4D71">
        <w:trPr>
          <w:trHeight w:val="82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0000055058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1061536,41</w:t>
            </w:r>
          </w:p>
        </w:tc>
      </w:tr>
      <w:tr w:rsidR="008D4D71" w:rsidRPr="008D4D71" w:rsidTr="008D4D71">
        <w:trPr>
          <w:trHeight w:val="75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0000055058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1061536,41</w:t>
            </w:r>
          </w:p>
        </w:tc>
      </w:tr>
      <w:tr w:rsidR="008D4D71" w:rsidRPr="008D4D71" w:rsidTr="008D4D71">
        <w:trPr>
          <w:trHeight w:val="54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Прочая закупка товаров, работ и услуг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0000055058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1061536,41</w:t>
            </w:r>
          </w:p>
        </w:tc>
      </w:tr>
      <w:tr w:rsidR="008D4D71" w:rsidRPr="008D4D71" w:rsidTr="008D4D71">
        <w:trPr>
          <w:trHeight w:val="108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Благоустройство общественных территорий в рамках </w:t>
            </w:r>
            <w:proofErr w:type="gramStart"/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реализации мероприятий Плана социального развития центров экономического роста Забайкальского края</w:t>
            </w:r>
            <w:proofErr w:type="gramEnd"/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 счет краевого бюджета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00000Ц5058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10722,59</w:t>
            </w:r>
          </w:p>
        </w:tc>
      </w:tr>
      <w:tr w:rsidR="008D4D71" w:rsidRPr="008D4D71" w:rsidTr="008D4D71">
        <w:trPr>
          <w:trHeight w:val="72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00000Ц5058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10722,59</w:t>
            </w:r>
          </w:p>
        </w:tc>
      </w:tr>
      <w:tr w:rsidR="008D4D71" w:rsidRPr="008D4D71" w:rsidTr="008D4D71">
        <w:trPr>
          <w:trHeight w:val="79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00000Ц5058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10722,59</w:t>
            </w:r>
          </w:p>
        </w:tc>
      </w:tr>
      <w:tr w:rsidR="008D4D71" w:rsidRPr="008D4D71" w:rsidTr="008D4D71">
        <w:trPr>
          <w:trHeight w:val="54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00000Ц5058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10722,59</w:t>
            </w:r>
          </w:p>
        </w:tc>
      </w:tr>
      <w:tr w:rsidR="008D4D71" w:rsidRPr="008D4D71" w:rsidTr="008D4D71">
        <w:trPr>
          <w:trHeight w:val="43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8D4D71" w:rsidRPr="008D4D71" w:rsidTr="008D4D71">
        <w:trPr>
          <w:trHeight w:val="48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8D4D71" w:rsidRPr="008D4D71" w:rsidTr="008D4D71">
        <w:trPr>
          <w:trHeight w:val="36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Организационно-воспитательная работа с молодежью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8D4D71" w:rsidRPr="008D4D71" w:rsidTr="008D4D71">
        <w:trPr>
          <w:trHeight w:val="40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8D4D71" w:rsidRPr="008D4D71" w:rsidTr="008D4D71">
        <w:trPr>
          <w:trHeight w:val="78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8D4D71" w:rsidRPr="008D4D71" w:rsidTr="008D4D71">
        <w:trPr>
          <w:trHeight w:val="73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8D4D71" w:rsidRPr="008D4D71" w:rsidTr="008D4D71">
        <w:trPr>
          <w:trHeight w:val="75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8D4D71" w:rsidRPr="008D4D71" w:rsidTr="008D4D71">
        <w:trPr>
          <w:trHeight w:val="42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кинематография"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475 710,00</w:t>
            </w:r>
          </w:p>
        </w:tc>
      </w:tr>
      <w:tr w:rsidR="008D4D71" w:rsidRPr="008D4D71" w:rsidTr="008D4D71">
        <w:trPr>
          <w:trHeight w:val="141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160 710,00</w:t>
            </w:r>
          </w:p>
        </w:tc>
      </w:tr>
      <w:tr w:rsidR="008D4D71" w:rsidRPr="008D4D71" w:rsidTr="008D4D71">
        <w:trPr>
          <w:trHeight w:val="136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8D4D71" w:rsidRPr="008D4D71" w:rsidTr="008D4D71">
        <w:trPr>
          <w:trHeight w:val="70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8D4D71" w:rsidRPr="008D4D71" w:rsidTr="008D4D71">
        <w:trPr>
          <w:trHeight w:val="75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8D4D71" w:rsidRPr="008D4D71" w:rsidTr="008D4D71">
        <w:trPr>
          <w:trHeight w:val="48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8D4D71" w:rsidRPr="008D4D71" w:rsidTr="008D4D71">
        <w:trPr>
          <w:trHeight w:val="49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 в сфере культуры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000 00 45000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315 000,00</w:t>
            </w:r>
          </w:p>
        </w:tc>
      </w:tr>
      <w:tr w:rsidR="008D4D71" w:rsidRPr="008D4D71" w:rsidTr="008D4D71">
        <w:trPr>
          <w:trHeight w:val="72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в сфере культуры, кинематографии и средств массовой информации.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</w:tr>
      <w:tr w:rsidR="008D4D71" w:rsidRPr="008D4D71" w:rsidTr="008D4D71">
        <w:trPr>
          <w:trHeight w:val="75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</w:tr>
      <w:tr w:rsidR="008D4D71" w:rsidRPr="008D4D71" w:rsidTr="008D4D71">
        <w:trPr>
          <w:trHeight w:val="67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</w:tr>
      <w:tr w:rsidR="008D4D71" w:rsidRPr="008D4D71" w:rsidTr="008D4D71">
        <w:trPr>
          <w:trHeight w:val="69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</w:tr>
      <w:tr w:rsidR="008D4D71" w:rsidRPr="008D4D71" w:rsidTr="008D4D71">
        <w:trPr>
          <w:trHeight w:val="46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64 020,00</w:t>
            </w:r>
          </w:p>
        </w:tc>
      </w:tr>
      <w:tr w:rsidR="008D4D71" w:rsidRPr="008D4D71" w:rsidTr="008D4D71">
        <w:trPr>
          <w:trHeight w:val="49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8D4D71" w:rsidRPr="008D4D71" w:rsidTr="008D4D71">
        <w:trPr>
          <w:trHeight w:val="36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Пенсии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000 00 49000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8D4D71" w:rsidRPr="008D4D71" w:rsidTr="008D4D71">
        <w:trPr>
          <w:trHeight w:val="46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8D4D71" w:rsidRPr="008D4D71" w:rsidTr="008D4D71">
        <w:trPr>
          <w:trHeight w:val="46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 муниципальным служащим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8D4D71" w:rsidRPr="008D4D71" w:rsidTr="008D4D71">
        <w:trPr>
          <w:trHeight w:val="42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8D4D71" w:rsidRPr="008D4D71" w:rsidTr="008D4D71">
        <w:trPr>
          <w:trHeight w:val="84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8D4D71" w:rsidRPr="008D4D71" w:rsidTr="008D4D71">
        <w:trPr>
          <w:trHeight w:val="69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8D4D71" w:rsidRPr="008D4D71" w:rsidTr="008D4D71">
        <w:trPr>
          <w:trHeight w:val="48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162 000,00</w:t>
            </w:r>
          </w:p>
        </w:tc>
      </w:tr>
      <w:tr w:rsidR="008D4D71" w:rsidRPr="008D4D71" w:rsidTr="008D4D71">
        <w:trPr>
          <w:trHeight w:val="43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162 000,00</w:t>
            </w:r>
          </w:p>
        </w:tc>
      </w:tr>
      <w:tr w:rsidR="008D4D71" w:rsidRPr="008D4D71" w:rsidTr="008D4D71">
        <w:trPr>
          <w:trHeight w:val="55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Физкультурно-оздоровительная работа и спортивные мероприятия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8D4D71" w:rsidRPr="008D4D71" w:rsidTr="008D4D71">
        <w:trPr>
          <w:trHeight w:val="82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8D4D71" w:rsidRPr="008D4D71" w:rsidTr="008D4D71">
        <w:trPr>
          <w:trHeight w:val="76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8D4D71" w:rsidRPr="008D4D71" w:rsidTr="008D4D71">
        <w:trPr>
          <w:trHeight w:val="81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8D4D71" w:rsidRPr="008D4D71" w:rsidTr="008D4D71">
        <w:trPr>
          <w:trHeight w:val="93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8D4D71" w:rsidRPr="008D4D71" w:rsidTr="008D4D71">
        <w:trPr>
          <w:trHeight w:val="810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5 000,00</w:t>
            </w:r>
          </w:p>
        </w:tc>
      </w:tr>
      <w:tr w:rsidR="008D4D71" w:rsidRPr="008D4D71" w:rsidTr="008D4D71">
        <w:trPr>
          <w:trHeight w:val="55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межбюджетные трансферты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8D4D71" w:rsidRPr="008D4D71" w:rsidTr="008D4D71">
        <w:trPr>
          <w:trHeight w:val="109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из бюджетов поселений бюджету муниципального района   из бюджета муниципального района бюджетам поселений в соответствии с заключенными соглашениями     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8D4D71" w:rsidRPr="008D4D71" w:rsidTr="008D4D71">
        <w:trPr>
          <w:trHeight w:val="43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8D4D71" w:rsidRPr="008D4D71" w:rsidTr="008D4D71">
        <w:trPr>
          <w:trHeight w:val="49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8D4D71" w:rsidRPr="008D4D71" w:rsidTr="008D4D71">
        <w:trPr>
          <w:trHeight w:val="405"/>
        </w:trPr>
        <w:tc>
          <w:tcPr>
            <w:tcW w:w="7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Всего расходов:                                                                                                                                  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52 409 272,42</w:t>
            </w:r>
          </w:p>
        </w:tc>
      </w:tr>
    </w:tbl>
    <w:p w:rsidR="008D4D71" w:rsidRDefault="008D4D71" w:rsidP="00D646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4D71" w:rsidRDefault="008D4D71" w:rsidP="00D646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32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400"/>
        <w:gridCol w:w="760"/>
        <w:gridCol w:w="880"/>
        <w:gridCol w:w="1591"/>
        <w:gridCol w:w="709"/>
        <w:gridCol w:w="740"/>
        <w:gridCol w:w="1244"/>
      </w:tblGrid>
      <w:tr w:rsidR="008D4D71" w:rsidRPr="008D4D71" w:rsidTr="008D4D71">
        <w:trPr>
          <w:trHeight w:val="375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15 к Решению</w:t>
            </w:r>
          </w:p>
        </w:tc>
      </w:tr>
      <w:tr w:rsidR="008D4D71" w:rsidRPr="008D4D71" w:rsidTr="008D4D71">
        <w:trPr>
          <w:trHeight w:val="375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Совета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D4D71" w:rsidRPr="008D4D71" w:rsidTr="008D4D71">
        <w:trPr>
          <w:trHeight w:val="375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Красночикойское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D4D71" w:rsidRPr="008D4D71" w:rsidTr="008D4D71">
        <w:trPr>
          <w:trHeight w:val="375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31.07.</w:t>
            </w: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8D4D71" w:rsidRPr="008D4D71" w:rsidTr="008D4D71">
        <w:trPr>
          <w:trHeight w:val="1245"/>
        </w:trPr>
        <w:tc>
          <w:tcPr>
            <w:tcW w:w="133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Расходы бюджета сельского поселения «Красночикойское» по разделам, подразделам, целевым статьям  и видам </w:t>
            </w:r>
            <w:proofErr w:type="gramStart"/>
            <w:r w:rsidRPr="008D4D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расходов функциональной классификации расходов бюджетов Российской Федерации</w:t>
            </w:r>
            <w:proofErr w:type="gramEnd"/>
            <w:r w:rsidRPr="008D4D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на 2019 год 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D4D71" w:rsidRPr="008D4D71" w:rsidTr="008D4D71">
        <w:trPr>
          <w:trHeight w:val="315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D4D71" w:rsidRPr="008D4D71" w:rsidTr="008D4D71">
        <w:trPr>
          <w:trHeight w:val="330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D4D71" w:rsidRPr="008D4D71" w:rsidTr="008D4D71">
        <w:trPr>
          <w:trHeight w:val="645"/>
        </w:trPr>
        <w:tc>
          <w:tcPr>
            <w:tcW w:w="9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5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плановые назначения</w:t>
            </w:r>
          </w:p>
        </w:tc>
      </w:tr>
      <w:tr w:rsidR="008D4D71" w:rsidRPr="008D4D71" w:rsidTr="008D4D71">
        <w:trPr>
          <w:trHeight w:val="51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сельского поселения "Красночикойское"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52 409 272,42</w:t>
            </w:r>
          </w:p>
        </w:tc>
      </w:tr>
      <w:tr w:rsidR="008D4D71" w:rsidRPr="008D4D71" w:rsidTr="008D4D71">
        <w:trPr>
          <w:trHeight w:val="49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Обшегосударственные</w:t>
            </w:r>
            <w:proofErr w:type="spellEnd"/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вопросы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6 449 586,51</w:t>
            </w:r>
          </w:p>
        </w:tc>
      </w:tr>
      <w:tr w:rsidR="008D4D71" w:rsidRPr="008D4D71" w:rsidTr="008D4D71">
        <w:trPr>
          <w:trHeight w:val="81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791 196,00</w:t>
            </w:r>
          </w:p>
        </w:tc>
      </w:tr>
      <w:tr w:rsidR="008D4D71" w:rsidRPr="008D4D71" w:rsidTr="008D4D71">
        <w:trPr>
          <w:trHeight w:val="76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</w:tr>
      <w:tr w:rsidR="008D4D71" w:rsidRPr="008D4D71" w:rsidTr="008D4D71">
        <w:trPr>
          <w:trHeight w:val="45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</w:tr>
      <w:tr w:rsidR="008D4D71" w:rsidRPr="008D4D71" w:rsidTr="008D4D71">
        <w:trPr>
          <w:trHeight w:val="105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</w:tr>
      <w:tr w:rsidR="008D4D71" w:rsidRPr="008D4D71" w:rsidTr="008D4D71">
        <w:trPr>
          <w:trHeight w:val="49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выплату 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 государственных (муниципальных) органов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</w:tr>
      <w:tr w:rsidR="008D4D71" w:rsidRPr="008D4D71" w:rsidTr="008D4D71">
        <w:trPr>
          <w:trHeight w:val="55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607 677,00</w:t>
            </w:r>
          </w:p>
        </w:tc>
      </w:tr>
      <w:tr w:rsidR="008D4D71" w:rsidRPr="008D4D71" w:rsidTr="008D4D71">
        <w:trPr>
          <w:trHeight w:val="75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183 519,00</w:t>
            </w:r>
          </w:p>
        </w:tc>
      </w:tr>
      <w:tr w:rsidR="008D4D71" w:rsidRPr="008D4D71" w:rsidTr="008D4D71">
        <w:trPr>
          <w:trHeight w:val="85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148 800,00</w:t>
            </w:r>
          </w:p>
        </w:tc>
      </w:tr>
      <w:tr w:rsidR="008D4D71" w:rsidRPr="008D4D71" w:rsidTr="008D4D71">
        <w:trPr>
          <w:trHeight w:val="69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148 800,00</w:t>
            </w:r>
          </w:p>
        </w:tc>
      </w:tr>
      <w:tr w:rsidR="008D4D71" w:rsidRPr="008D4D71" w:rsidTr="008D4D71">
        <w:trPr>
          <w:trHeight w:val="48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</w:tr>
      <w:tr w:rsidR="008D4D71" w:rsidRPr="008D4D71" w:rsidTr="008D4D71">
        <w:trPr>
          <w:trHeight w:val="42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</w:tr>
      <w:tr w:rsidR="008D4D71" w:rsidRPr="008D4D71" w:rsidTr="008D4D71">
        <w:trPr>
          <w:trHeight w:val="81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</w:tr>
      <w:tr w:rsidR="008D4D71" w:rsidRPr="008D4D71" w:rsidTr="008D4D71">
        <w:trPr>
          <w:trHeight w:val="52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4 800,00</w:t>
            </w:r>
          </w:p>
        </w:tc>
      </w:tr>
      <w:tr w:rsidR="008D4D71" w:rsidRPr="008D4D71" w:rsidTr="008D4D71">
        <w:trPr>
          <w:trHeight w:val="73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144 000,00</w:t>
            </w:r>
          </w:p>
        </w:tc>
      </w:tr>
      <w:tr w:rsidR="008D4D71" w:rsidRPr="008D4D71" w:rsidTr="008D4D71">
        <w:trPr>
          <w:trHeight w:val="108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1 342 448,17</w:t>
            </w:r>
          </w:p>
        </w:tc>
      </w:tr>
      <w:tr w:rsidR="008D4D71" w:rsidRPr="008D4D71" w:rsidTr="008D4D71">
        <w:trPr>
          <w:trHeight w:val="78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1 342 448,17</w:t>
            </w:r>
          </w:p>
        </w:tc>
      </w:tr>
      <w:tr w:rsidR="008D4D71" w:rsidRPr="008D4D71" w:rsidTr="008D4D71">
        <w:trPr>
          <w:trHeight w:val="40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1 342 448,17</w:t>
            </w:r>
          </w:p>
        </w:tc>
      </w:tr>
      <w:tr w:rsidR="008D4D71" w:rsidRPr="008D4D71" w:rsidTr="008D4D71">
        <w:trPr>
          <w:trHeight w:val="108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1 310 006,00</w:t>
            </w:r>
          </w:p>
        </w:tc>
      </w:tr>
      <w:tr w:rsidR="008D4D71" w:rsidRPr="008D4D71" w:rsidTr="008D4D71">
        <w:trPr>
          <w:trHeight w:val="49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выплату 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1310006</w:t>
            </w:r>
          </w:p>
        </w:tc>
      </w:tr>
      <w:tr w:rsidR="008D4D71" w:rsidRPr="008D4D71" w:rsidTr="008D4D71">
        <w:trPr>
          <w:trHeight w:val="51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1006149</w:t>
            </w:r>
          </w:p>
        </w:tc>
      </w:tr>
      <w:tr w:rsidR="008D4D71" w:rsidRPr="008D4D71" w:rsidTr="008D4D71">
        <w:trPr>
          <w:trHeight w:val="78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303857</w:t>
            </w:r>
          </w:p>
        </w:tc>
      </w:tr>
      <w:tr w:rsidR="008D4D71" w:rsidRPr="008D4D71" w:rsidTr="008D4D71">
        <w:trPr>
          <w:trHeight w:val="55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32 442,17</w:t>
            </w:r>
          </w:p>
        </w:tc>
      </w:tr>
      <w:tr w:rsidR="008D4D71" w:rsidRPr="008D4D71" w:rsidTr="008D4D71">
        <w:trPr>
          <w:trHeight w:val="51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32 442,17</w:t>
            </w:r>
          </w:p>
        </w:tc>
      </w:tr>
      <w:tr w:rsidR="008D4D71" w:rsidRPr="008D4D71" w:rsidTr="008D4D71">
        <w:trPr>
          <w:trHeight w:val="40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27 500,00</w:t>
            </w:r>
          </w:p>
        </w:tc>
      </w:tr>
      <w:tr w:rsidR="008D4D71" w:rsidRPr="008D4D71" w:rsidTr="008D4D71">
        <w:trPr>
          <w:trHeight w:val="48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4 942,17</w:t>
            </w:r>
          </w:p>
        </w:tc>
      </w:tr>
      <w:tr w:rsidR="008D4D71" w:rsidRPr="008D4D71" w:rsidTr="008D4D71">
        <w:trPr>
          <w:trHeight w:val="42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4167142,34</w:t>
            </w:r>
          </w:p>
        </w:tc>
      </w:tr>
      <w:tr w:rsidR="008D4D71" w:rsidRPr="008D4D71" w:rsidTr="008D4D71">
        <w:trPr>
          <w:trHeight w:val="48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3697324,34</w:t>
            </w:r>
          </w:p>
        </w:tc>
      </w:tr>
      <w:tr w:rsidR="008D4D71" w:rsidRPr="008D4D71" w:rsidTr="008D4D71">
        <w:trPr>
          <w:trHeight w:val="55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Выполнение других обязательств государства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3697324</w:t>
            </w:r>
          </w:p>
        </w:tc>
      </w:tr>
      <w:tr w:rsidR="008D4D71" w:rsidRPr="008D4D71" w:rsidTr="008D4D71">
        <w:trPr>
          <w:trHeight w:val="114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2558411,8</w:t>
            </w:r>
          </w:p>
        </w:tc>
      </w:tr>
      <w:tr w:rsidR="008D4D71" w:rsidRPr="008D4D71" w:rsidTr="008D4D71">
        <w:trPr>
          <w:trHeight w:val="45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2558411,8</w:t>
            </w:r>
          </w:p>
        </w:tc>
      </w:tr>
      <w:tr w:rsidR="008D4D71" w:rsidRPr="008D4D71" w:rsidTr="008D4D71">
        <w:trPr>
          <w:trHeight w:val="42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1957151,3</w:t>
            </w:r>
          </w:p>
        </w:tc>
      </w:tr>
      <w:tr w:rsidR="008D4D71" w:rsidRPr="008D4D71" w:rsidTr="008D4D71">
        <w:trPr>
          <w:trHeight w:val="52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10200</w:t>
            </w:r>
          </w:p>
        </w:tc>
      </w:tr>
      <w:tr w:rsidR="008D4D71" w:rsidRPr="008D4D71" w:rsidTr="008D4D71">
        <w:trPr>
          <w:trHeight w:val="78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591060,5</w:t>
            </w:r>
          </w:p>
        </w:tc>
      </w:tr>
      <w:tr w:rsidR="008D4D71" w:rsidRPr="008D4D71" w:rsidTr="008D4D71">
        <w:trPr>
          <w:trHeight w:val="54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1135180,11</w:t>
            </w:r>
          </w:p>
        </w:tc>
      </w:tr>
      <w:tr w:rsidR="008D4D71" w:rsidRPr="008D4D71" w:rsidTr="008D4D71">
        <w:trPr>
          <w:trHeight w:val="72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1135180,11</w:t>
            </w:r>
          </w:p>
        </w:tc>
      </w:tr>
      <w:tr w:rsidR="008D4D71" w:rsidRPr="008D4D71" w:rsidTr="008D4D71">
        <w:trPr>
          <w:trHeight w:val="58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158000</w:t>
            </w:r>
          </w:p>
        </w:tc>
      </w:tr>
      <w:tr w:rsidR="008D4D71" w:rsidRPr="008D4D71" w:rsidTr="008D4D71">
        <w:trPr>
          <w:trHeight w:val="78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977180,11</w:t>
            </w:r>
          </w:p>
        </w:tc>
      </w:tr>
      <w:tr w:rsidR="008D4D71" w:rsidRPr="008D4D71" w:rsidTr="008D4D71">
        <w:trPr>
          <w:trHeight w:val="55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3732,43</w:t>
            </w:r>
          </w:p>
        </w:tc>
      </w:tr>
      <w:tr w:rsidR="008D4D71" w:rsidRPr="008D4D71" w:rsidTr="008D4D71">
        <w:trPr>
          <w:trHeight w:val="55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других обязательств государства (Исполнение судебных актов)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674,60</w:t>
            </w:r>
          </w:p>
        </w:tc>
      </w:tr>
      <w:tr w:rsidR="008D4D71" w:rsidRPr="008D4D71" w:rsidTr="008D4D71">
        <w:trPr>
          <w:trHeight w:val="85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674,60</w:t>
            </w:r>
          </w:p>
        </w:tc>
      </w:tr>
      <w:tr w:rsidR="008D4D71" w:rsidRPr="008D4D71" w:rsidTr="008D4D71">
        <w:trPr>
          <w:trHeight w:val="51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3057,83</w:t>
            </w:r>
          </w:p>
        </w:tc>
      </w:tr>
      <w:tr w:rsidR="008D4D71" w:rsidRPr="008D4D71" w:rsidTr="008D4D71">
        <w:trPr>
          <w:trHeight w:val="51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Уплата иных платежей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3057,83</w:t>
            </w:r>
          </w:p>
        </w:tc>
      </w:tr>
      <w:tr w:rsidR="008D4D71" w:rsidRPr="008D4D71" w:rsidTr="008D4D71">
        <w:trPr>
          <w:trHeight w:val="102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469818,00</w:t>
            </w:r>
          </w:p>
        </w:tc>
      </w:tr>
      <w:tr w:rsidR="008D4D71" w:rsidRPr="008D4D71" w:rsidTr="008D4D71">
        <w:trPr>
          <w:trHeight w:val="120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</w:tr>
      <w:tr w:rsidR="008D4D71" w:rsidRPr="008D4D71" w:rsidTr="008D4D71">
        <w:trPr>
          <w:trHeight w:val="115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</w:tr>
      <w:tr w:rsidR="008D4D71" w:rsidRPr="008D4D71" w:rsidTr="008D4D71">
        <w:trPr>
          <w:trHeight w:val="52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</w:tr>
      <w:tr w:rsidR="008D4D71" w:rsidRPr="008D4D71" w:rsidTr="008D4D71">
        <w:trPr>
          <w:trHeight w:val="46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360843,00</w:t>
            </w:r>
          </w:p>
        </w:tc>
      </w:tr>
      <w:tr w:rsidR="008D4D71" w:rsidRPr="008D4D71" w:rsidTr="008D4D71">
        <w:trPr>
          <w:trHeight w:val="84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108975,00</w:t>
            </w:r>
          </w:p>
        </w:tc>
      </w:tr>
      <w:tr w:rsidR="008D4D71" w:rsidRPr="008D4D71" w:rsidTr="008D4D71">
        <w:trPr>
          <w:trHeight w:val="48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307200,00</w:t>
            </w:r>
          </w:p>
        </w:tc>
      </w:tr>
      <w:tr w:rsidR="008D4D71" w:rsidRPr="008D4D71" w:rsidTr="008D4D71">
        <w:trPr>
          <w:trHeight w:val="51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307200,00</w:t>
            </w:r>
          </w:p>
        </w:tc>
      </w:tr>
      <w:tr w:rsidR="008D4D71" w:rsidRPr="008D4D71" w:rsidTr="008D4D71">
        <w:trPr>
          <w:trHeight w:val="79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307200,00</w:t>
            </w:r>
          </w:p>
        </w:tc>
      </w:tr>
      <w:tr w:rsidR="008D4D71" w:rsidRPr="008D4D71" w:rsidTr="008D4D71">
        <w:trPr>
          <w:trHeight w:val="48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выплату 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307200,00</w:t>
            </w:r>
          </w:p>
        </w:tc>
      </w:tr>
      <w:tr w:rsidR="008D4D71" w:rsidRPr="008D4D71" w:rsidTr="008D4D71">
        <w:trPr>
          <w:trHeight w:val="52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235945,00</w:t>
            </w:r>
          </w:p>
        </w:tc>
      </w:tr>
      <w:tr w:rsidR="008D4D71" w:rsidRPr="008D4D71" w:rsidTr="008D4D71">
        <w:trPr>
          <w:trHeight w:val="76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71255,00</w:t>
            </w:r>
          </w:p>
        </w:tc>
      </w:tr>
      <w:tr w:rsidR="008D4D71" w:rsidRPr="008D4D71" w:rsidTr="008D4D71">
        <w:trPr>
          <w:trHeight w:val="49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388093</w:t>
            </w:r>
          </w:p>
        </w:tc>
      </w:tr>
      <w:tr w:rsidR="008D4D71" w:rsidRPr="008D4D71" w:rsidTr="008D4D71">
        <w:trPr>
          <w:trHeight w:val="72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288093</w:t>
            </w:r>
          </w:p>
        </w:tc>
      </w:tr>
      <w:tr w:rsidR="008D4D71" w:rsidRPr="008D4D71" w:rsidTr="008D4D71">
        <w:trPr>
          <w:trHeight w:val="73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8D4D71" w:rsidRPr="008D4D71" w:rsidTr="008D4D71">
        <w:trPr>
          <w:trHeight w:val="72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8D4D71" w:rsidRPr="008D4D71" w:rsidTr="008D4D71">
        <w:trPr>
          <w:trHeight w:val="51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8D4D71" w:rsidRPr="008D4D71" w:rsidTr="008D4D71">
        <w:trPr>
          <w:trHeight w:val="75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8D4D71" w:rsidRPr="008D4D71" w:rsidTr="008D4D71">
        <w:trPr>
          <w:trHeight w:val="78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8D4D71" w:rsidRPr="008D4D71" w:rsidTr="008D4D71">
        <w:trPr>
          <w:trHeight w:val="108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8D4D71" w:rsidRPr="008D4D71" w:rsidTr="008D4D71">
        <w:trPr>
          <w:trHeight w:val="103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8D4D71" w:rsidRPr="008D4D71" w:rsidTr="008D4D71">
        <w:trPr>
          <w:trHeight w:val="61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8D4D71" w:rsidRPr="008D4D71" w:rsidTr="008D4D71">
        <w:trPr>
          <w:trHeight w:val="78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8D4D71" w:rsidRPr="008D4D71" w:rsidTr="008D4D71">
        <w:trPr>
          <w:trHeight w:val="49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Прочая закупка товаров, работ и услуг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8D4D71" w:rsidRPr="008D4D71" w:rsidTr="008D4D71">
        <w:trPr>
          <w:trHeight w:val="58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</w:t>
            </w:r>
          </w:p>
        </w:tc>
      </w:tr>
      <w:tr w:rsidR="008D4D71" w:rsidRPr="008D4D71" w:rsidTr="008D4D71">
        <w:trPr>
          <w:trHeight w:val="75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органов в сфере национальной безопасности и правоохранительной деятельности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000 00 24700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8D4D71" w:rsidRPr="008D4D71" w:rsidTr="008D4D71">
        <w:trPr>
          <w:trHeight w:val="76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Функционирования органов в сфере национальной безопасности и правоохранительной деятельности и обороны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8D4D71" w:rsidRPr="008D4D71" w:rsidTr="008D4D71">
        <w:trPr>
          <w:trHeight w:val="36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8D4D71" w:rsidRPr="008D4D71" w:rsidTr="008D4D71">
        <w:trPr>
          <w:trHeight w:val="73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8D4D71" w:rsidRPr="008D4D71" w:rsidTr="008D4D71">
        <w:trPr>
          <w:trHeight w:val="70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8D4D71" w:rsidRPr="008D4D71" w:rsidTr="008D4D71">
        <w:trPr>
          <w:trHeight w:val="48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34740456</w:t>
            </w:r>
          </w:p>
        </w:tc>
      </w:tr>
      <w:tr w:rsidR="008D4D71" w:rsidRPr="008D4D71" w:rsidTr="008D4D71">
        <w:trPr>
          <w:trHeight w:val="43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34740456</w:t>
            </w:r>
          </w:p>
        </w:tc>
      </w:tr>
      <w:tr w:rsidR="008D4D71" w:rsidRPr="008D4D71" w:rsidTr="008D4D71">
        <w:trPr>
          <w:trHeight w:val="46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Поддержка дорожного хозяйства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31770456</w:t>
            </w:r>
          </w:p>
        </w:tc>
      </w:tr>
      <w:tr w:rsidR="008D4D71" w:rsidRPr="008D4D71" w:rsidTr="008D4D71">
        <w:trPr>
          <w:trHeight w:val="141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Строительство, реконструкция, капитальный ремонт, ремонт и содержание автомобильных дорог общего пользования местного значения и </w:t>
            </w:r>
            <w:proofErr w:type="spellStart"/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искуственных</w:t>
            </w:r>
            <w:proofErr w:type="spellEnd"/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сооружения на них (включая разработку проектно-сметной документации и проведение необходимых экспертиз)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</w:tr>
      <w:tr w:rsidR="008D4D71" w:rsidRPr="008D4D71" w:rsidTr="008D4D71">
        <w:trPr>
          <w:trHeight w:val="55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</w:tr>
      <w:tr w:rsidR="008D4D71" w:rsidRPr="008D4D71" w:rsidTr="008D4D71">
        <w:trPr>
          <w:trHeight w:val="85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</w:tr>
      <w:tr w:rsidR="008D4D71" w:rsidRPr="008D4D71" w:rsidTr="008D4D71">
        <w:trPr>
          <w:trHeight w:val="73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</w:tr>
      <w:tr w:rsidR="008D4D71" w:rsidRPr="008D4D71" w:rsidTr="008D4D71">
        <w:trPr>
          <w:trHeight w:val="109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Финансовое обеспечение дорожной деятельности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(текущий ремонт) в рамках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реали</w:t>
            </w: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зации мероприятий Планов социального развития экономического роста Забайкальского края</w:t>
            </w:r>
            <w:proofErr w:type="gramEnd"/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 счет федерального бюджета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5505В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2970000</w:t>
            </w:r>
          </w:p>
        </w:tc>
      </w:tr>
      <w:tr w:rsidR="008D4D71" w:rsidRPr="008D4D71" w:rsidTr="008D4D71">
        <w:trPr>
          <w:trHeight w:val="48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5505В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2970000</w:t>
            </w:r>
          </w:p>
        </w:tc>
      </w:tr>
      <w:tr w:rsidR="008D4D71" w:rsidRPr="008D4D71" w:rsidTr="008D4D71">
        <w:trPr>
          <w:trHeight w:val="73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5505В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2970000</w:t>
            </w:r>
          </w:p>
        </w:tc>
      </w:tr>
      <w:tr w:rsidR="008D4D71" w:rsidRPr="008D4D71" w:rsidTr="008D4D71">
        <w:trPr>
          <w:trHeight w:val="73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5505В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2970000</w:t>
            </w:r>
          </w:p>
        </w:tc>
      </w:tr>
      <w:tr w:rsidR="008D4D71" w:rsidRPr="008D4D71" w:rsidTr="008D4D71">
        <w:trPr>
          <w:trHeight w:val="45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9768606,91</w:t>
            </w:r>
          </w:p>
        </w:tc>
      </w:tr>
      <w:tr w:rsidR="008D4D71" w:rsidRPr="008D4D71" w:rsidTr="008D4D71">
        <w:trPr>
          <w:trHeight w:val="45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150000</w:t>
            </w:r>
          </w:p>
        </w:tc>
      </w:tr>
      <w:tr w:rsidR="008D4D71" w:rsidRPr="008D4D71" w:rsidTr="008D4D71">
        <w:trPr>
          <w:trHeight w:val="63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капитального ремонта жилых помещений, в которых проживают инвалиды и ветераны ВОВ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</w:tr>
      <w:tr w:rsidR="008D4D71" w:rsidRPr="008D4D71" w:rsidTr="008D4D71">
        <w:trPr>
          <w:trHeight w:val="63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</w:tr>
      <w:tr w:rsidR="008D4D71" w:rsidRPr="008D4D71" w:rsidTr="008D4D71">
        <w:trPr>
          <w:trHeight w:val="61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</w:tr>
      <w:tr w:rsidR="008D4D71" w:rsidRPr="008D4D71" w:rsidTr="008D4D71">
        <w:trPr>
          <w:trHeight w:val="691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</w:tr>
      <w:tr w:rsidR="008D4D71" w:rsidRPr="008D4D71" w:rsidTr="008D4D71">
        <w:trPr>
          <w:trHeight w:val="51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9618606,91</w:t>
            </w:r>
          </w:p>
        </w:tc>
      </w:tr>
      <w:tr w:rsidR="008D4D71" w:rsidRPr="008D4D71" w:rsidTr="008D4D71">
        <w:trPr>
          <w:trHeight w:val="52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</w:tr>
      <w:tr w:rsidR="008D4D71" w:rsidRPr="008D4D71" w:rsidTr="008D4D71">
        <w:trPr>
          <w:trHeight w:val="54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</w:tr>
      <w:tr w:rsidR="008D4D71" w:rsidRPr="008D4D71" w:rsidTr="008D4D71">
        <w:trPr>
          <w:trHeight w:val="72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</w:tr>
      <w:tr w:rsidR="008D4D71" w:rsidRPr="008D4D71" w:rsidTr="008D4D71">
        <w:trPr>
          <w:trHeight w:val="45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</w:tr>
      <w:tr w:rsidR="008D4D71" w:rsidRPr="008D4D71" w:rsidTr="008D4D71">
        <w:trPr>
          <w:trHeight w:val="45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Прочие мероприятия по благоустройству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512176</w:t>
            </w:r>
          </w:p>
        </w:tc>
      </w:tr>
      <w:tr w:rsidR="008D4D71" w:rsidRPr="008D4D71" w:rsidTr="008D4D71">
        <w:trPr>
          <w:trHeight w:val="43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512176</w:t>
            </w:r>
          </w:p>
        </w:tc>
      </w:tr>
      <w:tr w:rsidR="008D4D71" w:rsidRPr="008D4D71" w:rsidTr="008D4D71">
        <w:trPr>
          <w:trHeight w:val="43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512176</w:t>
            </w:r>
          </w:p>
        </w:tc>
      </w:tr>
      <w:tr w:rsidR="008D4D71" w:rsidRPr="008D4D71" w:rsidTr="008D4D71">
        <w:trPr>
          <w:trHeight w:val="42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муниципальных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512176</w:t>
            </w:r>
          </w:p>
        </w:tc>
      </w:tr>
      <w:tr w:rsidR="008D4D71" w:rsidRPr="008D4D71" w:rsidTr="008D4D71">
        <w:trPr>
          <w:trHeight w:val="115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8D4D71" w:rsidRPr="008D4D71" w:rsidTr="008D4D71">
        <w:trPr>
          <w:trHeight w:val="105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8D4D71" w:rsidRPr="008D4D71" w:rsidTr="008D4D71">
        <w:trPr>
          <w:trHeight w:val="55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8D4D71" w:rsidRPr="008D4D71" w:rsidTr="008D4D71">
        <w:trPr>
          <w:trHeight w:val="85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8D4D71" w:rsidRPr="008D4D71" w:rsidTr="008D4D71">
        <w:trPr>
          <w:trHeight w:val="43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8D4D71" w:rsidRPr="008D4D71" w:rsidTr="008D4D71">
        <w:trPr>
          <w:trHeight w:val="885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Субсидии на поддержку государственных (муниципальных) программ формирования современной городской среды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6100770,91</w:t>
            </w:r>
          </w:p>
        </w:tc>
      </w:tr>
      <w:tr w:rsidR="008D4D71" w:rsidRPr="008D4D71" w:rsidTr="008D4D71">
        <w:trPr>
          <w:trHeight w:val="435"/>
        </w:trPr>
        <w:tc>
          <w:tcPr>
            <w:tcW w:w="9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</w:tr>
      <w:tr w:rsidR="008D4D71" w:rsidRPr="008D4D71" w:rsidTr="008D4D71">
        <w:trPr>
          <w:trHeight w:val="85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</w:tr>
      <w:tr w:rsidR="008D4D71" w:rsidRPr="008D4D71" w:rsidTr="008D4D71">
        <w:trPr>
          <w:trHeight w:val="51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</w:tr>
      <w:tr w:rsidR="008D4D71" w:rsidRPr="008D4D71" w:rsidTr="008D4D71">
        <w:trPr>
          <w:trHeight w:val="103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Благоустройство общественных территорий в рамках </w:t>
            </w:r>
            <w:proofErr w:type="gramStart"/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реализации мероприятий Плана социального развития центров экономического роста Забайкальского края</w:t>
            </w:r>
            <w:proofErr w:type="gramEnd"/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 счет федерального бюджета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0000055058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1061536,41</w:t>
            </w:r>
          </w:p>
        </w:tc>
      </w:tr>
      <w:tr w:rsidR="008D4D71" w:rsidRPr="008D4D71" w:rsidTr="008D4D71">
        <w:trPr>
          <w:trHeight w:val="40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0000055058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1061536,41</w:t>
            </w:r>
          </w:p>
        </w:tc>
      </w:tr>
      <w:tr w:rsidR="008D4D71" w:rsidRPr="008D4D71" w:rsidTr="008D4D71">
        <w:trPr>
          <w:trHeight w:val="81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0000055058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1061536,41</w:t>
            </w:r>
          </w:p>
        </w:tc>
      </w:tr>
      <w:tr w:rsidR="008D4D71" w:rsidRPr="008D4D71" w:rsidTr="008D4D71">
        <w:trPr>
          <w:trHeight w:val="46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0000055058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1061536,41</w:t>
            </w:r>
          </w:p>
        </w:tc>
      </w:tr>
      <w:tr w:rsidR="008D4D71" w:rsidRPr="008D4D71" w:rsidTr="008D4D71">
        <w:trPr>
          <w:trHeight w:val="108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Благоустройство общественных территорий в рамках </w:t>
            </w:r>
            <w:proofErr w:type="gramStart"/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реализации мероприятий Плана социального развития центров экономического роста Забайкальского края</w:t>
            </w:r>
            <w:proofErr w:type="gramEnd"/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 счет краевого бюджета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00000Ц5058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10722,59</w:t>
            </w:r>
          </w:p>
        </w:tc>
      </w:tr>
      <w:tr w:rsidR="008D4D71" w:rsidRPr="008D4D71" w:rsidTr="008D4D71">
        <w:trPr>
          <w:trHeight w:val="57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00000Ц5058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10722,59</w:t>
            </w:r>
          </w:p>
        </w:tc>
      </w:tr>
      <w:tr w:rsidR="008D4D71" w:rsidRPr="008D4D71" w:rsidTr="008D4D71">
        <w:trPr>
          <w:trHeight w:val="66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00000Ц5058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10722,59</w:t>
            </w:r>
          </w:p>
        </w:tc>
      </w:tr>
      <w:tr w:rsidR="008D4D71" w:rsidRPr="008D4D71" w:rsidTr="008D4D71">
        <w:trPr>
          <w:trHeight w:val="52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00000Ц5058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10722,59</w:t>
            </w:r>
          </w:p>
        </w:tc>
      </w:tr>
      <w:tr w:rsidR="008D4D71" w:rsidRPr="008D4D71" w:rsidTr="008D4D71">
        <w:trPr>
          <w:trHeight w:val="48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8D4D71" w:rsidRPr="008D4D71" w:rsidTr="008D4D71">
        <w:trPr>
          <w:trHeight w:val="43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8D4D71" w:rsidRPr="008D4D71" w:rsidTr="008D4D71">
        <w:trPr>
          <w:trHeight w:val="45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Организационно-воспитательная работа с молодежью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8D4D71" w:rsidRPr="008D4D71" w:rsidTr="008D4D71">
        <w:trPr>
          <w:trHeight w:val="37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8D4D71" w:rsidRPr="008D4D71" w:rsidTr="008D4D71">
        <w:trPr>
          <w:trHeight w:val="40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8D4D71" w:rsidRPr="008D4D71" w:rsidTr="008D4D71">
        <w:trPr>
          <w:trHeight w:val="73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8D4D71" w:rsidRPr="008D4D71" w:rsidTr="008D4D71">
        <w:trPr>
          <w:trHeight w:val="69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8D4D71" w:rsidRPr="008D4D71" w:rsidTr="008D4D71">
        <w:trPr>
          <w:trHeight w:val="40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кинематография"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475 710,00</w:t>
            </w:r>
          </w:p>
        </w:tc>
      </w:tr>
      <w:tr w:rsidR="008D4D71" w:rsidRPr="008D4D71" w:rsidTr="008D4D71">
        <w:trPr>
          <w:trHeight w:val="117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160 710,00</w:t>
            </w:r>
          </w:p>
        </w:tc>
      </w:tr>
      <w:tr w:rsidR="008D4D71" w:rsidRPr="008D4D71" w:rsidTr="008D4D71">
        <w:trPr>
          <w:trHeight w:val="114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8D4D71" w:rsidRPr="008D4D71" w:rsidTr="008D4D71">
        <w:trPr>
          <w:trHeight w:val="49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8D4D71" w:rsidRPr="008D4D71" w:rsidTr="008D4D71">
        <w:trPr>
          <w:trHeight w:val="76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8D4D71" w:rsidRPr="008D4D71" w:rsidTr="008D4D71">
        <w:trPr>
          <w:trHeight w:val="49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8D4D71" w:rsidRPr="008D4D71" w:rsidTr="008D4D71">
        <w:trPr>
          <w:trHeight w:val="45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 в сфере культуры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315 000,00</w:t>
            </w:r>
          </w:p>
        </w:tc>
      </w:tr>
      <w:tr w:rsidR="008D4D71" w:rsidRPr="008D4D71" w:rsidTr="008D4D71">
        <w:trPr>
          <w:trHeight w:val="84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в сфере культуры, кинематографии и средств массовой информации.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</w:tr>
      <w:tr w:rsidR="008D4D71" w:rsidRPr="008D4D71" w:rsidTr="008D4D71">
        <w:trPr>
          <w:trHeight w:val="54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</w:tr>
      <w:tr w:rsidR="008D4D71" w:rsidRPr="008D4D71" w:rsidTr="008D4D71">
        <w:trPr>
          <w:trHeight w:val="81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</w:tr>
      <w:tr w:rsidR="008D4D71" w:rsidRPr="008D4D71" w:rsidTr="008D4D71">
        <w:trPr>
          <w:trHeight w:val="81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</w:tr>
      <w:tr w:rsidR="008D4D71" w:rsidRPr="008D4D71" w:rsidTr="008D4D71">
        <w:trPr>
          <w:trHeight w:val="51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64 020,00</w:t>
            </w:r>
          </w:p>
        </w:tc>
      </w:tr>
      <w:tr w:rsidR="008D4D71" w:rsidRPr="008D4D71" w:rsidTr="008D4D71">
        <w:trPr>
          <w:trHeight w:val="52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8D4D71" w:rsidRPr="008D4D71" w:rsidTr="008D4D71">
        <w:trPr>
          <w:trHeight w:val="40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8D4D71" w:rsidRPr="008D4D71" w:rsidTr="008D4D71">
        <w:trPr>
          <w:trHeight w:val="52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8D4D71" w:rsidRPr="008D4D71" w:rsidTr="008D4D71">
        <w:trPr>
          <w:trHeight w:val="40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 муниципальным служащим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8D4D71" w:rsidRPr="008D4D71" w:rsidTr="008D4D71">
        <w:trPr>
          <w:trHeight w:val="51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8D4D71" w:rsidRPr="008D4D71" w:rsidTr="008D4D71">
        <w:trPr>
          <w:trHeight w:val="48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8D4D71" w:rsidRPr="008D4D71" w:rsidTr="008D4D71">
        <w:trPr>
          <w:trHeight w:val="81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8D4D71" w:rsidRPr="008D4D71" w:rsidTr="008D4D71">
        <w:trPr>
          <w:trHeight w:val="42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162 000,00</w:t>
            </w:r>
          </w:p>
        </w:tc>
      </w:tr>
      <w:tr w:rsidR="008D4D71" w:rsidRPr="008D4D71" w:rsidTr="008D4D71">
        <w:trPr>
          <w:trHeight w:val="40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162 000,00</w:t>
            </w:r>
          </w:p>
        </w:tc>
      </w:tr>
      <w:tr w:rsidR="008D4D71" w:rsidRPr="008D4D71" w:rsidTr="008D4D71">
        <w:trPr>
          <w:trHeight w:val="46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Физкультурно-оздоровительная работа и спортивные мероприятия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8D4D71" w:rsidRPr="008D4D71" w:rsidTr="008D4D71">
        <w:trPr>
          <w:trHeight w:val="52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8D4D71" w:rsidRPr="008D4D71" w:rsidTr="008D4D71">
        <w:trPr>
          <w:trHeight w:val="40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8D4D71" w:rsidRPr="008D4D71" w:rsidTr="008D4D71">
        <w:trPr>
          <w:trHeight w:val="72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8D4D71" w:rsidRPr="008D4D71" w:rsidTr="008D4D71">
        <w:trPr>
          <w:trHeight w:val="81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8D4D71" w:rsidRPr="008D4D71" w:rsidTr="008D4D71">
        <w:trPr>
          <w:trHeight w:val="795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</w:t>
            </w:r>
            <w:bookmarkStart w:id="0" w:name="_GoBack"/>
            <w:bookmarkEnd w:id="0"/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бюджетам субъектов Российской Федерации и муниципальных образований общего характера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5 000,00</w:t>
            </w:r>
          </w:p>
        </w:tc>
      </w:tr>
      <w:tr w:rsidR="008D4D71" w:rsidRPr="008D4D71" w:rsidTr="008D4D71">
        <w:trPr>
          <w:trHeight w:val="57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8D4D71" w:rsidRPr="008D4D71" w:rsidTr="008D4D71">
        <w:trPr>
          <w:trHeight w:val="96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из бюджетов поселений бюджету муниципального района   из бюджета муниципального района бюджетам поселений в соответствии с заключенными соглашениями     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8D4D71" w:rsidRPr="008D4D71" w:rsidTr="008D4D71">
        <w:trPr>
          <w:trHeight w:val="45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8D4D71" w:rsidRPr="008D4D71" w:rsidTr="008D4D71">
        <w:trPr>
          <w:trHeight w:val="36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8D4D71" w:rsidRPr="008D4D71" w:rsidTr="008D4D71">
        <w:trPr>
          <w:trHeight w:val="330"/>
        </w:trPr>
        <w:tc>
          <w:tcPr>
            <w:tcW w:w="9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Всего расходов:                                                                                                                                  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4D71" w:rsidRPr="008D4D71" w:rsidRDefault="008D4D71" w:rsidP="008D4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52 409 272,42</w:t>
            </w:r>
          </w:p>
        </w:tc>
      </w:tr>
    </w:tbl>
    <w:p w:rsidR="008D4D71" w:rsidRPr="00D6464F" w:rsidRDefault="008D4D71" w:rsidP="00D646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64F" w:rsidRPr="00D6464F" w:rsidRDefault="00D6464F" w:rsidP="00D646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64F" w:rsidRPr="00D6464F" w:rsidRDefault="00D6464F" w:rsidP="00D646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192" w:rsidRDefault="00712192"/>
    <w:sectPr w:rsidR="00712192" w:rsidSect="008D4D7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65ABD"/>
    <w:multiLevelType w:val="hybridMultilevel"/>
    <w:tmpl w:val="535EBAD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A6C8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92F73F4"/>
    <w:multiLevelType w:val="hybridMultilevel"/>
    <w:tmpl w:val="EDC2B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30E7878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64F"/>
    <w:rsid w:val="00712192"/>
    <w:rsid w:val="008D4D71"/>
    <w:rsid w:val="00D6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D4D7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D4D71"/>
    <w:rPr>
      <w:color w:val="800080"/>
      <w:u w:val="single"/>
    </w:rPr>
  </w:style>
  <w:style w:type="paragraph" w:customStyle="1" w:styleId="xl65">
    <w:name w:val="xl65"/>
    <w:basedOn w:val="a"/>
    <w:rsid w:val="008D4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6">
    <w:name w:val="xl66"/>
    <w:basedOn w:val="a"/>
    <w:rsid w:val="008D4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8D4D7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8D4D71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8D4D7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8D4D7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8D4D7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8D4D7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8D4D7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8D4D7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8D4D7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8D4D7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8D4D7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8D4D7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8D4D7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8D4D7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8D4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8D4D7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8D4D7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D4D7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D4D71"/>
    <w:rPr>
      <w:color w:val="800080"/>
      <w:u w:val="single"/>
    </w:rPr>
  </w:style>
  <w:style w:type="paragraph" w:customStyle="1" w:styleId="xl65">
    <w:name w:val="xl65"/>
    <w:basedOn w:val="a"/>
    <w:rsid w:val="008D4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6">
    <w:name w:val="xl66"/>
    <w:basedOn w:val="a"/>
    <w:rsid w:val="008D4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8D4D7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8D4D71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8D4D7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8D4D7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8D4D7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8D4D7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8D4D7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8D4D7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8D4D7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8D4D7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8D4D7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8D4D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8D4D7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8D4D7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8D4D7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8D4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8D4D7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8D4D7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2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odifikant.ru/codes/kbk2014/111050200000001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35</Pages>
  <Words>7559</Words>
  <Characters>43088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Vera</cp:lastModifiedBy>
  <cp:revision>2</cp:revision>
  <dcterms:created xsi:type="dcterms:W3CDTF">2019-08-07T04:17:00Z</dcterms:created>
  <dcterms:modified xsi:type="dcterms:W3CDTF">2019-08-07T04:27:00Z</dcterms:modified>
</cp:coreProperties>
</file>