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3F3" w:rsidRPr="00652D74" w:rsidRDefault="00F013F3" w:rsidP="00F013F3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F013F3" w:rsidRPr="00652D74" w:rsidRDefault="00F013F3" w:rsidP="00F013F3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0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</w:t>
      </w:r>
      <w:r w:rsidR="00F90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F90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bookmarkStart w:id="0" w:name="_GoBack"/>
      <w:bookmarkEnd w:id="0"/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F90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737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3F3" w:rsidRPr="00652D74" w:rsidRDefault="00F013F3" w:rsidP="003455DD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3455DD"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муниципальном конкурсе фотографий в образовательных организациях Крас</w:t>
      </w:r>
      <w:r w:rsidR="006356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ночикойского района, посвящённом</w:t>
      </w:r>
      <w:r w:rsidR="003455DD"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Дню матери «Мама может!»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3F3" w:rsidRPr="00652D74" w:rsidRDefault="00F66B94" w:rsidP="00F013F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праздничных мероприятий, посвящённых Международному Дню матери, в целях повышения и поддержки престижа,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статуса матери,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F013F3" w:rsidRPr="00652D74" w:rsidRDefault="00F013F3" w:rsidP="00F013F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5DD" w:rsidRPr="00652D74" w:rsidRDefault="00F013F3" w:rsidP="00F013F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1.Провести в дошкольных образовательных учреждениях и общеобразовательных учреждениях муниципального района «Красночикойский район» </w:t>
      </w:r>
      <w:r w:rsidR="003455DD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фотографий, посвящённый Дню матери «Мама может!».</w:t>
      </w:r>
    </w:p>
    <w:p w:rsidR="00F013F3" w:rsidRPr="00652D74" w:rsidRDefault="00F013F3" w:rsidP="00F013F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2.Утвердить Положение о проведении фотоконкурса «</w:t>
      </w:r>
      <w:r w:rsidR="003455DD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может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!»  </w:t>
      </w:r>
      <w:r w:rsidR="002A0FDC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</w:t>
      </w:r>
      <w:r w:rsidR="00E539CC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дошкольных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учреждениях</w:t>
      </w:r>
      <w:r w:rsidR="00E539CC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общеобразовательных учреждениях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(приложение №1).</w:t>
      </w:r>
    </w:p>
    <w:p w:rsidR="00F013F3" w:rsidRPr="00652D74" w:rsidRDefault="00E539CC" w:rsidP="00F013F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66B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F66B9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F66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на начальника управления образования администрации муниципального района «Красночикойский район» Н.В. Трофимову.</w:t>
      </w:r>
    </w:p>
    <w:p w:rsidR="00F013F3" w:rsidRPr="00652D74" w:rsidRDefault="00F013F3" w:rsidP="00F013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9CC" w:rsidRPr="00652D74" w:rsidRDefault="00E539CC" w:rsidP="00F013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 обязанности</w:t>
      </w:r>
    </w:p>
    <w:p w:rsidR="00F013F3" w:rsidRPr="00652D74" w:rsidRDefault="00E539CC" w:rsidP="00F013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F013F3" w:rsidRPr="00652D74" w:rsidRDefault="00F013F3" w:rsidP="00F01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  <w:r w:rsidR="00E539CC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В. М. Тюриков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</w:p>
    <w:p w:rsidR="00F013F3" w:rsidRPr="00652D74" w:rsidRDefault="00F013F3" w:rsidP="00F01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9CC" w:rsidRPr="00652D74" w:rsidRDefault="00E539CC" w:rsidP="00F01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9CC" w:rsidRPr="00652D74" w:rsidRDefault="00E539CC" w:rsidP="00F01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9CC" w:rsidRPr="00652D74" w:rsidRDefault="00E539C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 № 1</w:t>
      </w:r>
    </w:p>
    <w:p w:rsidR="00F013F3" w:rsidRPr="00652D74" w:rsidRDefault="00F013F3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к постановлению администрации</w:t>
      </w:r>
    </w:p>
    <w:p w:rsidR="00F013F3" w:rsidRPr="00652D74" w:rsidRDefault="00F013F3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муниципального района</w:t>
      </w:r>
    </w:p>
    <w:p w:rsidR="00F013F3" w:rsidRPr="00652D74" w:rsidRDefault="00F013F3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«Красночикойский район»</w:t>
      </w:r>
    </w:p>
    <w:p w:rsidR="00F013F3" w:rsidRPr="00652D74" w:rsidRDefault="00F357A8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от «__» _________ 2019</w:t>
      </w:r>
      <w:r w:rsidR="00F013F3"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г. № ____</w:t>
      </w:r>
    </w:p>
    <w:p w:rsidR="00F013F3" w:rsidRPr="00652D74" w:rsidRDefault="00F013F3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E539CC" w:rsidRPr="00652D74" w:rsidRDefault="00F013F3" w:rsidP="00E539CC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E539CC"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муниципальном конкурсе фотографий в образовательных организациях Крас</w:t>
      </w:r>
      <w:r w:rsidR="006356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ночикойского района, посвящённом</w:t>
      </w:r>
      <w:r w:rsidR="00E539CC"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Дню матери «Мама может!»</w:t>
      </w:r>
      <w:r w:rsidR="00F357A8"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357A8" w:rsidRPr="00652D74" w:rsidRDefault="00F357A8" w:rsidP="00E539CC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3F3" w:rsidRPr="00652D74" w:rsidRDefault="00F013F3" w:rsidP="00E539CC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F013F3" w:rsidRPr="00652D74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Фотоконкурс «</w:t>
      </w:r>
      <w:r w:rsidR="00F357A8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может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!» (далее – Фотоконкурс) проводится в рамках проведения праздничных мероприятий, посвящённых Международному Дню матери.</w:t>
      </w:r>
    </w:p>
    <w:p w:rsidR="00F013F3" w:rsidRPr="00652D74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Настоящее Положение регулирует порядок организации и проведения Фотоконкурса; устанавливает требования к его участникам и представляемым материалам; регламентирует порядок представления конкурсных материалов, процедуру и критерии их оценивания; порядок определения победителей.</w:t>
      </w:r>
    </w:p>
    <w:p w:rsidR="00F013F3" w:rsidRPr="00652D74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Цели и задачи Фотоконкурса:</w:t>
      </w:r>
    </w:p>
    <w:p w:rsidR="00F357A8" w:rsidRPr="00652D74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 Фотоконкурса</w:t>
      </w:r>
      <w:r w:rsidR="00F357A8" w:rsidRPr="00652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F013F3" w:rsidRPr="00652D74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</w:t>
      </w:r>
      <w:r w:rsidR="00F357A8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популяризация положительного образа материнства и семейных ценностей;</w:t>
      </w:r>
    </w:p>
    <w:p w:rsidR="00BF4790" w:rsidRPr="00652D74" w:rsidRDefault="00F357A8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уважительного отношения к маме, укрепление семейных отношений</w:t>
      </w:r>
      <w:r w:rsidR="00BF4790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57A8" w:rsidRPr="00652D74" w:rsidRDefault="00BF4790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-  организация семейного досуга, создание условий для творческого  самовыражения семей.</w:t>
      </w:r>
      <w:r w:rsidR="000A57B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13F3" w:rsidRPr="00652D74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Фотоконкурса:</w:t>
      </w:r>
    </w:p>
    <w:p w:rsidR="00F013F3" w:rsidRPr="00652D74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-  содействие укреплению семейных ценностей  и эмоциональных связей внутри семьи;</w:t>
      </w:r>
    </w:p>
    <w:p w:rsidR="00F013F3" w:rsidRPr="00652D74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воспитание уважительного отношения к женщине – матери;</w:t>
      </w:r>
    </w:p>
    <w:p w:rsidR="00F013F3" w:rsidRPr="00652D74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 развитие эстетических качеств и формирование творческих способностей семьи</w:t>
      </w:r>
    </w:p>
    <w:p w:rsidR="00F013F3" w:rsidRPr="00652D74" w:rsidRDefault="00F013F3" w:rsidP="00F013F3">
      <w:pPr>
        <w:spacing w:after="0" w:line="240" w:lineRule="auto"/>
        <w:ind w:left="567" w:right="-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65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Организаторы Фотоконкурса</w:t>
      </w:r>
    </w:p>
    <w:p w:rsidR="00F013F3" w:rsidRPr="00652D74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Организатором Фотоконкурса является управление образования администрации муниципального района «Красночикойский район».</w:t>
      </w:r>
    </w:p>
    <w:p w:rsidR="00F013F3" w:rsidRPr="00652D74" w:rsidRDefault="00F013F3" w:rsidP="00F013F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Участники Фотоконкурса</w:t>
      </w:r>
    </w:p>
    <w:p w:rsidR="00F013F3" w:rsidRPr="00652D74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В фотоконкурсе могут принять участие семьи воспитанников дошкольных образовательных учреждений </w:t>
      </w:r>
      <w:r w:rsidR="00DD3A4F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общеобразовательных учреждений 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район».</w:t>
      </w:r>
    </w:p>
    <w:p w:rsidR="00F013F3" w:rsidRPr="00652D74" w:rsidRDefault="00F013F3" w:rsidP="00F013F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Организация Фотоконкурса</w:t>
      </w:r>
    </w:p>
    <w:p w:rsidR="00F013F3" w:rsidRPr="00652D74" w:rsidRDefault="00F013F3" w:rsidP="00F013F3">
      <w:pPr>
        <w:numPr>
          <w:ilvl w:val="1"/>
          <w:numId w:val="1"/>
        </w:numPr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Фотоконкурс проводится в 2 этапа:</w:t>
      </w:r>
    </w:p>
    <w:p w:rsidR="00F013F3" w:rsidRPr="00652D74" w:rsidRDefault="00DD3A4F" w:rsidP="00F013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базе 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разовательных учреждений -  с 11.11.2019г. по 16.11.2019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г.;</w:t>
      </w:r>
    </w:p>
    <w:p w:rsidR="00F013F3" w:rsidRPr="00652D74" w:rsidRDefault="00F013F3" w:rsidP="00F013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</w:t>
      </w:r>
      <w:r w:rsidR="00BC2F8B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ьный этап - с 19.11.2019г. по 25</w:t>
      </w:r>
      <w:r w:rsidR="00DD3A4F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.11.2019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F013F3" w:rsidRPr="00652D74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4.2. Для участия в муниципальном этапе Фотоконкурса необходимо представить в оргкомитет Фотоконкурса работы победите</w:t>
      </w:r>
      <w:r w:rsidR="00640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лей и призеров   (не более пяти </w:t>
      </w:r>
      <w:r w:rsidR="00F66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="00DD3A4F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образовательного учреждения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F013F3" w:rsidRPr="00652D74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Подведение итогов конкурса и определение побе</w:t>
      </w:r>
      <w:r w:rsidR="00BC2F8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дителей состоится 25</w:t>
      </w:r>
      <w:r w:rsidR="00DD3A4F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2019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F013F3" w:rsidRDefault="00F013F3" w:rsidP="00F01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Требования к представляемым работам</w:t>
      </w:r>
    </w:p>
    <w:p w:rsidR="00652D74" w:rsidRDefault="008C2E58" w:rsidP="00F013F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r w:rsid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Номинации конкурса:</w:t>
      </w:r>
    </w:p>
    <w:p w:rsidR="00652D74" w:rsidRDefault="00652D74" w:rsidP="00F013F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«Василиса Премудрая»</w:t>
      </w:r>
      <w:r w:rsidR="00350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F2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фото </w:t>
      </w:r>
      <w:r w:rsidR="00F9735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мамы на работе)</w:t>
      </w:r>
      <w:r w:rsidR="003F01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F2A3A" w:rsidRDefault="007F2A3A" w:rsidP="00F013F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97359">
        <w:rPr>
          <w:rFonts w:ascii="Times New Roman" w:eastAsia="Times New Roman" w:hAnsi="Times New Roman" w:cs="Times New Roman"/>
          <w:sz w:val="28"/>
          <w:szCs w:val="28"/>
          <w:lang w:eastAsia="ru-RU"/>
        </w:rPr>
        <w:t>«Пальчики оближешь» (фото мамы, которая умеет приготовить еду лучше</w:t>
      </w:r>
      <w:r w:rsidR="003F0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</w:t>
      </w:r>
      <w:r w:rsidR="00F9735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F01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F015B" w:rsidRDefault="003F015B" w:rsidP="00F013F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«Суперзолушка»</w:t>
      </w:r>
      <w:r w:rsidR="00350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 мамы, успевающей все на свете, всегда и везде);</w:t>
      </w:r>
    </w:p>
    <w:p w:rsidR="003F015B" w:rsidRDefault="003F015B" w:rsidP="00F013F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«Дикая роза»</w:t>
      </w:r>
      <w:r w:rsidR="00350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(фото  мамы, которая больше всех любит цветы);</w:t>
      </w:r>
    </w:p>
    <w:p w:rsidR="003508D3" w:rsidRDefault="003508D3" w:rsidP="00F013F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«Миссис мама» (фото мамы, настоящей красавицы)</w:t>
      </w:r>
    </w:p>
    <w:p w:rsidR="00F013F3" w:rsidRPr="00F013F3" w:rsidRDefault="008C2E58" w:rsidP="00F013F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каждой образовательной организации  предоставляется по одной работе в каждой номинации (не более 5!!!).</w:t>
      </w:r>
    </w:p>
    <w:p w:rsidR="00F013F3" w:rsidRPr="00F013F3" w:rsidRDefault="00F013F3" w:rsidP="00F013F3">
      <w:pPr>
        <w:spacing w:after="0" w:line="240" w:lineRule="auto"/>
        <w:ind w:left="-142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>5.2. Требования к оформлению работ:</w:t>
      </w:r>
    </w:p>
    <w:p w:rsidR="008C2E58" w:rsidRDefault="00F013F3" w:rsidP="00F013F3">
      <w:pPr>
        <w:spacing w:after="0" w:line="240" w:lineRule="auto"/>
        <w:ind w:left="-142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C2E5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отражение идеи конкурса;</w:t>
      </w:r>
    </w:p>
    <w:p w:rsidR="008C2E58" w:rsidRDefault="008C2E58" w:rsidP="00F013F3">
      <w:pPr>
        <w:spacing w:after="0" w:line="240" w:lineRule="auto"/>
        <w:ind w:left="-142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оригинальность образного решения фотографии;</w:t>
      </w:r>
    </w:p>
    <w:p w:rsidR="008C2E58" w:rsidRDefault="008C2E58" w:rsidP="00F013F3">
      <w:pPr>
        <w:spacing w:after="0" w:line="240" w:lineRule="auto"/>
        <w:ind w:left="-142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 требований к оформлению</w:t>
      </w:r>
      <w:r w:rsidR="00415B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15BB5" w:rsidRDefault="00415BB5" w:rsidP="00F013F3">
      <w:pPr>
        <w:spacing w:after="0" w:line="240" w:lineRule="auto"/>
        <w:ind w:left="-142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размер фотографий не менее 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</w:p>
    <w:p w:rsidR="00415BB5" w:rsidRDefault="00415BB5" w:rsidP="00F013F3">
      <w:pPr>
        <w:spacing w:after="0" w:line="240" w:lineRule="auto"/>
        <w:ind w:left="-142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рамка</w:t>
      </w:r>
    </w:p>
    <w:p w:rsidR="00415BB5" w:rsidRDefault="00415BB5" w:rsidP="00F013F3">
      <w:pPr>
        <w:spacing w:after="0" w:line="240" w:lineRule="auto"/>
        <w:ind w:left="-142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девиз (название снимка)</w:t>
      </w:r>
    </w:p>
    <w:p w:rsidR="00415BB5" w:rsidRDefault="00415BB5" w:rsidP="00F013F3">
      <w:pPr>
        <w:spacing w:after="0" w:line="240" w:lineRule="auto"/>
        <w:ind w:left="-142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оборотной стороне указать название (девиз)  снимка, ФИО автора, класс, образовательная организация.</w:t>
      </w:r>
    </w:p>
    <w:p w:rsidR="00F013F3" w:rsidRPr="00F013F3" w:rsidRDefault="00F013F3" w:rsidP="008C2E58">
      <w:pPr>
        <w:spacing w:after="0" w:line="240" w:lineRule="auto"/>
        <w:ind w:left="-142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На конкурс не принимаются фотографии заимствованные из интернета;</w:t>
      </w:r>
    </w:p>
    <w:p w:rsidR="00F013F3" w:rsidRPr="00F013F3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>5.4. Фотографии, присланные на Фотоконкурс, могут быть отклонены от участия в Фотоконкурсе в следующих случаях:</w:t>
      </w:r>
    </w:p>
    <w:p w:rsidR="00F013F3" w:rsidRPr="00F013F3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фотографии не соответствуют тематике конкурса;</w:t>
      </w:r>
    </w:p>
    <w:p w:rsidR="00F013F3" w:rsidRPr="00F013F3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низкое художественное или техническое качество фотографий</w:t>
      </w:r>
    </w:p>
    <w:p w:rsidR="00F013F3" w:rsidRPr="00F013F3" w:rsidRDefault="00F013F3" w:rsidP="00F01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Критерии оценки конкурсных материалов</w:t>
      </w:r>
    </w:p>
    <w:p w:rsidR="00F013F3" w:rsidRPr="00F013F3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При оценке представленных фотографий оргкомитет Фотоконкурса учитывает следующие критерии:</w:t>
      </w:r>
    </w:p>
    <w:p w:rsidR="00F013F3" w:rsidRPr="00F013F3" w:rsidRDefault="00F013F3" w:rsidP="00F013F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 теме фотоконкурса;</w:t>
      </w:r>
    </w:p>
    <w:p w:rsidR="00F013F3" w:rsidRPr="00F013F3" w:rsidRDefault="00F013F3" w:rsidP="00F013F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оригинальность композиционного решения (оригинальная форма представления темы);</w:t>
      </w:r>
    </w:p>
    <w:p w:rsidR="00F013F3" w:rsidRPr="00F013F3" w:rsidRDefault="00F013F3" w:rsidP="00F013F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общее восприятие;</w:t>
      </w:r>
    </w:p>
    <w:p w:rsidR="00F013F3" w:rsidRPr="00F013F3" w:rsidRDefault="00F013F3" w:rsidP="00F013F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>-  качество изображения (четкость, ясность изображения).</w:t>
      </w:r>
    </w:p>
    <w:p w:rsidR="00F013F3" w:rsidRPr="00F013F3" w:rsidRDefault="00F013F3" w:rsidP="00F01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Состав организационного комитета</w:t>
      </w:r>
    </w:p>
    <w:p w:rsidR="00F013F3" w:rsidRPr="00F013F3" w:rsidRDefault="00F013F3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>7.1.В состав организационного комитета в</w:t>
      </w:r>
      <w:r w:rsidR="00F66B9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ходят</w:t>
      </w: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специалисты и методисты управления образования администрации муниципального района «Красночикойский район», председатель оргкомитета – Н.В. Трофимова, н</w:t>
      </w:r>
      <w:r w:rsidR="00F66B94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управления образования администрации муниципального района «Красночикойский район».</w:t>
      </w:r>
    </w:p>
    <w:p w:rsidR="00F013F3" w:rsidRPr="00F013F3" w:rsidRDefault="00F013F3" w:rsidP="00F013F3">
      <w:pPr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8. Итоги конкурса</w:t>
      </w:r>
    </w:p>
    <w:p w:rsidR="00F013F3" w:rsidRDefault="00F013F3" w:rsidP="00F013F3">
      <w:pPr>
        <w:spacing w:after="0" w:line="240" w:lineRule="auto"/>
        <w:ind w:left="-142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Победитель</w:t>
      </w:r>
      <w:r w:rsid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призеры </w:t>
      </w: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этапа Фотоконкурса наг</w:t>
      </w:r>
      <w:r w:rsid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раждаются грамотами</w:t>
      </w: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образования администрации муниципального района «Красночик</w:t>
      </w:r>
      <w:r w:rsid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ойский район».</w:t>
      </w:r>
    </w:p>
    <w:p w:rsidR="008A6EC3" w:rsidRPr="00F013F3" w:rsidRDefault="008A6EC3" w:rsidP="00F013F3">
      <w:pPr>
        <w:spacing w:after="0" w:line="240" w:lineRule="auto"/>
        <w:ind w:left="-142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8.2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присланные на конкурс будут размещены на выставке в администрации муниципального района «Красночикойский район» на 2 этаже.</w:t>
      </w:r>
    </w:p>
    <w:p w:rsidR="00F013F3" w:rsidRPr="00F013F3" w:rsidRDefault="00F013F3" w:rsidP="00F013F3">
      <w:pPr>
        <w:spacing w:after="0" w:line="240" w:lineRule="auto"/>
        <w:ind w:left="360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Контактные данные</w:t>
      </w:r>
    </w:p>
    <w:p w:rsidR="00F013F3" w:rsidRPr="00F013F3" w:rsidRDefault="00F013F3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9.1.Дополнительную информацию можно узнать по телефону 8(30230)21369, управление образования, </w:t>
      </w:r>
      <w:r w:rsid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Михайлова Валентина Викторовна</w:t>
      </w: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4E69" w:rsidRDefault="006F4E69"/>
    <w:sectPr w:rsidR="006F4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8E"/>
    <w:rsid w:val="000A57BB"/>
    <w:rsid w:val="00213F8E"/>
    <w:rsid w:val="002A0FDC"/>
    <w:rsid w:val="003455DD"/>
    <w:rsid w:val="003508D3"/>
    <w:rsid w:val="003F015B"/>
    <w:rsid w:val="00415BB5"/>
    <w:rsid w:val="0063560C"/>
    <w:rsid w:val="00640880"/>
    <w:rsid w:val="00652D74"/>
    <w:rsid w:val="006F4E69"/>
    <w:rsid w:val="007F2A3A"/>
    <w:rsid w:val="00804C67"/>
    <w:rsid w:val="008A6EC3"/>
    <w:rsid w:val="008C2E58"/>
    <w:rsid w:val="009B1979"/>
    <w:rsid w:val="00BC2F8B"/>
    <w:rsid w:val="00BF4790"/>
    <w:rsid w:val="00DD3A4F"/>
    <w:rsid w:val="00DD789F"/>
    <w:rsid w:val="00E539CC"/>
    <w:rsid w:val="00F013F3"/>
    <w:rsid w:val="00F357A8"/>
    <w:rsid w:val="00F66B94"/>
    <w:rsid w:val="00F9035B"/>
    <w:rsid w:val="00F9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E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E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7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Марина</cp:lastModifiedBy>
  <cp:revision>8</cp:revision>
  <cp:lastPrinted>2019-10-29T02:35:00Z</cp:lastPrinted>
  <dcterms:created xsi:type="dcterms:W3CDTF">2019-10-28T07:14:00Z</dcterms:created>
  <dcterms:modified xsi:type="dcterms:W3CDTF">2019-11-07T07:46:00Z</dcterms:modified>
</cp:coreProperties>
</file>